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BCB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Đọc tài liệu tổng hợp và biên soạn nội dung chính để soạn bài viết bài văn nghị luận về một vấn đề xã hội lớp 10 Cánh diều chi tiết, đầy đủ ý nhất.</w:t>
      </w:r>
    </w:p>
    <w:p w14:paraId="10ECABA6" w14:textId="77777777" w:rsidR="00715952" w:rsidRPr="00715952" w:rsidRDefault="00715952" w:rsidP="00715952">
      <w:pPr>
        <w:spacing w:before="100" w:beforeAutospacing="1" w:after="100" w:afterAutospacing="1" w:line="240" w:lineRule="auto"/>
        <w:outlineLvl w:val="1"/>
        <w:rPr>
          <w:rFonts w:ascii="Times New Roman" w:eastAsia="Times New Roman" w:hAnsi="Times New Roman" w:cs="Times New Roman"/>
          <w:b/>
          <w:bCs/>
          <w:sz w:val="36"/>
          <w:szCs w:val="36"/>
        </w:rPr>
      </w:pPr>
      <w:r w:rsidRPr="00715952">
        <w:rPr>
          <w:rFonts w:ascii="Times New Roman" w:eastAsia="Times New Roman" w:hAnsi="Times New Roman" w:cs="Times New Roman"/>
          <w:b/>
          <w:bCs/>
          <w:sz w:val="36"/>
          <w:szCs w:val="36"/>
        </w:rPr>
        <w:t>Viết bài văn nghị luận về một vấn đề xã hội sách Cánh Diều</w:t>
      </w:r>
    </w:p>
    <w:p w14:paraId="6281B9D2" w14:textId="77777777" w:rsidR="00715952" w:rsidRPr="00715952" w:rsidRDefault="00715952" w:rsidP="00715952">
      <w:pPr>
        <w:spacing w:before="100" w:beforeAutospacing="1" w:after="100" w:afterAutospacing="1" w:line="240" w:lineRule="auto"/>
        <w:outlineLvl w:val="2"/>
        <w:rPr>
          <w:rFonts w:ascii="Times New Roman" w:eastAsia="Times New Roman" w:hAnsi="Times New Roman" w:cs="Times New Roman"/>
          <w:b/>
          <w:bCs/>
          <w:sz w:val="27"/>
          <w:szCs w:val="27"/>
        </w:rPr>
      </w:pPr>
      <w:r w:rsidRPr="00715952">
        <w:rPr>
          <w:rFonts w:ascii="Times New Roman" w:eastAsia="Times New Roman" w:hAnsi="Times New Roman" w:cs="Times New Roman"/>
          <w:b/>
          <w:bCs/>
          <w:sz w:val="27"/>
          <w:szCs w:val="27"/>
        </w:rPr>
        <w:t>1. Định hướng</w:t>
      </w:r>
    </w:p>
    <w:p w14:paraId="25C2A82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a) Nghị luận về một vấn đề xã hội có thể bàn luận về một tư tưởng, đạo </w:t>
      </w:r>
      <w:proofErr w:type="gramStart"/>
      <w:r w:rsidRPr="00715952">
        <w:rPr>
          <w:rFonts w:ascii="Times New Roman" w:eastAsia="Times New Roman" w:hAnsi="Times New Roman" w:cs="Times New Roman"/>
          <w:sz w:val="24"/>
          <w:szCs w:val="24"/>
        </w:rPr>
        <w:t>lí,...</w:t>
      </w:r>
      <w:proofErr w:type="gramEnd"/>
      <w:r w:rsidRPr="00715952">
        <w:rPr>
          <w:rFonts w:ascii="Times New Roman" w:eastAsia="Times New Roman" w:hAnsi="Times New Roman" w:cs="Times New Roman"/>
          <w:sz w:val="24"/>
          <w:szCs w:val="24"/>
        </w:rPr>
        <w:t xml:space="preserve"> nhưng cũng có thể nghị luận về một hiện tượng có thực trong đời sống con người, sự việc,...) hoặc một vấn đề xã hội đặt ra trong tác phẩm văn học. </w:t>
      </w:r>
    </w:p>
    <w:p w14:paraId="37BA75A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Vấn đề xã hội đưa ra bàn luận có thể là hiện tượng tích cực, cũng có thể là hiện tượng tiêu cực hoặc có cả hai. </w:t>
      </w:r>
    </w:p>
    <w:p w14:paraId="073F6C9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 Như thế đòi hỏi người viết cần thể hiện được quan điểm của mình, từ đó phân tích, biểu dương cái tốt, cái đẹp và lên án, phê phán cái sai, vạch trần cái xấu, cái </w:t>
      </w:r>
      <w:proofErr w:type="gramStart"/>
      <w:r w:rsidRPr="00715952">
        <w:rPr>
          <w:rFonts w:ascii="Times New Roman" w:eastAsia="Times New Roman" w:hAnsi="Times New Roman" w:cs="Times New Roman"/>
          <w:sz w:val="24"/>
          <w:szCs w:val="24"/>
        </w:rPr>
        <w:t>ác,...</w:t>
      </w:r>
      <w:proofErr w:type="gramEnd"/>
      <w:r w:rsidRPr="00715952">
        <w:rPr>
          <w:rFonts w:ascii="Times New Roman" w:eastAsia="Times New Roman" w:hAnsi="Times New Roman" w:cs="Times New Roman"/>
          <w:sz w:val="24"/>
          <w:szCs w:val="24"/>
        </w:rPr>
        <w:t>, nêu lên hướng khắc phục, giúp người đọc hiểu và làm theo cái đúng, có nhận thức và hành động tích cực,...</w:t>
      </w:r>
    </w:p>
    <w:p w14:paraId="2734D0A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Đọc văn bản:</w:t>
      </w:r>
      <w:r w:rsidRPr="00715952">
        <w:rPr>
          <w:rFonts w:ascii="Times New Roman" w:eastAsia="Times New Roman" w:hAnsi="Times New Roman" w:cs="Times New Roman"/>
          <w:i/>
          <w:iCs/>
          <w:sz w:val="24"/>
          <w:szCs w:val="24"/>
        </w:rPr>
        <w:t> </w:t>
      </w:r>
      <w:r w:rsidRPr="00715952">
        <w:rPr>
          <w:rFonts w:ascii="Times New Roman" w:eastAsia="Times New Roman" w:hAnsi="Times New Roman" w:cs="Times New Roman"/>
          <w:sz w:val="24"/>
          <w:szCs w:val="24"/>
        </w:rPr>
        <w:t>KHI TA THAY ĐỔI, THẾ GIỚI SẼ ĐỔI THAY</w:t>
      </w:r>
    </w:p>
    <w:p w14:paraId="3035E95E"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Trả lời câu hỏi:</w:t>
      </w:r>
    </w:p>
    <w:p w14:paraId="1F468C4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u w:val="single"/>
        </w:rPr>
        <w:t>Câu 1.</w:t>
      </w:r>
      <w:r w:rsidRPr="00715952">
        <w:rPr>
          <w:rFonts w:ascii="Times New Roman" w:eastAsia="Times New Roman" w:hAnsi="Times New Roman" w:cs="Times New Roman"/>
          <w:sz w:val="24"/>
          <w:szCs w:val="24"/>
        </w:rPr>
        <w:t> Đoạn trích nêu lên hiện tượng gì của đời sống?</w:t>
      </w:r>
    </w:p>
    <w:p w14:paraId="70810E9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u w:val="single"/>
        </w:rPr>
        <w:t>Trả lời</w:t>
      </w:r>
    </w:p>
    <w:p w14:paraId="22195534"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Đoạn trích nêu lên hiện tượng: Đổ lỗi, nói dối, không có trách nhiệm với hành động của mình.</w:t>
      </w:r>
    </w:p>
    <w:p w14:paraId="40E6751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Câu 2.</w:t>
      </w:r>
      <w:r w:rsidRPr="00715952">
        <w:rPr>
          <w:rFonts w:ascii="Times New Roman" w:eastAsia="Times New Roman" w:hAnsi="Times New Roman" w:cs="Times New Roman"/>
          <w:sz w:val="24"/>
          <w:szCs w:val="24"/>
        </w:rPr>
        <w:t> Nhận biết luận điểm và cách triển khai luận điểm.</w:t>
      </w:r>
    </w:p>
    <w:p w14:paraId="6427055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u w:val="single"/>
        </w:rPr>
        <w:t>Trả lời</w:t>
      </w:r>
    </w:p>
    <w:p w14:paraId="4803C7F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Luận điểm và cách triển khai luận điểm:</w:t>
      </w:r>
    </w:p>
    <w:p w14:paraId="541B633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Đổ lỗi là cách hành xử mà nhiều người mắc phải.</w:t>
      </w:r>
    </w:p>
    <w:p w14:paraId="39BAF573"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Cần thay đổi, tự chịu trách nhiệm cho hành động của mình.</w:t>
      </w:r>
    </w:p>
    <w:p w14:paraId="546711E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Câu 3.</w:t>
      </w:r>
      <w:r w:rsidRPr="00715952">
        <w:rPr>
          <w:rFonts w:ascii="Times New Roman" w:eastAsia="Times New Roman" w:hAnsi="Times New Roman" w:cs="Times New Roman"/>
          <w:sz w:val="24"/>
          <w:szCs w:val="24"/>
        </w:rPr>
        <w:t> Nhận biết các thao tác giải thích, phân tích, chứng minh, bác bỏ... trong văn bản.</w:t>
      </w:r>
    </w:p>
    <w:p w14:paraId="1126653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u w:val="single"/>
        </w:rPr>
        <w:t>Trả lời</w:t>
      </w:r>
    </w:p>
    <w:p w14:paraId="0905E5D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Các thao tác giải thích, phân tích, chứng minh, bác bỏ trong văn bản:</w:t>
      </w:r>
    </w:p>
    <w:p w14:paraId="424E5FE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Giải thích: thế nào là đổ lỗi</w:t>
      </w:r>
    </w:p>
    <w:p w14:paraId="53C2577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Phân tích: Cách hành xử không đúng</w:t>
      </w:r>
    </w:p>
    <w:p w14:paraId="61A1762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Chứng minh: Câu chuyện của bản thân tác giả</w:t>
      </w:r>
    </w:p>
    <w:p w14:paraId="0A3F53F3"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Bác bỏ: Những lí do khiến người ta đổ lỗi cho người khác.</w:t>
      </w:r>
    </w:p>
    <w:p w14:paraId="3A843C3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Câu 4.</w:t>
      </w:r>
      <w:r w:rsidRPr="00715952">
        <w:rPr>
          <w:rFonts w:ascii="Times New Roman" w:eastAsia="Times New Roman" w:hAnsi="Times New Roman" w:cs="Times New Roman"/>
          <w:sz w:val="24"/>
          <w:szCs w:val="24"/>
        </w:rPr>
        <w:t> Quan điểm và thái độ của người viết về vấn đề nêu lên là gì?</w:t>
      </w:r>
    </w:p>
    <w:p w14:paraId="7E06C08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u w:val="single"/>
        </w:rPr>
        <w:t>Trả lời</w:t>
      </w:r>
    </w:p>
    <w:p w14:paraId="6414DDD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Quan điểm và thái độ của người viết về vấn đề nêu lên: Phê phán, không ủng hộ việc đổ lỗi, quy tội cho người khác, không chịu trách nhiệm cho hành động của mình.</w:t>
      </w:r>
    </w:p>
    <w:p w14:paraId="0F90A45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b) Để viết bài văn nghị luận về một vấn đề xã hội các em cần chú ý:</w:t>
      </w:r>
    </w:p>
    <w:p w14:paraId="3AFD0F1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Tìm hiểu đề (đọc kĩ đề bài, xác định yêu cầu của đề bài, xác định các thao tác lập luận, xác định phạm vi dẫn chứng của bài viết); xem lại các tác phẩm đã học liên quan đến vấn đề xã hội đặt ra của đề bài, ...</w:t>
      </w:r>
    </w:p>
    <w:p w14:paraId="1937F63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Xác định các luận điểm, luận cứ trong bài viết, lựa chọn các dẫn chứng tiêu biểu cho mỗi luận cứ.</w:t>
      </w:r>
    </w:p>
    <w:p w14:paraId="12EE4DB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Triển khai bài viết đảm bảo sáng rõ ý kiến và hệ thống luận điểm; cấu trúc chặt chẽ; sử dụng các bằng chứng thuyết phục - chính xác, tin cậy, thích hợp, đầy đủ.</w:t>
      </w:r>
    </w:p>
    <w:p w14:paraId="5B27365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Liên hệ, mở rộng, so sánh với thực tiễn đời sống và suy nghĩ của bản thân.</w:t>
      </w:r>
    </w:p>
    <w:p w14:paraId="0A5DC7C3" w14:textId="77777777" w:rsidR="00715952" w:rsidRPr="00715952" w:rsidRDefault="00715952" w:rsidP="00715952">
      <w:pPr>
        <w:spacing w:before="100" w:beforeAutospacing="1" w:after="100" w:afterAutospacing="1" w:line="240" w:lineRule="auto"/>
        <w:outlineLvl w:val="2"/>
        <w:rPr>
          <w:rFonts w:ascii="Times New Roman" w:eastAsia="Times New Roman" w:hAnsi="Times New Roman" w:cs="Times New Roman"/>
          <w:b/>
          <w:bCs/>
          <w:sz w:val="27"/>
          <w:szCs w:val="27"/>
        </w:rPr>
      </w:pPr>
      <w:r w:rsidRPr="00715952">
        <w:rPr>
          <w:rFonts w:ascii="Times New Roman" w:eastAsia="Times New Roman" w:hAnsi="Times New Roman" w:cs="Times New Roman"/>
          <w:b/>
          <w:bCs/>
          <w:sz w:val="27"/>
          <w:szCs w:val="27"/>
        </w:rPr>
        <w:t>2. Thực hành</w:t>
      </w:r>
    </w:p>
    <w:p w14:paraId="4AC530D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i/>
          <w:iCs/>
          <w:sz w:val="24"/>
          <w:szCs w:val="24"/>
        </w:rPr>
        <w:t>Bài tập:</w:t>
      </w:r>
      <w:r w:rsidRPr="00715952">
        <w:rPr>
          <w:rFonts w:ascii="Times New Roman" w:eastAsia="Times New Roman" w:hAnsi="Times New Roman" w:cs="Times New Roman"/>
          <w:i/>
          <w:iCs/>
          <w:sz w:val="24"/>
          <w:szCs w:val="24"/>
        </w:rPr>
        <w:t xml:space="preserve"> Chọn một trong hai đề văn sau để thực hành kĩ năng viết: </w:t>
      </w:r>
    </w:p>
    <w:p w14:paraId="09F0BB3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rPr>
        <w:t>Đề 1: Suy nghĩ về những tấm gương vượt qua số phận của chính mình.</w:t>
      </w:r>
    </w:p>
    <w:p w14:paraId="734B35D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rPr>
        <w:t>Đề 2: Từ các đoạn trích được học "Hê-ra-clét đi tìm táo vàng" và " Chiến thắng Mtao Mxây", viết bài văn nghị luận bàn về sức mạnh ý chí của con người trong cuộc sống.</w:t>
      </w:r>
    </w:p>
    <w:p w14:paraId="275EA6B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a) Chuẩn bị</w:t>
      </w:r>
    </w:p>
    <w:p w14:paraId="752FB53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*Với đề 1</w:t>
      </w:r>
    </w:p>
    <w:p w14:paraId="4248ECC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Đọc kĩ đề bài, xác định yêu cầu của đề:</w:t>
      </w:r>
    </w:p>
    <w:p w14:paraId="02B085C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Về nội dung: nêu lên suy nghĩ về hiện tượng những con người vượt qua số phận cần ca ngợi, biểu dương.</w:t>
      </w:r>
    </w:p>
    <w:p w14:paraId="4909FEC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Về thao tác nghị luận: giải thích, phân tích, chứng minh, bình luận.</w:t>
      </w:r>
    </w:p>
    <w:p w14:paraId="1F81364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Về phạm vi dẫn chứng: có thể lấy bằng chứng từ những con người và sự việc trong đời sống, từ các tác phẩm văn học hay những tấm gương từ sách, báo và phương tiện thông tin đại chúng, ...</w:t>
      </w:r>
    </w:p>
    <w:p w14:paraId="3B0BFB9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*Với đề 2</w:t>
      </w:r>
    </w:p>
    <w:p w14:paraId="55BE9EE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Đọc kĩ đề bài, xác định yêu cầu của đề:</w:t>
      </w:r>
    </w:p>
    <w:p w14:paraId="0CE1CFDE"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Về nội dung: nêu lên suy nghĩ về ý chí của con người thông qua hình tượng Hê-ra-clét và Đăm Săn</w:t>
      </w:r>
    </w:p>
    <w:p w14:paraId="4DF03EF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Về thao tác nghị luận: giải thích, phân tích, chứng minh, bình luận.</w:t>
      </w:r>
    </w:p>
    <w:p w14:paraId="14ACFA0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Về phạm vi dẫn chứng: có thể lấy bằng chứng từ 2 văn bản "Hê-ra-clét đi tìm táo vàng" và " Chiến thắng Mtao Mxây"</w:t>
      </w:r>
    </w:p>
    <w:p w14:paraId="4B00A60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b) Tìm ý và lập dàn ý</w:t>
      </w:r>
    </w:p>
    <w:p w14:paraId="72EE18F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*Với đề 1</w:t>
      </w:r>
    </w:p>
    <w:p w14:paraId="3340549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Tìm ý cho bài viết bằng cách đặt và trả lời các câu hỏi sau:</w:t>
      </w:r>
    </w:p>
    <w:p w14:paraId="45FAA3D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Thế nào là vượt qua số phận của chính mình?</w:t>
      </w:r>
    </w:p>
    <w:p w14:paraId="3B6C274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“Số phận” là những điều đã được an bài từ trước theo quy luật của thiên mệnh hay là cách chúng ta thường nói về những khó khăn trở ngại trong cuộc đời? Nếu hiểu “số phận” gắn với những lời thở than, trách móc thì cụm từ này thiên nhiều về hàm ý nói về những rào cản, những “ranh giới” trong cuộc sống. “Những người không chịu thua số phận” là những người có bản lĩnh và nghị lực để vượt qua những ranh giới ấy. </w:t>
      </w:r>
    </w:p>
    <w:p w14:paraId="3F2C97A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Để vượt qua được số phận cần đến những phẩm chất gì?</w:t>
      </w:r>
    </w:p>
    <w:p w14:paraId="2CC2C3F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Dũng cảm, kiên trì, bền bỉ, có lòng quyết tâm và ý chí sắt đá.</w:t>
      </w:r>
    </w:p>
    <w:p w14:paraId="46E50D4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Tại sao những phẩm chất ấy lại có thể tạo nên sức mạnh, giúp con người vượt qua được số phận của chính mình?</w:t>
      </w:r>
    </w:p>
    <w:p w14:paraId="5C3B7D9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Những phẩm chất ấy có thể tạo nên sức mạnh, chúng hợp lại tạo nên cho chúng ta một tinh thần tốt, suy nghĩ thông suốt, không dễ bị khuất phục bởi những khó khăn thường xuyên xảy đến, giúp con người có đủ sức bền để có thể vượt lên, đạt tới đích đến cuối cùng.</w:t>
      </w:r>
    </w:p>
    <w:p w14:paraId="714DDC0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Những tấm gương vượt qua số phận được thể hiện cụ thể như thế nào?</w:t>
      </w:r>
    </w:p>
    <w:p w14:paraId="52FFC28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Những tấm gương vượt qua số phận: Nguyễn Sơn Lâm – chinh phục Phan xi păng bằng nạng gỗ; Cô gái “xương thủy tinh” Nguyễn Phương Anh; Nick Vujicic; Stephen Hawking – "ông hoàng vật lý", nhà bác học huyền thoại, tác giả cuốn sách nổi tiếng "Lược sử thời gian"; …</w:t>
      </w:r>
    </w:p>
    <w:p w14:paraId="38D68CC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Có thể rút ra bài học gì từ những tấm gương vượt qua số phận ấy?</w:t>
      </w:r>
    </w:p>
    <w:p w14:paraId="19E3C96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Rút ra bài học: Trong hoàn cảnh đầy đủ tiện nghi sung túc, được sống trong sự yêu thương, quan tâm của cha mẹ, xã hội thì không ít học sinh, thanh niên tự đánh mất mình, lao vào tệ nạn xã hội, lối sống vô nghĩa ăn chơi, hưởng thụ, không biết cố gắng phấn đấu, để trở thành người có ích cho xã hội, đất nước.</w:t>
      </w:r>
    </w:p>
    <w:p w14:paraId="52B2016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Trách nhiệm của chúng ta: Giúp đỡ, yêu thương, tương trợ lẫn nhau</w:t>
      </w:r>
    </w:p>
    <w:p w14:paraId="11EBD05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Lập dàn ý</w:t>
      </w:r>
    </w:p>
    <w:p w14:paraId="1EA454E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Mở bài</w:t>
      </w:r>
      <w:r w:rsidRPr="00715952">
        <w:rPr>
          <w:rFonts w:ascii="Times New Roman" w:eastAsia="Times New Roman" w:hAnsi="Times New Roman" w:cs="Times New Roman"/>
          <w:sz w:val="24"/>
          <w:szCs w:val="24"/>
        </w:rPr>
        <w:t>: Dẫn dắt và giới thiệu vấn đề cần bàn luận (vẻ đẹp của những con người vượt qua số phận của chính mình).</w:t>
      </w:r>
    </w:p>
    <w:p w14:paraId="2158E2D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Thân bài</w:t>
      </w:r>
    </w:p>
    <w:p w14:paraId="6A0397F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Lần lượt triển khai vấn đề nêu ở mở bài theo một trình tự nhất định. Tham khảo gợi ý sau đây: </w:t>
      </w:r>
    </w:p>
    <w:p w14:paraId="26EABA1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Giới thiệu khái quát một số tấm gương vượt qua số phận tiêu biểu; từ đó, rút ra vẻ đẹp chung: họ đều vượt qua khó khăn, thử thách của cuộc sống bằng sức mạnh của ý chí, nghị lực con người. </w:t>
      </w:r>
    </w:p>
    <w:p w14:paraId="15F22E3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Giải thích khái niệm ý chí, nghị lực và sức mạnh của phẩm chất tinh thần: </w:t>
      </w:r>
    </w:p>
    <w:p w14:paraId="06E3EBB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Ý chí, nghị lực là phẩm chất tinh thần của một con người, một cộng đồng, dân tộc, thể hiện quyết tâm rất cao, không lùi bước trước khó khăn, gian khổ nhằm đạt bằng được mục đích đã đề ra. </w:t>
      </w:r>
    </w:p>
    <w:p w14:paraId="70D6AF5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Nêu lên những biểu hiện cụ thể của ý chí, nghị lực: Ý chí của con người được thể hiện qua suy nghĩ, tình cảm và đặc biệt qua các hành động, việc làm.</w:t>
      </w:r>
    </w:p>
    <w:p w14:paraId="77123B2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Lí giải vì sao ý chí, nghị lực có thể trở thành sức mạnh giúp con người vượt qua những khó khăn, thử thách tưởng như không thể vượt qua. </w:t>
      </w:r>
    </w:p>
    <w:p w14:paraId="1173519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Chứng minh: Nêu lên và phân tích các ví dụ trong cuộc sống và trong văn học về những con người đã vượt qua số phận, đã chiến thắng nhờ có ý chí mạnh mẽ ở nhiều lĩnh vực của cuộc sống xưa và nay (trong lịch sử dụng nước, giữ nước trong cuộc sống lao động, chiến đấu; trong hoạt động văn hoá, thể thao; trong nghiên cứu, học tập,... Cũng có thể lấy ví dụ về những nhân vật trong các tác phẩm văn học để phân tích và làm sáng tỏ sức mạnh của ý chí, nghị lực trong cuộc sống).</w:t>
      </w:r>
    </w:p>
    <w:p w14:paraId="100E8173"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Bình luận: </w:t>
      </w:r>
    </w:p>
    <w:p w14:paraId="1788DFF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 Đề cao vai trò của ý chí, nghị lực trong cuộc sống và phê phán những biểu hiện thiếu ý chí, nghị lực (nản chí, ngại khó, yếu </w:t>
      </w:r>
      <w:proofErr w:type="gramStart"/>
      <w:r w:rsidRPr="00715952">
        <w:rPr>
          <w:rFonts w:ascii="Times New Roman" w:eastAsia="Times New Roman" w:hAnsi="Times New Roman" w:cs="Times New Roman"/>
          <w:sz w:val="24"/>
          <w:szCs w:val="24"/>
        </w:rPr>
        <w:t>đuối,...</w:t>
      </w:r>
      <w:proofErr w:type="gramEnd"/>
      <w:r w:rsidRPr="00715952">
        <w:rPr>
          <w:rFonts w:ascii="Times New Roman" w:eastAsia="Times New Roman" w:hAnsi="Times New Roman" w:cs="Times New Roman"/>
          <w:sz w:val="24"/>
          <w:szCs w:val="24"/>
        </w:rPr>
        <w:t>). </w:t>
      </w:r>
    </w:p>
    <w:p w14:paraId="7904A94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Liên hệ và nêu lên phương hướng rèn luyện bản thân để có sức mạnh ý chí, nghị lực trong cuộc sống.</w:t>
      </w:r>
    </w:p>
    <w:p w14:paraId="42DEB22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Kết bài:</w:t>
      </w:r>
      <w:r w:rsidRPr="00715952">
        <w:rPr>
          <w:rFonts w:ascii="Times New Roman" w:eastAsia="Times New Roman" w:hAnsi="Times New Roman" w:cs="Times New Roman"/>
          <w:i/>
          <w:iCs/>
          <w:sz w:val="24"/>
          <w:szCs w:val="24"/>
        </w:rPr>
        <w:t> </w:t>
      </w:r>
      <w:r w:rsidRPr="00715952">
        <w:rPr>
          <w:rFonts w:ascii="Times New Roman" w:eastAsia="Times New Roman" w:hAnsi="Times New Roman" w:cs="Times New Roman"/>
          <w:sz w:val="24"/>
          <w:szCs w:val="24"/>
        </w:rPr>
        <w:t>Khẳng định và đánh giá khái quát lại vấn đề đã bàn luận: sự cần thiết phải có ý chí, nghị lực trong cuộc sống.</w:t>
      </w:r>
    </w:p>
    <w:p w14:paraId="7465663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*Với đề 2</w:t>
      </w:r>
    </w:p>
    <w:p w14:paraId="710E78C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Dựa theo hướng dẫn tìm ý ở đề 1, các em áp dụng vào tìm ý với đề 2.</w:t>
      </w:r>
    </w:p>
    <w:p w14:paraId="533D85B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Lập dàn ý:</w:t>
      </w:r>
    </w:p>
    <w:p w14:paraId="7A3FF30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Mở bài:</w:t>
      </w:r>
      <w:r w:rsidRPr="00715952">
        <w:rPr>
          <w:rFonts w:ascii="Times New Roman" w:eastAsia="Times New Roman" w:hAnsi="Times New Roman" w:cs="Times New Roman"/>
          <w:sz w:val="24"/>
          <w:szCs w:val="24"/>
        </w:rPr>
        <w:t xml:space="preserve"> Giới thiệu về vấn đề cần nghị luận: Sức mạnh của ý chí trong cuộc sống</w:t>
      </w:r>
    </w:p>
    <w:p w14:paraId="025B582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Thân bài</w:t>
      </w:r>
    </w:p>
    <w:p w14:paraId="0552309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Giải thích: “Ý chí” là tinh thần, khả năng, năng lực vượt qua thử thách để thực hiện mục tiêu trong cuộc sống của mình</w:t>
      </w:r>
    </w:p>
    <w:p w14:paraId="3D1E782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Có ý chí, con người sẽ vượt qua được thử thách, mạnh mẽ đứng lên sau thất bại</w:t>
      </w:r>
    </w:p>
    <w:p w14:paraId="54F37D11"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Biểu hiện:</w:t>
      </w:r>
    </w:p>
    <w:p w14:paraId="1C11E61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Luôn có tinh thần vượt khó khắn</w:t>
      </w:r>
    </w:p>
    <w:p w14:paraId="75B4F64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Sống có mục tiêu, ước mơ, hoài bão, nỗ lực thực hiện ước mơ đó</w:t>
      </w:r>
    </w:p>
    <w:p w14:paraId="3A59715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Luôn chăm chỉ, siêng năng, cần cù trong mọi công việc</w:t>
      </w:r>
    </w:p>
    <w:p w14:paraId="145DE53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Có kế hoạch rõ ràng, luôn trau dồi học hỏi</w:t>
      </w:r>
    </w:p>
    <w:p w14:paraId="712EEA7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Ý nghĩa:</w:t>
      </w:r>
    </w:p>
    <w:p w14:paraId="2FE674C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Là nhân tố quyết định thành công của một người</w:t>
      </w:r>
    </w:p>
    <w:p w14:paraId="371AFF7D"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Giúp họ sống tích cực và đúng đắn, không sa ngã vào tệ nạn</w:t>
      </w:r>
    </w:p>
    <w:p w14:paraId="21C8284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Dẫn chứng:</w:t>
      </w:r>
    </w:p>
    <w:p w14:paraId="16BE7C7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Hê-ra-clét đã vượt ra rất nhiều khó khăn thử thách để tìm được cây táo vàng</w:t>
      </w:r>
    </w:p>
    <w:p w14:paraId="24B9DC6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Đăm Săn: Đánh bại tù trưởng giàu có khác để giành lại người vợ bị cướp, dành lại danh dự và trở thành người anh hùng của thị tộc.</w:t>
      </w:r>
    </w:p>
    <w:p w14:paraId="094999A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Phản đề:</w:t>
      </w:r>
    </w:p>
    <w:p w14:paraId="6798C95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Có một số bộ phận sống không ý chí, mục tiêu, hoài bão</w:t>
      </w:r>
    </w:p>
    <w:p w14:paraId="6B715D2E"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Sống buông thả, sa vào tệ nạn xã hội</w:t>
      </w:r>
    </w:p>
    <w:p w14:paraId="7710A59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i/>
          <w:iCs/>
          <w:sz w:val="24"/>
          <w:szCs w:val="24"/>
          <w:u w:val="single"/>
        </w:rPr>
        <w:t>Kết bài:</w:t>
      </w:r>
      <w:r w:rsidRPr="00715952">
        <w:rPr>
          <w:rFonts w:ascii="Times New Roman" w:eastAsia="Times New Roman" w:hAnsi="Times New Roman" w:cs="Times New Roman"/>
          <w:sz w:val="24"/>
          <w:szCs w:val="24"/>
        </w:rPr>
        <w:t xml:space="preserve"> Bài học về rèn luyện ý chí</w:t>
      </w:r>
    </w:p>
    <w:p w14:paraId="54ADAA09"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c) Viết</w:t>
      </w:r>
    </w:p>
    <w:p w14:paraId="2560F1D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Dựa vào dàn ý đã lập để viết bài văn.</w:t>
      </w:r>
    </w:p>
    <w:p w14:paraId="13298A8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Cần chú ý:</w:t>
      </w:r>
    </w:p>
    <w:p w14:paraId="3BB478A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Bài viết đủ ba phần</w:t>
      </w:r>
    </w:p>
    <w:p w14:paraId="15861C3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Các luận điểm trong phần thân bài cần làm rõ cho vấn đề nêu ở mở bài</w:t>
      </w:r>
    </w:p>
    <w:p w14:paraId="54F5AA5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Các ví dụ phải đúng, tiêu biểu và phong phú</w:t>
      </w:r>
    </w:p>
    <w:p w14:paraId="6F93F00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Lập luận chặt chẽ, lời văn trong sáng, thể hiện được thái độ, tình cảm vủa người viết đối với vấn đề nghị luận.</w:t>
      </w:r>
    </w:p>
    <w:p w14:paraId="196CB13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b/>
          <w:bCs/>
          <w:sz w:val="24"/>
          <w:szCs w:val="24"/>
        </w:rPr>
        <w:t>d) Kiểm tra và chỉnh sửa</w:t>
      </w:r>
    </w:p>
    <w:p w14:paraId="79D6342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Đọc lại bài văn đã viết. Đối chiếu với mục </w:t>
      </w:r>
      <w:r w:rsidRPr="00715952">
        <w:rPr>
          <w:rFonts w:ascii="Times New Roman" w:eastAsia="Times New Roman" w:hAnsi="Times New Roman" w:cs="Times New Roman"/>
          <w:i/>
          <w:iCs/>
          <w:sz w:val="24"/>
          <w:szCs w:val="24"/>
        </w:rPr>
        <w:t>1. Định hướng</w:t>
      </w:r>
      <w:r w:rsidRPr="00715952">
        <w:rPr>
          <w:rFonts w:ascii="Times New Roman" w:eastAsia="Times New Roman" w:hAnsi="Times New Roman" w:cs="Times New Roman"/>
          <w:sz w:val="24"/>
          <w:szCs w:val="24"/>
        </w:rPr>
        <w:t xml:space="preserve"> và dàn ý ở trên để phát hiện và sửa lỗi.</w:t>
      </w:r>
    </w:p>
    <w:p w14:paraId="299BEBCD" w14:textId="77777777" w:rsidR="00715952" w:rsidRPr="00715952" w:rsidRDefault="00715952" w:rsidP="00715952">
      <w:pPr>
        <w:spacing w:before="100" w:beforeAutospacing="1" w:after="100" w:afterAutospacing="1" w:line="240" w:lineRule="auto"/>
        <w:outlineLvl w:val="2"/>
        <w:rPr>
          <w:rFonts w:ascii="Times New Roman" w:eastAsia="Times New Roman" w:hAnsi="Times New Roman" w:cs="Times New Roman"/>
          <w:b/>
          <w:bCs/>
          <w:sz w:val="27"/>
          <w:szCs w:val="27"/>
        </w:rPr>
      </w:pPr>
      <w:r w:rsidRPr="00715952">
        <w:rPr>
          <w:rFonts w:ascii="Times New Roman" w:eastAsia="Times New Roman" w:hAnsi="Times New Roman" w:cs="Times New Roman"/>
          <w:b/>
          <w:bCs/>
          <w:sz w:val="27"/>
          <w:szCs w:val="27"/>
        </w:rPr>
        <w:t>3. Bài tham khảo Viết bài văn nghị luận về một vấn đề xã hội</w:t>
      </w:r>
    </w:p>
    <w:p w14:paraId="5DB1E85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Bài tham khảo 1</w:t>
      </w:r>
    </w:p>
    <w:p w14:paraId="0D2A6B42"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Trong cuộc sống, có những con người không may mắn khi chào đời. Tạo hóa đã thật bất công với họ. Trong số ấy không ít người chấp nhận số phận, thở ngắn than dài ngậm ngùi cho qua ngày tháng. Nhưng, vẫn có rất nhiều người trong số họ đã ko chấp nhập sự bằng lòng, họ đã dũng cảm và bền bỉ vượt lên sự an bài của tạo hóa. Thật đáng quý!</w:t>
      </w:r>
    </w:p>
    <w:p w14:paraId="2F6171C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Lá xanh tươi rồi cũng sẽ về với cội, cuộc sống con người hối hả rồi cũng sẽ lắng vào dòng cát bụi thời gian. Nên lá kia đâu thể mãi màu xanh tháng năm. Nên tuổi đời con người đâu thể “Hai lần thắm lại”. Cho nên là người thì phải sống một cuộc đời có ý nghĩa. Phải có ý chí, nghị lực để vượt lên hoàn cảnh, vượt lên những khó khăn, gian nan phía trước. Giống như anh Nguyễn Ngọc Ký, anh Hoa Xuân Tứ, anh Đỗ Trọng Khôi… họ đều là những người không may mắn nhưng họ vẫn tự mình vươn lên. Họ là “những người không chịu thua số phận”, là những tấm gương sáng cho tất cả chúng ta học tập.</w:t>
      </w:r>
    </w:p>
    <w:p w14:paraId="4857D9D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 “Số phận” ở đây được hiểu là những nỗi khốn khổ về hoàn cảnh hoặc bất hạnh (tàn tật, khiếm </w:t>
      </w:r>
      <w:proofErr w:type="gramStart"/>
      <w:r w:rsidRPr="00715952">
        <w:rPr>
          <w:rFonts w:ascii="Times New Roman" w:eastAsia="Times New Roman" w:hAnsi="Times New Roman" w:cs="Times New Roman"/>
          <w:sz w:val="24"/>
          <w:szCs w:val="24"/>
        </w:rPr>
        <w:t>khuyết,…</w:t>
      </w:r>
      <w:proofErr w:type="gramEnd"/>
      <w:r w:rsidRPr="00715952">
        <w:rPr>
          <w:rFonts w:ascii="Times New Roman" w:eastAsia="Times New Roman" w:hAnsi="Times New Roman" w:cs="Times New Roman"/>
          <w:sz w:val="24"/>
          <w:szCs w:val="24"/>
        </w:rPr>
        <w:t>) về thể xác của một ai đó. Xưa nay, số phận thường được nhiều người coi là sự an bài của ông trời, do trời định đoạt “Ngẫm hay muôn sự tại trời” (Nguyễn Du, “Truyện Kiều”) nên người có số phận bất hạnh thường có tâm lí cam chịu, trời phạt đành chịu</w:t>
      </w:r>
      <w:proofErr w:type="gramStart"/>
      <w:r w:rsidRPr="00715952">
        <w:rPr>
          <w:rFonts w:ascii="Times New Roman" w:eastAsia="Times New Roman" w:hAnsi="Times New Roman" w:cs="Times New Roman"/>
          <w:sz w:val="24"/>
          <w:szCs w:val="24"/>
        </w:rPr>
        <w:t>…“</w:t>
      </w:r>
      <w:proofErr w:type="gramEnd"/>
      <w:r w:rsidRPr="00715952">
        <w:rPr>
          <w:rFonts w:ascii="Times New Roman" w:eastAsia="Times New Roman" w:hAnsi="Times New Roman" w:cs="Times New Roman"/>
          <w:sz w:val="24"/>
          <w:szCs w:val="24"/>
        </w:rPr>
        <w:t xml:space="preserve">Những người không </w:t>
      </w:r>
      <w:r w:rsidRPr="00715952">
        <w:rPr>
          <w:rFonts w:ascii="Times New Roman" w:eastAsia="Times New Roman" w:hAnsi="Times New Roman" w:cs="Times New Roman"/>
          <w:sz w:val="24"/>
          <w:szCs w:val="24"/>
        </w:rPr>
        <w:lastRenderedPageBreak/>
        <w:t>chịu thua số phận” là những con người có ý chí, nghị lực, niềm tin vào cuộc sống. Họ không đầu hàng trước số phận mà mạnh mẽ vươn lên để sống một cuộc sống có ích và ý nghĩa.</w:t>
      </w:r>
    </w:p>
    <w:p w14:paraId="6D4C8CB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Những con người không chịu thua số phận là những con người có nhận thức đúng đắn về số phận, họ nhận ra rằng số phận nằm trong tay mỗi con người và họ quyết tâm vượt lên hoàn cảnh, vượt lên chính mình để tạo dựng cuộc sống tốt đẹp cho mình và người thân, để trở thành người có ích….Họ là những người có nhiều đóng góp cho xã hội, họ tự phục vụ mình, làm ra của cải nuôi sống bản thân, giảm bớt gánh nặng cho gia đình, cho xã hội, cống hiến cho xã hội…Họ là những tấm gương sáng, tấm gương vươn lên trên nỗi bất hạnh của mình để cất lên những tiếng ca ca ngợi cuộc đời, nhen lên niềm tin lẽ sống cho mọi người…</w:t>
      </w:r>
    </w:p>
    <w:p w14:paraId="2CBFBF4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Nếu như chim mang tiếng hót cho đời thêm vui, nếu như hoa mang vẻ đẹp cho đời thêm sắc, thì nghị lực, không chịu thua số phận đã mang lại cho họ những điều đáng quý. “Không chịu thua số phận” giúp họ có tinh thần, quyết tâm vượt lên hoàn cảnh, vượt lên chính mình để sống có ích, sống có cống hiến cho xã hội, giảm bớt gánh nặng cho gia đình… “Tàn” nhưng không “phế”, bằng khả năng của mình họ đã có nhiều thành công và khẳng định được mình trong xã hội. Hơn hết, họ là những tấm gương sáng để lại trong chúng ta bài học sâu sắc về nghị lực và ý chí vươn lên. Chính những tấm gương về họ dạy cho chúng ta phải biết vượt qua những khó khăn trong cuộc sống để thực hiện hoài bão ước mơ. Không ai khác, họ là thần tượng của mọi người, đặc biệt là thế hệ trẻ ngày hôm nay. Không đao to búa lớn, chính cuộc đời họ - “những người không chịu thua số phận” là thông điệp cao cả về lối sống có ích. Làm thơ, viết văn, dạy học… bằng những công việc thầm lặng, họ đã cống hiến cho xã hội như cây xanh làm đẹp cho đời, điểm tô cho cuộc sống. Họ là bài học lớn cho thể hệ trẻ hôm nay, trong hoàn cảnh đầy đủ tiện nghi sung túc, được sống trong sự yêu thương, quan tâm của cha mẹ, xã hội thì không ít học sinh, thanh niên tự đánh mất mình, lao vào tệ nạn xã hội, lối sống vô nghĩa ăn chơi, hưởng thụ, không biết cố gắng phấn đấu, để trở thành người cho ích cho xã hội, đất nước.</w:t>
      </w:r>
    </w:p>
    <w:p w14:paraId="531A86A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Hiểu vậy, biết để mỗi người trong chúng ta, nhất là thế hệ trẻ càng phải hiểu mình phải sống ra sao, sống thế nào cho xứng với chân giá trị làm người. Soi vào những tấm gương cao cả ấy để không ngừng hoàn thiện bản thân. Con đừơng dẫn đến thành công không bằng phẳng bao giờ. Vậy nên, càng phải thấm rằng: “Trên đường dẫn đến thành công không có vết chân của kẻ lười biếng</w:t>
      </w:r>
      <w:proofErr w:type="gramStart"/>
      <w:r w:rsidRPr="00715952">
        <w:rPr>
          <w:rFonts w:ascii="Times New Roman" w:eastAsia="Times New Roman" w:hAnsi="Times New Roman" w:cs="Times New Roman"/>
          <w:sz w:val="24"/>
          <w:szCs w:val="24"/>
        </w:rPr>
        <w:t>” .</w:t>
      </w:r>
      <w:proofErr w:type="gramEnd"/>
      <w:r w:rsidRPr="00715952">
        <w:rPr>
          <w:rFonts w:ascii="Times New Roman" w:eastAsia="Times New Roman" w:hAnsi="Times New Roman" w:cs="Times New Roman"/>
          <w:sz w:val="24"/>
          <w:szCs w:val="24"/>
        </w:rPr>
        <w:t xml:space="preserve"> Trên vạn dặm, hãy biết chọn một dặm đường và đi cho đến. Để một lúc nào đó quay lại nhìn lại ta hiểu rằng, cuộc đời này đã có gương mặt của ta. </w:t>
      </w:r>
    </w:p>
    <w:p w14:paraId="3BAD59F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Tương lai đang đợi chờ ta phía trước. Để có một tương lai rạng rỡ, mỗi chúng ta hãy sống nhiệt tình và trọn vẹn với hiện </w:t>
      </w:r>
      <w:proofErr w:type="gramStart"/>
      <w:r w:rsidRPr="00715952">
        <w:rPr>
          <w:rFonts w:ascii="Times New Roman" w:eastAsia="Times New Roman" w:hAnsi="Times New Roman" w:cs="Times New Roman"/>
          <w:sz w:val="24"/>
          <w:szCs w:val="24"/>
        </w:rPr>
        <w:t>tai .</w:t>
      </w:r>
      <w:proofErr w:type="gramEnd"/>
      <w:r w:rsidRPr="00715952">
        <w:rPr>
          <w:rFonts w:ascii="Times New Roman" w:eastAsia="Times New Roman" w:hAnsi="Times New Roman" w:cs="Times New Roman"/>
          <w:sz w:val="24"/>
          <w:szCs w:val="24"/>
        </w:rPr>
        <w:t xml:space="preserve"> Dẫu những ngày ta đang sống còn gian khổ, khó khăn đến mức nào thì cũng hãy vững tin mà sống. Bạn hãy tự đi trên đôi bàn chân của chính </w:t>
      </w:r>
      <w:proofErr w:type="gramStart"/>
      <w:r w:rsidRPr="00715952">
        <w:rPr>
          <w:rFonts w:ascii="Times New Roman" w:eastAsia="Times New Roman" w:hAnsi="Times New Roman" w:cs="Times New Roman"/>
          <w:sz w:val="24"/>
          <w:szCs w:val="24"/>
        </w:rPr>
        <w:t>mình ,</w:t>
      </w:r>
      <w:proofErr w:type="gramEnd"/>
      <w:r w:rsidRPr="00715952">
        <w:rPr>
          <w:rFonts w:ascii="Times New Roman" w:eastAsia="Times New Roman" w:hAnsi="Times New Roman" w:cs="Times New Roman"/>
          <w:sz w:val="24"/>
          <w:szCs w:val="24"/>
        </w:rPr>
        <w:t xml:space="preserve"> chắc chắn bạn sẽ tới cái đích mà bạn muốn!</w:t>
      </w:r>
    </w:p>
    <w:p w14:paraId="046023C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Bài tham khảo 2</w:t>
      </w:r>
    </w:p>
    <w:p w14:paraId="77497017"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Mỗi chúng ta khi sinh ra đời chúng ta không thể tự lựa chọn cha mẹ hay số phận cho chính mình được. Tạo hóa cho mỗi con người một số phận khác nhau. Có những người vừa sinh ra đã gặp nhiều may mắn hạnh phúc có ba mẹ yêu thương, sinh ra trong một gia đình giàu có sung túc. Ngược lại có những người vừa sinh ra đã thiệt thòi bởi hoàn cảnh của gia đình khó khăn, hoặc bị ba mẹ bỏ rơi không cha không mẹ, có những người sinh ra đã không được khỏe mạnh bằng </w:t>
      </w:r>
      <w:r w:rsidRPr="00715952">
        <w:rPr>
          <w:rFonts w:ascii="Times New Roman" w:eastAsia="Times New Roman" w:hAnsi="Times New Roman" w:cs="Times New Roman"/>
          <w:sz w:val="24"/>
          <w:szCs w:val="24"/>
        </w:rPr>
        <w:lastRenderedPageBreak/>
        <w:t>chúng bạn của mình, thiệt thòi hơn các bạn rất nhiều. Nhưng dù trong hoàn cảnh nào thì những con người chúng ta đều cố gắng vươn lên trong cuộc sống. Có những người dù bị thiệt thòi trong cuộc sống nhưng họ không vì thế mà buông xuôi cuộc đời mình mà luôn cố gắng vươn lên trong cuộc sống để không thua kém bạn bè. Những con người đó thật sự là tấm gương sáng để cho chúng ta noi theo, thái độ sống tích cực của họ.</w:t>
      </w:r>
    </w:p>
    <w:p w14:paraId="575E2AA6"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Trong xã hội của chúng ta còn nhiều con người chịu nhiều thiệt thòi đó họ không đầu hàng số phận không chấp nhận mình sẽ là gánh nặng của gia đình và xã hội họ cố gắng vươn lên trong cuộc sống của chính mình quả là một điều thật sự đáng ngưỡng mộ. Như thầy giáo Nguyễn Ngọc Kí một con người đã chịu rất nhiều trong cuộc sống khi sinh ra đã bị liệt hai tay. Nhưng bằng nghị lực phi thường của mình thầy đã cố gắng học viết chữ bằng chân. Những ngày đầu tập viết những nét chữ viết bằng tay còn khó khăn thì những nét chữ bằng chân vô cùng khó. Nhưng thầy Nguyễn Ngọc Kí vẫn kiên nhẫn tập viết mỗi ngày để rồi thầy có thể theo đuổi sự nghiệp học hành của mình. Rồi thầy Nguyễn Ngọc Kí đã thi đỗ đại học rồi trở thành một thầy giáo. Một thầy giáo dạy giỏi viết chữ bằng chân. Đó chính là một nỗ lực phi thường của mỗi con người.</w:t>
      </w:r>
    </w:p>
    <w:p w14:paraId="52970BBA"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Những con người thiệt thòi, khi họ sinh ra đã không được lành lặn nhưng chính nhờ ý chí, nghị lực sống phi thường của mình mà họ đã vươn lên trở thành những con người thành đạt không hề thua kém những người lành lặn. Thậm chí, nhiều bạn trẻ khỏe mạnh lành lặn nhưng sự nỗ lực trong cuộc sống lại không. Họ để cho những thói hư tật xấu trong cuộc sống cám dỗ mình rồi trở thành những kẻ tội phạm gây ra những tội ác ghê rợn. Những bạn trẻ này thật sự là gánh nặng của xã hội, họ thật sự không biết tận dụng những lợi thế mà cuộc sống, tạo hóa đã ban tặng cho mình sống hoài sống phí tuổi trẻ tương lai của mình. Trong khi đó nhiều người vừa sinh ra do những ảnh hưởng của chất độc màu da cam, hoặc do tạo hóa nên khi vừa chào đời họ đã thiệt thòi, nhưng họ vẫn luôn sống có ích, có ước mơ hoài bão của mình.</w:t>
      </w:r>
    </w:p>
    <w:p w14:paraId="07A9CE3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Cái đáng quý nhất của mỗi con người này chính là nghị lực sống kiên cường, phi thường của họ. Dù cuộc sống có nhiều khắc nghiệt nhưng họ vẫn vươn lên trong cuộc sống với những ước mơ, hoài bão vô cùng lớn lao. Những con người này thường phải nỗ lực gấp hai, ba lần thậm chí mười lần so với người khỏe mạnh bình thường nhưng họ lại tạo ra những kỳ tích mà người khỏe mạnh bình thường cũng không làm được. Dù tạo hóa không công bằng với họ nhưng họ không trông chờ vào lòng từ bi, thương hại của người khác mà luôn chủ động trong cuộc sống của mình. Thậm chí họ còn tạo nên nhiều thành công khiến cho người khác phải nể phục. Họ sinh ra có thể thiếu đi một bộ phận nào đó trên cơ thể nhưng bằng bàn tay khối óc của mình họ đã kiên cường vươn lên trong cuộc sống. Họ quyết khẳng định vị trí của mình không làm gánh nặng cho gia đình và xã hội. Chính trái tim khối óc, ý chí của con người đã chiến thắng mọi thứ trong cuộc sống. Những con người có nghị lực sống thì không có khó khăn nào có thể làm họ gục ngã.</w:t>
      </w:r>
    </w:p>
    <w:p w14:paraId="1858E02F"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Bài tham khảo 3</w:t>
      </w:r>
    </w:p>
    <w:p w14:paraId="249D3A8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Xung quanh chúng ta, có biết bao nhiêu người đã vượt lên số phận, chiến thắng hoàn cảnh khắc nghiệt để vươn đến điều tốt đẹp nhất. Đó thực sự là tấm gương để mỗi người học tập, rèn luyện. Cũng vì thế mà nghị lực sống luôn được coi trọng và phát huy không ngừng nghỉ.</w:t>
      </w:r>
    </w:p>
    <w:p w14:paraId="3EDA08A8"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Nghị lực sống của con người trước hết chính là bản lĩnh, sự cố gắng, kiên cường để vượt lên tất cả những khó khăn và thử thách. Để có được nghị lực phi thường đó thì bắt buộc con người đó </w:t>
      </w:r>
      <w:r w:rsidRPr="00715952">
        <w:rPr>
          <w:rFonts w:ascii="Times New Roman" w:eastAsia="Times New Roman" w:hAnsi="Times New Roman" w:cs="Times New Roman"/>
          <w:sz w:val="24"/>
          <w:szCs w:val="24"/>
        </w:rPr>
        <w:lastRenderedPageBreak/>
        <w:t>phải chịu quá nhiều vất vả, nhiều dằn vặt. Đây có thể coi là động lực để hình thành nên ý chí, nghị lực này.</w:t>
      </w:r>
    </w:p>
    <w:p w14:paraId="4D8AEBC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Đâu đây trong cuộc sống, chúng ta vẫn bắt gặp không ít người, không ít số phận có được nghị lực vươn lên như vậy. Hình ảnh cậu bé tàn tật vẫn lê la xung quanh khu chợ mỗi buổi chiều tà, ánh mắt cậu buồn rười rượi để bán vé số. Những bước đi nặng nề ấy giữa tiết trời nắng chang chang và tiếng rao vé số như xé lòng. Dù đói nghèo, dù tàn tật nhưng cậu vẫn cố gắng để nuôi sống bản thân, để có thể không phải ngửa tay xin người khác. Một cuộc đời tàn nhưng không phế khiến mọi người rớt nước mắt. Chính nghị lực, sự nỗ lực đã khiến cậu bé vượt lên chính mình, trước kết là vượt lên sự kì thị của mọi người và lòng tự ti của bản thân mình.</w:t>
      </w:r>
    </w:p>
    <w:p w14:paraId="6584D7FC"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xml:space="preserve">Nghị lực sống của con người còn được biểu hiện rất đơn giản, thường xuyên trong cuộc sống, và nó tồn tại ở trong chính con người </w:t>
      </w:r>
      <w:proofErr w:type="gramStart"/>
      <w:r w:rsidRPr="00715952">
        <w:rPr>
          <w:rFonts w:ascii="Times New Roman" w:eastAsia="Times New Roman" w:hAnsi="Times New Roman" w:cs="Times New Roman"/>
          <w:sz w:val="24"/>
          <w:szCs w:val="24"/>
        </w:rPr>
        <w:t>bạn.Con</w:t>
      </w:r>
      <w:proofErr w:type="gramEnd"/>
      <w:r w:rsidRPr="00715952">
        <w:rPr>
          <w:rFonts w:ascii="Times New Roman" w:eastAsia="Times New Roman" w:hAnsi="Times New Roman" w:cs="Times New Roman"/>
          <w:sz w:val="24"/>
          <w:szCs w:val="24"/>
        </w:rPr>
        <w:t xml:space="preserve"> đườngđại học gian nan, với nhiều thử thách ở phía trước. Bạn muốn chạm vào cánh cổng đại học, nơi bạn có thể thực hiệnước mơcủa mình. Bạn phải cố gắng, phải kiên cường, phải tìm tòi. Nếu không có nghị lực thì liệu rằng bạn có thể đạt được ước mơ đó không.</w:t>
      </w:r>
    </w:p>
    <w:p w14:paraId="345EC773"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Khi đã có nghị lực trong con người mình thì bạn sẽ thấy mình trường thành hơn, học tập được nhiều điều. Những người có nghị lực là những người có thể tự đứng lên bằng chính đôi chân, bằng sức lực của bản thân, không dựa dẫm, ỉ lại vào bất kỳ ai. Đây không phải là điều mà ai cũng có thể làm được.</w:t>
      </w:r>
    </w:p>
    <w:p w14:paraId="331645A5"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Nghị lực sẽ giúp bạn có thể tự tin đương đầu với thử thách, sóng gió, kể cả nỗi bất hạnh và mất mát bạn cũng có thể chịu đựng được. Là bởi vì bạn đã được rèn giũa, tôi luyện hằng hằng bằng chính nghị lực của bản thân. Chắc hẳn chúng ta chưa quên hình ảnh người thầy Nguyễn Ngọc Ký với sự cố gắng, nỗ lực, vượt lên chính mình để có thể trở thành người có ích cho xã hội như hiện nay. Không phải tự nhiên mà họ thành tài, cũng không phải trời thương, trời cho. Đó chính là quá trình cố gắng, kiên trì, miệt mài và không ít lần rơi nước mắt để có thể đạt được kết quả đáng ngưỡng mộ này. Đó chính là nghị lực phi thường, một nghị lực khiến ai cũng phải ngưỡng mộ và ngạc nhiên.</w:t>
      </w:r>
    </w:p>
    <w:p w14:paraId="787A8DA0"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Tuy nhiên, bên cạnh những người biết vươn lên, có nghị lực thì có một số người có lối sống ỷ lại, dựa dẫm, không có tinh thần phấn đấu, ý chí tiến thủ. Điều này thật nguy hại khi chính bản thân họ đang tự đưa mình vào ngõ cụt. Không cố gắng, không có chí tiến thủ, không biết tự hoàn thiện mình thì chắc chắn sẽ chỉ mãi mãi là người đi sau. Xã hội cần những con người có ý chí và nghị lực chứ không cần những kẻ có bằng cấp nhưng thiếu thực lực.</w:t>
      </w:r>
    </w:p>
    <w:p w14:paraId="1098264B" w14:textId="77777777" w:rsidR="00715952"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Mỗi chúng ta hiện nay đang là học sinh, đang ngồi trên ghế nhà trường thì nghị lực là điều vô cùng quan trọng. Rèn luyện đức tính này thì bạn sẽ là người có một bước đệm chạm vào tương lai rất dễ dàng. Nghị lực sống của con người là điều mà mỗi người cần cố gắng, cần rèn luyện để có thể hoàn thiện bản thân và trở thành người có ích cho xã hội.</w:t>
      </w:r>
    </w:p>
    <w:p w14:paraId="3801C5C4" w14:textId="77777777" w:rsidR="00715952" w:rsidRPr="00715952" w:rsidRDefault="00715952" w:rsidP="00715952">
      <w:pPr>
        <w:spacing w:before="100" w:beforeAutospacing="1" w:after="100" w:afterAutospacing="1" w:line="240" w:lineRule="auto"/>
        <w:jc w:val="center"/>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t>-/- </w:t>
      </w:r>
    </w:p>
    <w:p w14:paraId="63CAEF36" w14:textId="7FE3C2D9" w:rsidR="00AC5251" w:rsidRPr="00715952" w:rsidRDefault="00715952" w:rsidP="00715952">
      <w:pPr>
        <w:spacing w:before="100" w:beforeAutospacing="1" w:after="100" w:afterAutospacing="1" w:line="240" w:lineRule="auto"/>
        <w:rPr>
          <w:rFonts w:ascii="Times New Roman" w:eastAsia="Times New Roman" w:hAnsi="Times New Roman" w:cs="Times New Roman"/>
          <w:sz w:val="24"/>
          <w:szCs w:val="24"/>
        </w:rPr>
      </w:pPr>
      <w:r w:rsidRPr="00715952">
        <w:rPr>
          <w:rFonts w:ascii="Times New Roman" w:eastAsia="Times New Roman" w:hAnsi="Times New Roman" w:cs="Times New Roman"/>
          <w:sz w:val="24"/>
          <w:szCs w:val="24"/>
        </w:rPr>
        <w:lastRenderedPageBreak/>
        <w:t xml:space="preserve">Trên đây là nội dung hướng dẫn soạn bài viết bài văn nghị luận về một vấn đề xã hội lớp 10 Cánh diều đầy đủ, chi tiết cho các em tham khảo, giúp các em </w:t>
      </w:r>
      <w:hyperlink r:id="rId6" w:tooltip="soạn văn 10 Cánh diều" w:history="1">
        <w:r w:rsidRPr="00715952">
          <w:rPr>
            <w:rFonts w:ascii="Times New Roman" w:eastAsia="Times New Roman" w:hAnsi="Times New Roman" w:cs="Times New Roman"/>
            <w:color w:val="0000FF"/>
            <w:sz w:val="24"/>
            <w:szCs w:val="24"/>
            <w:u w:val="single"/>
          </w:rPr>
          <w:t>soạn văn 10 Cánh diều</w:t>
        </w:r>
      </w:hyperlink>
      <w:r w:rsidRPr="00715952">
        <w:rPr>
          <w:rFonts w:ascii="Times New Roman" w:eastAsia="Times New Roman" w:hAnsi="Times New Roman" w:cs="Times New Roman"/>
          <w:sz w:val="24"/>
          <w:szCs w:val="24"/>
        </w:rPr>
        <w:t xml:space="preserve"> tốt hơn mỗi ngày.</w:t>
      </w:r>
    </w:p>
    <w:sectPr w:rsidR="00AC5251" w:rsidRPr="007159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3843" w14:textId="77777777" w:rsidR="005121EC" w:rsidRDefault="005121EC" w:rsidP="00715952">
      <w:pPr>
        <w:spacing w:after="0" w:line="240" w:lineRule="auto"/>
      </w:pPr>
      <w:r>
        <w:separator/>
      </w:r>
    </w:p>
  </w:endnote>
  <w:endnote w:type="continuationSeparator" w:id="0">
    <w:p w14:paraId="6549AFE7" w14:textId="77777777" w:rsidR="005121EC" w:rsidRDefault="005121EC"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E153" w14:textId="77777777" w:rsidR="00715952" w:rsidRDefault="00715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93C2" w14:textId="77777777" w:rsidR="00715952" w:rsidRDefault="00715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1039" w14:textId="77777777" w:rsidR="00715952" w:rsidRDefault="0071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AF95" w14:textId="77777777" w:rsidR="005121EC" w:rsidRDefault="005121EC" w:rsidP="00715952">
      <w:pPr>
        <w:spacing w:after="0" w:line="240" w:lineRule="auto"/>
      </w:pPr>
      <w:r>
        <w:separator/>
      </w:r>
    </w:p>
  </w:footnote>
  <w:footnote w:type="continuationSeparator" w:id="0">
    <w:p w14:paraId="5D0269CE" w14:textId="77777777" w:rsidR="005121EC" w:rsidRDefault="005121EC"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685C" w14:textId="77777777" w:rsidR="00715952" w:rsidRDefault="0071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162C" w14:textId="5DDDF0E5" w:rsidR="00715952" w:rsidRPr="003259F9" w:rsidRDefault="003259F9">
    <w:pPr>
      <w:pStyle w:val="Header"/>
      <w:rPr>
        <w:rFonts w:ascii="Times New Roman" w:hAnsi="Times New Roman" w:cs="Times New Roman"/>
      </w:rPr>
    </w:pPr>
    <w:hyperlink r:id="rId1" w:history="1">
      <w:r w:rsidR="00715952" w:rsidRPr="003259F9">
        <w:rPr>
          <w:rStyle w:val="Hyperlink"/>
          <w:rFonts w:ascii="Times New Roman" w:hAnsi="Times New Roman" w:cs="Times New Roman"/>
        </w:rPr>
        <w:t>Soạn bài viết bài văn nghị luận về một vấn đề xã hội Lớp 10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6F2" w14:textId="77777777" w:rsidR="00715952" w:rsidRDefault="00715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52"/>
    <w:rsid w:val="003259F9"/>
    <w:rsid w:val="005121EC"/>
    <w:rsid w:val="00715952"/>
    <w:rsid w:val="00AC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ECE8D"/>
  <w15:chartTrackingRefBased/>
  <w15:docId w15:val="{6D8018B5-472F-4D2C-BA6E-E79D4F1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9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9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5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952"/>
    <w:rPr>
      <w:b/>
      <w:bCs/>
    </w:rPr>
  </w:style>
  <w:style w:type="character" w:styleId="Emphasis">
    <w:name w:val="Emphasis"/>
    <w:basedOn w:val="DefaultParagraphFont"/>
    <w:uiPriority w:val="20"/>
    <w:qFormat/>
    <w:rsid w:val="00715952"/>
    <w:rPr>
      <w:i/>
      <w:iCs/>
    </w:rPr>
  </w:style>
  <w:style w:type="character" w:customStyle="1" w:styleId="marker">
    <w:name w:val="marker"/>
    <w:basedOn w:val="DefaultParagraphFont"/>
    <w:rsid w:val="00715952"/>
  </w:style>
  <w:style w:type="character" w:styleId="Hyperlink">
    <w:name w:val="Hyperlink"/>
    <w:basedOn w:val="DefaultParagraphFont"/>
    <w:uiPriority w:val="99"/>
    <w:unhideWhenUsed/>
    <w:rsid w:val="00715952"/>
    <w:rPr>
      <w:color w:val="0000FF"/>
      <w:u w:val="single"/>
    </w:rPr>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52"/>
  </w:style>
  <w:style w:type="character" w:styleId="UnresolvedMention">
    <w:name w:val="Unresolved Mention"/>
    <w:basedOn w:val="DefaultParagraphFont"/>
    <w:uiPriority w:val="99"/>
    <w:semiHidden/>
    <w:unhideWhenUsed/>
    <w:rsid w:val="0032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anh-dieu-c1265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viet-bai-van-nghi-luan-ve-mot-van-de-xa-hoi-lop-10-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nghị luận về một vấn đề xã hội Lớp 10 Cánh Diều</dc:title>
  <dc:subject/>
  <dc:creator>Đọc tài liệu</dc:creator>
  <cp:keywords>Soạn văn 10 Cánh Diều</cp:keywords>
  <dc:description/>
  <cp:lastModifiedBy>Admin</cp:lastModifiedBy>
  <cp:revision>2</cp:revision>
  <dcterms:created xsi:type="dcterms:W3CDTF">2022-08-17T03:44:00Z</dcterms:created>
  <dcterms:modified xsi:type="dcterms:W3CDTF">2022-08-17T03:45:00Z</dcterms:modified>
</cp:coreProperties>
</file>