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 xml:space="preserve">Hướng dẫn soạn Tiếng Anh 8 Unit 11 A Closer Look 2, hướng dẫn dịch và </w:t>
      </w:r>
      <w:hyperlink r:id="rId8" w:tooltip="giải bài tập SGK Tiếng Anh lớp 8" w:history="1">
        <w:r w:rsidRPr="00231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SGK Tiếng Anh lớp 8</w:t>
        </w:r>
      </w:hyperlink>
      <w:r w:rsidRPr="00231238">
        <w:rPr>
          <w:rFonts w:ascii="Times New Roman" w:eastAsia="Times New Roman" w:hAnsi="Times New Roman" w:cs="Times New Roman"/>
          <w:sz w:val="24"/>
          <w:szCs w:val="24"/>
        </w:rPr>
        <w:t xml:space="preserve"> - Unit 11: Science and technology.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31238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8 Unit 11 A Closer Look 2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Nội dung phần này các em sẽ được học và luyện tập ngữ pháp: thì tương lai; câu tường thuật.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Tiếng Anh 8 Unit 11 A Closer Look 2 - Grammar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b/>
          <w:bCs/>
          <w:sz w:val="24"/>
          <w:szCs w:val="24"/>
        </w:rPr>
        <w:t>1. Put the verbs in brackets into the correct tenses.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Đưa những động từ trong ngoặc về đúng thì.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1. Khoảng năm 2030 tất cả học sinh (có) ____ máy tính riêng của chúng ở trường.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2. Tôi không thể đến bữa tiệc của bạn vào thứ Sáu tới bởi vì tôi (làm việc) ____ vào ngày đó.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3. Tôi biết cô ấy bệnh, nhưng cô ấy ____ trở lại trường vào ngày mai phải không?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4. Bạn (không vượt qua) ____ kỳ thi nếu bạn không bắt đầu học chăm chỉ hơn.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5. Dù bạn 9quyết định) ____ làm việc gì trong tương lai, thì tôi cũng (ủng hộ) ____ bạn.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  <w:u w:val="single"/>
        </w:rPr>
        <w:t>Answer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1. will have                                           2. will be working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3. will she be                                        4. won't pass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5. decide; will support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b/>
          <w:bCs/>
          <w:sz w:val="24"/>
          <w:szCs w:val="24"/>
        </w:rPr>
        <w:t>2. Work in pairs. Read the following predictions about the year 2040 and say whether you think it will happpen.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Làm theo cặp. Đọc dự đoán sau về năm 2040 và nói xem bạn nghĩ nó có xảy ra không.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Ví dụ: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A: Email sẽ hoàn toàn thay thế cho thư gửi thông thường.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B: Tôi nghĩ điều đó chắc chắn/có thể sẽ xảy ra./Điều đó chắc chắn/có thể sẽ không xảy ra.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lastRenderedPageBreak/>
        <w:t>1. Tất cả chúng ta sẽ sử dụng xe hơi bay.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2. Hầu hết người ta sẽ sống đến 100 tuổi.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3. Người máy sẽ thay thế giáo viên.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4. Thế giới sẽ có một hệ thống tiền tệ.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5. Internet sẽ thay thế sách.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  <w:u w:val="single"/>
        </w:rPr>
        <w:t>Answer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1. A: We will have flying cars in the future.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B: It certainly won't happen.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2. A: Most people will live to be a hundred years old.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B: I think it will certainly happen.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3. A: Robots will replace teachers.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B: It certainly won't happen.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4. A: The world will have one current system.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B: I think it will certainly happen.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5. A: The Internet will replace books.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B: It certain won't happen.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b/>
          <w:bCs/>
          <w:sz w:val="24"/>
          <w:szCs w:val="24"/>
        </w:rPr>
        <w:t>3. Look at the conversation in GETTING STARTED again. Find and underline the examples of reported speech.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Nhìn vào bài hội thoại trong phần Mở đầu một lần nữa. Tìm và gạch dưới các ví dụ về câu tường thuật.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  <w:u w:val="single"/>
        </w:rPr>
        <w:t>Answer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- Well, my dad told me that only robots would work in factories and clean our homes in the future.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- Our science teacher said that there would be no more schools: we'd just stay at home and learn on Internet.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b/>
          <w:bCs/>
          <w:sz w:val="24"/>
          <w:szCs w:val="24"/>
        </w:rPr>
        <w:t>4. Complete sentence b in each pair so that it means the same as sentence a, using reported speech.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Hoàn thành câu b trong mỗi cặp câu để nó có nghĩa như câu a, sử dụng câu tường thuật.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1. a. Nick: "Tôi đến từ một thị trấn nhỏ ở Anh." 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b. Nick nói rằng _____.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2. a. Bạn tôi: "Brazil sẽ vô địch World Cup"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b. Bạn tôi nói rằng _____.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3. a. Olive: "Châu, ngày mai em rời Việt Nam."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b. Olive nói rằng ____.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4. a. David: "Catherine, tôi không thể đọc được bài viết của bạn"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b. David nói với Catherine rằng ____.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5. a. Minh: "Sáng nay em ngủ quên"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b. Minh nói rằng ____.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  <w:u w:val="single"/>
        </w:rPr>
        <w:t>Answer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1. b. → Nick said that he came from a small town in England.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2. b. → My friends said that Brazil would win the World Cup.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3. b. → Olive told Chau that she was leaving Vietnam the next day.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4. b. → David told Catherine that he was unable to read her writing.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5. b. → Minh said that he had overslept that morning.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b/>
          <w:bCs/>
          <w:sz w:val="24"/>
          <w:szCs w:val="24"/>
        </w:rPr>
        <w:t>5. Change the following sentences into reported speech, using the words given in brackets.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Thay đổi những câu sau thành câu tường thuật, sử dụng những từ được cho trong ngoặc đơn.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  <w:u w:val="single"/>
        </w:rPr>
        <w:t>Answer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1. → He said that he hadn't said anything at the meeting the week before.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2. → She told me that letter had been opened.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3. → Tom said that in 50 years' time we would probably be living on Mars.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4. → Mi said that she hoped they would build a city out at sea.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5. → Son told us that his wish was to become a young inventor.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b/>
          <w:bCs/>
          <w:sz w:val="24"/>
          <w:szCs w:val="24"/>
        </w:rPr>
        <w:t>6. Tiếng Anh 8 Unit 11 A Closer Look 2 - GAME: MY FRIEND SAID ...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Each of students stands up or come to the front of the class. One says a sentence about himself/herself. The other reports to the class.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Mỗi học sinh đứng dậy hoặc đứng trước lớp. Một người nói một câu về chính cậu ấy/ cô ấy. Người khác tường thuật lại cho cả lớp.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Ví dụ: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Mình thích viết code.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→ Bạn ấy nói rằng bạn ấy thích viết code.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  <w:u w:val="single"/>
        </w:rPr>
        <w:t>Answer</w:t>
      </w:r>
    </w:p>
    <w:p w:rsidR="00231238" w:rsidRPr="00231238" w:rsidRDefault="00231238" w:rsidP="002312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I like singing English songs.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→ She said that she liked singing English songs.</w:t>
      </w:r>
    </w:p>
    <w:p w:rsidR="00231238" w:rsidRPr="00231238" w:rsidRDefault="00231238" w:rsidP="002312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I hate learning Chemistry.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→ He said that he hated learning Chemistry.</w:t>
      </w:r>
    </w:p>
    <w:p w:rsidR="00231238" w:rsidRPr="00231238" w:rsidRDefault="00231238" w:rsidP="002312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I want to be a singer in the future.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→ She said that she wanted to be a singer in the future.</w:t>
      </w:r>
    </w:p>
    <w:p w:rsidR="00231238" w:rsidRPr="00231238" w:rsidRDefault="00231238" w:rsidP="002312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231238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sz w:val="24"/>
          <w:szCs w:val="24"/>
        </w:rPr>
        <w:t>Giải bài tập Tiếng Anh 8 mới Unit 11: Science and technology - A Closer Look 2 do Đọc tài liệu tổng hợp. Hi vọng sẽ giúp việc học Anh 8 của các em sẽ thú vị và dễ dàng hơn.</w:t>
      </w:r>
    </w:p>
    <w:p w:rsidR="008F52FF" w:rsidRPr="00231238" w:rsidRDefault="00231238" w:rsidP="00231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2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Trọn bộ </w:t>
      </w:r>
      <w:hyperlink r:id="rId9" w:tooltip="Tiếng anh 8" w:history="1">
        <w:r w:rsidRPr="0023123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Tiếng anh 8</w:t>
        </w:r>
      </w:hyperlink>
      <w:r w:rsidRPr="002312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 </w:t>
      </w:r>
    </w:p>
    <w:sectPr w:rsidR="008F52FF" w:rsidRPr="002312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AE" w:rsidRDefault="002532AE" w:rsidP="00231238">
      <w:pPr>
        <w:spacing w:after="0" w:line="240" w:lineRule="auto"/>
      </w:pPr>
      <w:r>
        <w:separator/>
      </w:r>
    </w:p>
  </w:endnote>
  <w:endnote w:type="continuationSeparator" w:id="0">
    <w:p w:rsidR="002532AE" w:rsidRDefault="002532AE" w:rsidP="0023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38" w:rsidRDefault="002312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38" w:rsidRDefault="002312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38" w:rsidRDefault="002312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AE" w:rsidRDefault="002532AE" w:rsidP="00231238">
      <w:pPr>
        <w:spacing w:after="0" w:line="240" w:lineRule="auto"/>
      </w:pPr>
      <w:r>
        <w:separator/>
      </w:r>
    </w:p>
  </w:footnote>
  <w:footnote w:type="continuationSeparator" w:id="0">
    <w:p w:rsidR="002532AE" w:rsidRDefault="002532AE" w:rsidP="0023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38" w:rsidRDefault="002312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38" w:rsidRPr="007C0B73" w:rsidRDefault="007C0B73">
    <w:pPr>
      <w:pStyle w:val="Header"/>
      <w:rPr>
        <w:rFonts w:ascii="Times New Roman" w:hAnsi="Times New Roman" w:cs="Times New Roman"/>
      </w:rPr>
    </w:pPr>
    <w:hyperlink r:id="rId1" w:history="1">
      <w:r w:rsidR="00231238" w:rsidRPr="007C0B73">
        <w:rPr>
          <w:rStyle w:val="Hyperlink"/>
          <w:rFonts w:ascii="Times New Roman" w:hAnsi="Times New Roman" w:cs="Times New Roman"/>
        </w:rPr>
        <w:t>Tiếng Anh 8 Unit 11 A Closer Look 2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38" w:rsidRDefault="002312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2FB2"/>
    <w:multiLevelType w:val="multilevel"/>
    <w:tmpl w:val="E12A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A54236"/>
    <w:multiLevelType w:val="multilevel"/>
    <w:tmpl w:val="B7F2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2C1290"/>
    <w:multiLevelType w:val="multilevel"/>
    <w:tmpl w:val="AAF6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38"/>
    <w:rsid w:val="00231238"/>
    <w:rsid w:val="002532AE"/>
    <w:rsid w:val="007C0B73"/>
    <w:rsid w:val="008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12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123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3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1238"/>
    <w:rPr>
      <w:color w:val="0000FF"/>
      <w:u w:val="single"/>
    </w:rPr>
  </w:style>
  <w:style w:type="character" w:customStyle="1" w:styleId="marker">
    <w:name w:val="marker"/>
    <w:basedOn w:val="DefaultParagraphFont"/>
    <w:rsid w:val="00231238"/>
  </w:style>
  <w:style w:type="character" w:styleId="Strong">
    <w:name w:val="Strong"/>
    <w:basedOn w:val="DefaultParagraphFont"/>
    <w:uiPriority w:val="22"/>
    <w:qFormat/>
    <w:rsid w:val="00231238"/>
    <w:rPr>
      <w:b/>
      <w:bCs/>
    </w:rPr>
  </w:style>
  <w:style w:type="character" w:styleId="Emphasis">
    <w:name w:val="Emphasis"/>
    <w:basedOn w:val="DefaultParagraphFont"/>
    <w:uiPriority w:val="20"/>
    <w:qFormat/>
    <w:rsid w:val="0023123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31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238"/>
  </w:style>
  <w:style w:type="paragraph" w:styleId="Footer">
    <w:name w:val="footer"/>
    <w:basedOn w:val="Normal"/>
    <w:link w:val="FooterChar"/>
    <w:uiPriority w:val="99"/>
    <w:unhideWhenUsed/>
    <w:rsid w:val="00231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12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123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3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1238"/>
    <w:rPr>
      <w:color w:val="0000FF"/>
      <w:u w:val="single"/>
    </w:rPr>
  </w:style>
  <w:style w:type="character" w:customStyle="1" w:styleId="marker">
    <w:name w:val="marker"/>
    <w:basedOn w:val="DefaultParagraphFont"/>
    <w:rsid w:val="00231238"/>
  </w:style>
  <w:style w:type="character" w:styleId="Strong">
    <w:name w:val="Strong"/>
    <w:basedOn w:val="DefaultParagraphFont"/>
    <w:uiPriority w:val="22"/>
    <w:qFormat/>
    <w:rsid w:val="00231238"/>
    <w:rPr>
      <w:b/>
      <w:bCs/>
    </w:rPr>
  </w:style>
  <w:style w:type="character" w:styleId="Emphasis">
    <w:name w:val="Emphasis"/>
    <w:basedOn w:val="DefaultParagraphFont"/>
    <w:uiPriority w:val="20"/>
    <w:qFormat/>
    <w:rsid w:val="0023123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31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238"/>
  </w:style>
  <w:style w:type="paragraph" w:styleId="Footer">
    <w:name w:val="footer"/>
    <w:basedOn w:val="Normal"/>
    <w:link w:val="FooterChar"/>
    <w:uiPriority w:val="99"/>
    <w:unhideWhenUsed/>
    <w:rsid w:val="00231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2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bai-tap-anh-8-c9848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tailieu.com/tieng-anh-lop-8-c9760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tieng-anh-8-unit-11-a-closer-look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720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tập Tiếng Anh 8 Unit 11 A Closer Look 2</vt:lpstr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Tiếng Anh 8 Unit 11 A Closer Look 2</dc:title>
  <dc:creator>Đọc tài liệu</dc:creator>
  <cp:keywords>Giải bài tập SGK Tiếng Anh 8</cp:keywords>
  <cp:lastModifiedBy>CTC_Giang</cp:lastModifiedBy>
  <cp:revision>2</cp:revision>
  <dcterms:created xsi:type="dcterms:W3CDTF">2022-03-16T09:25:00Z</dcterms:created>
  <dcterms:modified xsi:type="dcterms:W3CDTF">2022-03-16T09:26:00Z</dcterms:modified>
</cp:coreProperties>
</file>