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2C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FC72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FC722C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FC722C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79 theo nội dung bài 1 "Điểm. Đường thẳng" sách giáo khoa Toán 6 Cánh Diều tập 2 theo chương trình mới của Bộ GD&amp;ĐT</w:t>
      </w:r>
    </w:p>
    <w:p w:rsidR="00FC722C" w:rsidRPr="00FC722C" w:rsidRDefault="00FC722C" w:rsidP="00FC722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722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79 SGK Toán 6 tập 2 Cánh Diều</w:t>
      </w:r>
    </w:p>
    <w:p w:rsidR="00FC722C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FC722C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sz w:val="24"/>
          <w:szCs w:val="24"/>
        </w:rPr>
        <w:t>Quan sát Hình 24 và cho biết trong các phát biểu sau, phát biểu nào đúng, phát biểu nào sai:</w:t>
      </w:r>
    </w:p>
    <w:p w:rsidR="00FC722C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81150" cy="1524000"/>
            <wp:effectExtent l="0" t="0" r="0" b="0"/>
            <wp:docPr id="1" name="Picture 1" descr="https://cdn.doctailieu.com/images/2022/02/09/bai-6-trang-79-sgk-toan-6-tap-2-canh-dieu-hinh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6-trang-79-sgk-toan-6-tap-2-canh-dieu-hinh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22C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sz w:val="24"/>
          <w:szCs w:val="24"/>
        </w:rPr>
        <w:t>a) Ba điểm X, Y, T thẳng hàng. </w:t>
      </w:r>
    </w:p>
    <w:p w:rsidR="00FC722C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sz w:val="24"/>
          <w:szCs w:val="24"/>
        </w:rPr>
        <w:t>b) Ba điểm U, V, T không thẳng hàng. </w:t>
      </w:r>
    </w:p>
    <w:p w:rsidR="00FC722C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sz w:val="24"/>
          <w:szCs w:val="24"/>
        </w:rPr>
        <w:t>c) Ba điểm X, Y, U thẳng hàng.</w:t>
      </w:r>
    </w:p>
    <w:p w:rsidR="00FC722C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FC722C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sz w:val="24"/>
          <w:szCs w:val="24"/>
        </w:rPr>
        <w:t>a) Đặt thước thẳng vào ba điểm X, Y, T ta thấy ba điểm cùng nằm trên một đường thẳng hay ba điểm X, Y, T thẳng hàng. Do đó phát biểu a) là đúng.</w:t>
      </w:r>
    </w:p>
    <w:p w:rsidR="00FC722C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sz w:val="24"/>
          <w:szCs w:val="24"/>
        </w:rPr>
        <w:t>b) Đặt thước thẳng vào ba điểm T, V, U ta thấy ba điểm không cùng nằm trên một đường thẳng hay ba điểm T, V, U không thẳng hàng. Do đó phát biểu b) là đúng.</w:t>
      </w:r>
    </w:p>
    <w:p w:rsidR="00FC722C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sz w:val="24"/>
          <w:szCs w:val="24"/>
        </w:rPr>
        <w:t>c) Đặt thước thẳng vào ba điểm X, Y, U ta thấy ba điểm không cùng nằm trên một đường thẳng hay ba điểm X, Y, U không thẳng hàng. Do đó phát biểu c) là sai.</w:t>
      </w:r>
    </w:p>
    <w:p w:rsidR="00FC722C" w:rsidRPr="00FC722C" w:rsidRDefault="00FC722C" w:rsidP="00FC72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FC722C" w:rsidRDefault="00FC722C" w:rsidP="00FC7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22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6 trang 79 SGK Toán 6 tập 2 Cánh Diều. Chúc các em học tốt.</w:t>
      </w:r>
    </w:p>
    <w:sectPr w:rsidR="000B2666" w:rsidRPr="00FC72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8E" w:rsidRDefault="00D8178E" w:rsidP="00FC722C">
      <w:pPr>
        <w:spacing w:after="0" w:line="240" w:lineRule="auto"/>
      </w:pPr>
      <w:r>
        <w:separator/>
      </w:r>
    </w:p>
  </w:endnote>
  <w:endnote w:type="continuationSeparator" w:id="0">
    <w:p w:rsidR="00D8178E" w:rsidRDefault="00D8178E" w:rsidP="00FC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2C" w:rsidRDefault="00FC72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2C" w:rsidRDefault="00FC72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2C" w:rsidRDefault="00FC72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8E" w:rsidRDefault="00D8178E" w:rsidP="00FC722C">
      <w:pPr>
        <w:spacing w:after="0" w:line="240" w:lineRule="auto"/>
      </w:pPr>
      <w:r>
        <w:separator/>
      </w:r>
    </w:p>
  </w:footnote>
  <w:footnote w:type="continuationSeparator" w:id="0">
    <w:p w:rsidR="00D8178E" w:rsidRDefault="00D8178E" w:rsidP="00FC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2C" w:rsidRDefault="00FC72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2C" w:rsidRPr="00EC3AA6" w:rsidRDefault="00EC3AA6">
    <w:pPr>
      <w:pStyle w:val="Header"/>
      <w:rPr>
        <w:rFonts w:ascii="Times New Roman" w:hAnsi="Times New Roman" w:cs="Times New Roman"/>
      </w:rPr>
    </w:pPr>
    <w:hyperlink r:id="rId1" w:history="1">
      <w:r w:rsidR="00FC722C" w:rsidRPr="00EC3AA6">
        <w:rPr>
          <w:rStyle w:val="Hyperlink"/>
          <w:rFonts w:ascii="Times New Roman" w:hAnsi="Times New Roman" w:cs="Times New Roman"/>
        </w:rPr>
        <w:t>Bài 6 trang 79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22C" w:rsidRDefault="00FC7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2C"/>
    <w:rsid w:val="000B2666"/>
    <w:rsid w:val="00D8178E"/>
    <w:rsid w:val="00EC3AA6"/>
    <w:rsid w:val="00FC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7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2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2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72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22C"/>
  </w:style>
  <w:style w:type="paragraph" w:styleId="Footer">
    <w:name w:val="footer"/>
    <w:basedOn w:val="Normal"/>
    <w:link w:val="FooterChar"/>
    <w:uiPriority w:val="99"/>
    <w:unhideWhenUsed/>
    <w:rsid w:val="00FC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72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722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72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C72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22C"/>
  </w:style>
  <w:style w:type="paragraph" w:styleId="Footer">
    <w:name w:val="footer"/>
    <w:basedOn w:val="Normal"/>
    <w:link w:val="FooterChar"/>
    <w:uiPriority w:val="99"/>
    <w:unhideWhenUsed/>
    <w:rsid w:val="00FC7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79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79 SGK Toán 6 tập 2 Cánh Diều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79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2022-02-09T06:52:00Z</dcterms:created>
  <dcterms:modified xsi:type="dcterms:W3CDTF">2022-02-09T06:53:00Z</dcterms:modified>
</cp:coreProperties>
</file>