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E" w:rsidRP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4050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40500E">
        <w:rPr>
          <w:rFonts w:ascii="Times New Roman" w:eastAsia="Times New Roman" w:hAnsi="Times New Roman" w:cs="Times New Roman"/>
          <w:sz w:val="24"/>
          <w:szCs w:val="24"/>
        </w:rPr>
        <w:t>] - Toán 6 tập 2 - Chương V. Phân số và số thập phân</w:t>
      </w:r>
    </w:p>
    <w:p w:rsidR="0040500E" w:rsidRP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sz w:val="24"/>
          <w:szCs w:val="24"/>
        </w:rPr>
        <w:t>     Mời các em học sinh cùng tham khảo chi tiết gợi ý giải Bài 1 trang 69 theo nội dung bài 10 "Hai bài toán về phân số" sách giáo khoa Toán 6 Cánh Diều tập 2 theo chương trình mới của Bộ GD&amp;ĐT</w:t>
      </w:r>
    </w:p>
    <w:p w:rsidR="0040500E" w:rsidRPr="0040500E" w:rsidRDefault="0040500E" w:rsidP="00405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500E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1 trang 69 SGK Toán 6 tập 2 Cánh Diều</w:t>
      </w:r>
    </w:p>
    <w:p w:rsidR="0040500E" w:rsidRP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sz w:val="24"/>
          <w:szCs w:val="24"/>
        </w:rPr>
        <w:t>Tính:</w:t>
      </w:r>
    </w:p>
    <w:p w:rsidR="0040500E" w:rsidRP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47D618" wp14:editId="437475AF">
            <wp:extent cx="1085714" cy="155238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40500E" w:rsidRP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C2037B" wp14:editId="0377CEDC">
            <wp:extent cx="2771429" cy="2076190"/>
            <wp:effectExtent l="0" t="0" r="0" b="63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2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00E" w:rsidRPr="0040500E" w:rsidRDefault="0040500E" w:rsidP="00405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2E3F28" w:rsidRPr="0040500E" w:rsidRDefault="0040500E" w:rsidP="00405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00E">
        <w:rPr>
          <w:rFonts w:ascii="Times New Roman" w:eastAsia="Times New Roman" w:hAnsi="Times New Roman" w:cs="Times New Roman"/>
          <w:sz w:val="24"/>
          <w:szCs w:val="24"/>
        </w:rPr>
        <w:t>     Vậy là trên đây Đọc tài liệu đã hướng dẫn các em hoàn thiện phần giải bài tập SGK: Bài 1 trang 69 SGK Toán 6 tập 2 Cánh Diều. Chúc các em học tốt.</w:t>
      </w:r>
    </w:p>
    <w:sectPr w:rsidR="002E3F28" w:rsidRPr="00405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8A" w:rsidRDefault="00333A8A" w:rsidP="0040500E">
      <w:pPr>
        <w:spacing w:after="0" w:line="240" w:lineRule="auto"/>
      </w:pPr>
      <w:r>
        <w:separator/>
      </w:r>
    </w:p>
  </w:endnote>
  <w:endnote w:type="continuationSeparator" w:id="0">
    <w:p w:rsidR="00333A8A" w:rsidRDefault="00333A8A" w:rsidP="0040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E" w:rsidRDefault="00405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E" w:rsidRDefault="004050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E" w:rsidRDefault="00405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8A" w:rsidRDefault="00333A8A" w:rsidP="0040500E">
      <w:pPr>
        <w:spacing w:after="0" w:line="240" w:lineRule="auto"/>
      </w:pPr>
      <w:r>
        <w:separator/>
      </w:r>
    </w:p>
  </w:footnote>
  <w:footnote w:type="continuationSeparator" w:id="0">
    <w:p w:rsidR="00333A8A" w:rsidRDefault="00333A8A" w:rsidP="0040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E" w:rsidRDefault="004050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E" w:rsidRPr="00CB1991" w:rsidRDefault="00CB1991">
    <w:pPr>
      <w:pStyle w:val="Header"/>
      <w:rPr>
        <w:rFonts w:ascii="Times New Roman" w:hAnsi="Times New Roman" w:cs="Times New Roman"/>
      </w:rPr>
    </w:pPr>
    <w:hyperlink r:id="rId1" w:history="1">
      <w:r w:rsidR="0040500E" w:rsidRPr="00CB1991">
        <w:rPr>
          <w:rStyle w:val="Hyperlink"/>
          <w:rFonts w:ascii="Times New Roman" w:hAnsi="Times New Roman" w:cs="Times New Roman"/>
        </w:rPr>
        <w:t>Bài 1 trang 69 SGK Toán 6 tập 2 Cánh Diều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E" w:rsidRDefault="00405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0E"/>
    <w:rsid w:val="002E3F28"/>
    <w:rsid w:val="00333A8A"/>
    <w:rsid w:val="0040500E"/>
    <w:rsid w:val="00C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5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50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50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50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0E"/>
  </w:style>
  <w:style w:type="paragraph" w:styleId="Footer">
    <w:name w:val="footer"/>
    <w:basedOn w:val="Normal"/>
    <w:link w:val="FooterChar"/>
    <w:uiPriority w:val="99"/>
    <w:unhideWhenUsed/>
    <w:rsid w:val="0040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5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50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50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50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0E"/>
  </w:style>
  <w:style w:type="paragraph" w:styleId="Footer">
    <w:name w:val="footer"/>
    <w:basedOn w:val="Normal"/>
    <w:link w:val="FooterChar"/>
    <w:uiPriority w:val="99"/>
    <w:unhideWhenUsed/>
    <w:rsid w:val="0040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1-trang-69-sgk-toan-6-tap-2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1 trang 69 SGK Toán 6 tập 2 Cánh Diều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 trang 69 SGK Toán 6 tập 2 Cánh Diều</dc:title>
  <dc:creator>Đọc tài liệu</dc:creator>
  <cp:keywords>Giải Toán 6 Cánh Diều</cp:keywords>
  <cp:lastModifiedBy>CTC_Giang</cp:lastModifiedBy>
  <cp:revision>2</cp:revision>
  <dcterms:created xsi:type="dcterms:W3CDTF">2022-01-20T03:02:00Z</dcterms:created>
  <dcterms:modified xsi:type="dcterms:W3CDTF">2022-01-20T03:04:00Z</dcterms:modified>
</cp:coreProperties>
</file>