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EA" w:rsidRPr="00CE4DEA" w:rsidRDefault="00CE4DEA" w:rsidP="00CE4DEA">
      <w:pPr>
        <w:pStyle w:val="NormalWeb"/>
        <w:jc w:val="both"/>
        <w:rPr>
          <w:sz w:val="26"/>
          <w:szCs w:val="26"/>
        </w:rPr>
      </w:pPr>
      <w:r w:rsidRPr="00CE4DEA">
        <w:rPr>
          <w:b/>
          <w:bCs/>
          <w:sz w:val="26"/>
          <w:szCs w:val="26"/>
          <w:u w:val="single"/>
        </w:rPr>
        <w:t>Đề bài</w:t>
      </w:r>
      <w:r w:rsidRPr="00CE4DEA">
        <w:rPr>
          <w:sz w:val="26"/>
          <w:szCs w:val="26"/>
          <w:u w:val="single"/>
        </w:rPr>
        <w:t>:</w:t>
      </w:r>
    </w:p>
    <w:p w:rsidR="00CE4DEA" w:rsidRPr="00CE4DEA" w:rsidRDefault="00CE4DEA" w:rsidP="00CE4DEA">
      <w:pPr>
        <w:pStyle w:val="NormalWeb"/>
        <w:jc w:val="both"/>
        <w:rPr>
          <w:sz w:val="26"/>
          <w:szCs w:val="26"/>
        </w:rPr>
      </w:pPr>
      <w:r w:rsidRPr="00CE4DEA">
        <w:rPr>
          <w:sz w:val="26"/>
          <w:szCs w:val="26"/>
        </w:rPr>
        <w:t>Hãy viết một bài văn tả cây hoa hồng của nhà em (hoặc em được nhìn thấy)</w:t>
      </w:r>
    </w:p>
    <w:p w:rsidR="00CE4DEA" w:rsidRPr="00CE4DEA" w:rsidRDefault="00CE4DEA" w:rsidP="00CE4DEA">
      <w:pPr>
        <w:pStyle w:val="Heading2"/>
        <w:jc w:val="both"/>
        <w:rPr>
          <w:sz w:val="30"/>
          <w:szCs w:val="30"/>
        </w:rPr>
      </w:pPr>
      <w:r w:rsidRPr="00CE4DEA">
        <w:rPr>
          <w:sz w:val="30"/>
          <w:szCs w:val="30"/>
        </w:rPr>
        <w:t>Dàn ý bài văn tả cây hoa hồng lớp 4</w:t>
      </w:r>
    </w:p>
    <w:p w:rsidR="00CE4DEA" w:rsidRPr="00CE4DEA" w:rsidRDefault="00CE4DEA" w:rsidP="00CE4DEA">
      <w:pPr>
        <w:pStyle w:val="NormalWeb"/>
        <w:jc w:val="both"/>
        <w:rPr>
          <w:sz w:val="26"/>
          <w:szCs w:val="26"/>
        </w:rPr>
      </w:pPr>
      <w:r w:rsidRPr="00CE4DEA">
        <w:rPr>
          <w:bCs/>
          <w:sz w:val="26"/>
          <w:szCs w:val="26"/>
        </w:rPr>
        <w:t>Đề bài tả về cây hoa hồng là một trong những đề bài hay gặp trong chuyên mục </w:t>
      </w:r>
      <w:hyperlink r:id="rId5" w:tgtFrame="_blank" w:tooltip="Bài văn hay tả cây cối lớp 4" w:history="1">
        <w:r w:rsidRPr="00CE4DEA">
          <w:rPr>
            <w:rStyle w:val="Strong"/>
            <w:color w:val="0000FF"/>
            <w:sz w:val="26"/>
            <w:szCs w:val="26"/>
            <w:u w:val="single"/>
          </w:rPr>
          <w:t>Văn mẫu tả cây cối lớp 4</w:t>
        </w:r>
      </w:hyperlink>
      <w:r w:rsidRPr="00CE4DEA">
        <w:rPr>
          <w:sz w:val="26"/>
          <w:szCs w:val="26"/>
        </w:rPr>
        <w:t>, vì vậy các em cần nắm được những ý chính dưới đây khi làm bài văn tả cây cối của mình nhé.</w:t>
      </w:r>
    </w:p>
    <w:p w:rsidR="00CE4DEA" w:rsidRPr="00CE4DEA" w:rsidRDefault="00CE4DEA" w:rsidP="00CE4DEA">
      <w:pPr>
        <w:pStyle w:val="NormalWeb"/>
        <w:jc w:val="both"/>
        <w:rPr>
          <w:sz w:val="26"/>
          <w:szCs w:val="26"/>
        </w:rPr>
      </w:pPr>
      <w:r w:rsidRPr="00CE4DEA">
        <w:rPr>
          <w:rStyle w:val="Strong"/>
          <w:sz w:val="26"/>
          <w:szCs w:val="26"/>
        </w:rPr>
        <w:t>1. Mở bài:</w:t>
      </w:r>
    </w:p>
    <w:p w:rsidR="00CE4DEA" w:rsidRPr="00CE4DEA" w:rsidRDefault="00CE4DEA" w:rsidP="00CE4DEA">
      <w:pPr>
        <w:numPr>
          <w:ilvl w:val="0"/>
          <w:numId w:val="33"/>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Giới thiệu đối tượng miêu tả.</w:t>
      </w:r>
    </w:p>
    <w:p w:rsidR="00CE4DEA" w:rsidRPr="00CE4DEA" w:rsidRDefault="00CE4DEA" w:rsidP="00CE4DEA">
      <w:pPr>
        <w:pStyle w:val="NormalWeb"/>
        <w:jc w:val="both"/>
        <w:rPr>
          <w:sz w:val="26"/>
          <w:szCs w:val="26"/>
        </w:rPr>
      </w:pPr>
      <w:r w:rsidRPr="00CE4DEA">
        <w:rPr>
          <w:sz w:val="26"/>
          <w:szCs w:val="26"/>
          <w:u w:val="single"/>
        </w:rPr>
        <w:t>Ví dụ:</w:t>
      </w:r>
      <w:r w:rsidRPr="00CE4DEA">
        <w:rPr>
          <w:sz w:val="26"/>
          <w:szCs w:val="26"/>
        </w:rPr>
        <w:t xml:space="preserve"> </w:t>
      </w:r>
    </w:p>
    <w:p w:rsidR="00CE4DEA" w:rsidRPr="00CE4DEA" w:rsidRDefault="00CE4DEA" w:rsidP="00CE4DEA">
      <w:pPr>
        <w:pStyle w:val="NormalWeb"/>
        <w:jc w:val="both"/>
        <w:rPr>
          <w:sz w:val="26"/>
          <w:szCs w:val="26"/>
        </w:rPr>
      </w:pPr>
      <w:r w:rsidRPr="00CE4DEA">
        <w:rPr>
          <w:sz w:val="26"/>
          <w:szCs w:val="26"/>
        </w:rPr>
        <w:t>- Mở bài trực tiếp</w:t>
      </w:r>
    </w:p>
    <w:p w:rsidR="00CE4DEA" w:rsidRPr="00CE4DEA" w:rsidRDefault="00CE4DEA" w:rsidP="00CE4DEA">
      <w:pPr>
        <w:pStyle w:val="NormalWeb"/>
        <w:jc w:val="both"/>
        <w:rPr>
          <w:sz w:val="26"/>
          <w:szCs w:val="26"/>
        </w:rPr>
      </w:pPr>
      <w:r w:rsidRPr="00CE4DEA">
        <w:rPr>
          <w:sz w:val="26"/>
          <w:szCs w:val="26"/>
        </w:rPr>
        <w:t>Trong rất nhiều loài hoa, em thích nhất là hoa hồng bởi nó vừa có màu sắc quyến rũ lại vừa có hương thơm ngào ngạt say đắm lòng người.</w:t>
      </w:r>
    </w:p>
    <w:p w:rsidR="00CE4DEA" w:rsidRPr="00CE4DEA" w:rsidRDefault="00CE4DEA" w:rsidP="00CE4DEA">
      <w:pPr>
        <w:pStyle w:val="NormalWeb"/>
        <w:jc w:val="both"/>
        <w:rPr>
          <w:sz w:val="26"/>
          <w:szCs w:val="26"/>
        </w:rPr>
      </w:pPr>
      <w:r w:rsidRPr="00CE4DEA">
        <w:rPr>
          <w:sz w:val="26"/>
          <w:szCs w:val="26"/>
        </w:rPr>
        <w:t>- Mở bài gián tiếp</w:t>
      </w:r>
    </w:p>
    <w:p w:rsidR="00CE4DEA" w:rsidRPr="00CE4DEA" w:rsidRDefault="00CE4DEA" w:rsidP="00CE4DEA">
      <w:pPr>
        <w:pStyle w:val="NormalWeb"/>
        <w:jc w:val="both"/>
        <w:rPr>
          <w:sz w:val="26"/>
          <w:szCs w:val="26"/>
        </w:rPr>
      </w:pPr>
      <w:r w:rsidRPr="00CE4DEA">
        <w:rPr>
          <w:sz w:val="26"/>
          <w:szCs w:val="26"/>
        </w:rPr>
        <w:t>"Một bông hồng em dành tặng cô, một bài ca em hát riêng tặng thầy..." bài hát vang lên khiến em chợt nhớ tới cây hoa hồng nhà em cũng đang thời kì ra hoa đẹp nhất. Em sẽ xin mẹ chùm hoa xinh đẹp ấy để tặng cho cô giáo của em.</w:t>
      </w:r>
    </w:p>
    <w:p w:rsidR="00CE4DEA" w:rsidRPr="00CE4DEA" w:rsidRDefault="00CE4DEA" w:rsidP="00CE4DEA">
      <w:pPr>
        <w:pStyle w:val="NormalWeb"/>
        <w:jc w:val="both"/>
        <w:rPr>
          <w:sz w:val="26"/>
          <w:szCs w:val="26"/>
        </w:rPr>
      </w:pPr>
      <w:r w:rsidRPr="00CE4DEA">
        <w:rPr>
          <w:rStyle w:val="Strong"/>
          <w:sz w:val="26"/>
          <w:szCs w:val="26"/>
        </w:rPr>
        <w:t>2. Thân bài:</w:t>
      </w:r>
    </w:p>
    <w:p w:rsidR="00CE4DEA" w:rsidRPr="00CE4DEA" w:rsidRDefault="00CE4DEA" w:rsidP="00CE4DEA">
      <w:pPr>
        <w:pStyle w:val="NormalWeb"/>
        <w:jc w:val="both"/>
        <w:rPr>
          <w:sz w:val="26"/>
          <w:szCs w:val="26"/>
        </w:rPr>
      </w:pPr>
      <w:r w:rsidRPr="00CE4DEA">
        <w:rPr>
          <w:rStyle w:val="Strong"/>
          <w:i/>
          <w:iCs/>
          <w:sz w:val="26"/>
          <w:szCs w:val="26"/>
        </w:rPr>
        <w:t>a. Nguồn gốc:</w:t>
      </w:r>
    </w:p>
    <w:p w:rsidR="00CE4DEA" w:rsidRPr="00CE4DEA" w:rsidRDefault="00CE4DEA" w:rsidP="00CE4DEA">
      <w:pPr>
        <w:numPr>
          <w:ilvl w:val="0"/>
          <w:numId w:val="34"/>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Một người bạn của bố mẹ em trong một lần đến thăm nhà đã gửi tặng một chậu hoa hồng rất đẹp.</w:t>
      </w:r>
    </w:p>
    <w:p w:rsidR="00CE4DEA" w:rsidRPr="00CE4DEA" w:rsidRDefault="00CE4DEA" w:rsidP="00CE4DEA">
      <w:pPr>
        <w:numPr>
          <w:ilvl w:val="0"/>
          <w:numId w:val="34"/>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Từ đó đến nay, ngày nào em cũng dành thời gian chăm sóc cho nó và cảm thấy rất hạnh phúc khi được nhìn ngắm những bông hoa hồng thắm rực rỡ bung nở trong nắng vàng.</w:t>
      </w:r>
    </w:p>
    <w:p w:rsidR="00CE4DEA" w:rsidRPr="00CE4DEA" w:rsidRDefault="00CE4DEA" w:rsidP="00CE4DEA">
      <w:pPr>
        <w:pStyle w:val="NormalWeb"/>
        <w:jc w:val="both"/>
        <w:rPr>
          <w:sz w:val="26"/>
          <w:szCs w:val="26"/>
        </w:rPr>
      </w:pPr>
      <w:r w:rsidRPr="00CE4DEA">
        <w:rPr>
          <w:rStyle w:val="Emphasis"/>
          <w:b/>
          <w:bCs/>
          <w:sz w:val="26"/>
          <w:szCs w:val="26"/>
        </w:rPr>
        <w:t>b. Miêu tả chi tiết:</w:t>
      </w:r>
    </w:p>
    <w:p w:rsidR="00CE4DEA" w:rsidRPr="00CE4DEA" w:rsidRDefault="00CE4DEA" w:rsidP="00CE4DEA">
      <w:pPr>
        <w:numPr>
          <w:ilvl w:val="0"/>
          <w:numId w:val="35"/>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Thân cây nhỏ, khẳng khiu màu xanh thẫm.</w:t>
      </w:r>
    </w:p>
    <w:p w:rsidR="00CE4DEA" w:rsidRPr="00CE4DEA" w:rsidRDefault="00CE4DEA" w:rsidP="00CE4DEA">
      <w:pPr>
        <w:numPr>
          <w:ilvl w:val="0"/>
          <w:numId w:val="35"/>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Khắp thân và các cành có những chiếc gai nhọn nhô lên như một tấm áo bảo vệ cho nàng công chúa Hoa Hồng kiều diễm khoác trên mình bộ váy mềm mại, đằm thắm.</w:t>
      </w:r>
    </w:p>
    <w:p w:rsidR="00CE4DEA" w:rsidRPr="00CE4DEA" w:rsidRDefault="00CE4DEA" w:rsidP="00CE4DEA">
      <w:pPr>
        <w:numPr>
          <w:ilvl w:val="0"/>
          <w:numId w:val="35"/>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Lá hoa hồng nhỏ với những chiếc răng cưa xung quanh viền, bề mặt lá lại có những đường gân hình xương cá.</w:t>
      </w:r>
    </w:p>
    <w:p w:rsidR="00CE4DEA" w:rsidRPr="00CE4DEA" w:rsidRDefault="00CE4DEA" w:rsidP="00CE4DEA">
      <w:pPr>
        <w:numPr>
          <w:ilvl w:val="0"/>
          <w:numId w:val="35"/>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 xml:space="preserve">Em thích nhất là nhìn ngắm hoa hồng vào buổi sáng. Khi những tia nắng vàng tươi chưa chạy nhảy khắp không gian đánh thức vạn vật, sương long lanh vẫn khẽ đọng trên những cành hoa, kẽ lá, những hạt sương trong veo, lấp lánh đọng trên cánh hoa </w:t>
      </w:r>
      <w:r w:rsidRPr="00CE4DEA">
        <w:rPr>
          <w:rFonts w:ascii="Times New Roman" w:hAnsi="Times New Roman" w:cs="Times New Roman"/>
          <w:sz w:val="26"/>
          <w:szCs w:val="26"/>
        </w:rPr>
        <w:lastRenderedPageBreak/>
        <w:t>hồng trông hệt như những hạt cườm mà mẹ thiên nhiên đã khéo dệt lên bộ váy kiêu sa của Hoa Hồng.</w:t>
      </w:r>
    </w:p>
    <w:p w:rsidR="00CE4DEA" w:rsidRPr="00CE4DEA" w:rsidRDefault="00CE4DEA" w:rsidP="00CE4DEA">
      <w:pPr>
        <w:numPr>
          <w:ilvl w:val="0"/>
          <w:numId w:val="35"/>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Mỗi buổi sáng khi thức dậy, được ngắm nhìn hoa hồng, cảm nhận được hương hoa thơm nhè nhẹ lan tỏa trong không gian, em cảm thấy vô cùng vui sướng và hạnh phúc.</w:t>
      </w:r>
    </w:p>
    <w:p w:rsidR="00CE4DEA" w:rsidRPr="00CE4DEA" w:rsidRDefault="00CE4DEA" w:rsidP="00CE4DEA">
      <w:pPr>
        <w:pStyle w:val="NormalWeb"/>
        <w:jc w:val="both"/>
        <w:rPr>
          <w:sz w:val="26"/>
          <w:szCs w:val="26"/>
        </w:rPr>
      </w:pPr>
      <w:r w:rsidRPr="00CE4DEA">
        <w:rPr>
          <w:rStyle w:val="Emphasis"/>
          <w:b/>
          <w:bCs/>
          <w:sz w:val="26"/>
          <w:szCs w:val="26"/>
        </w:rPr>
        <w:t>c. Cách chăm sóc:</w:t>
      </w:r>
    </w:p>
    <w:p w:rsidR="00CE4DEA" w:rsidRPr="00CE4DEA" w:rsidRDefault="00CE4DEA" w:rsidP="00CE4DEA">
      <w:pPr>
        <w:numPr>
          <w:ilvl w:val="0"/>
          <w:numId w:val="36"/>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Mỗi ngày em đều chăm chỉ tưới nước cho cây hai lần, lúc sáng sớm và chiều muộn để cây luôn được xanh tốt.</w:t>
      </w:r>
    </w:p>
    <w:p w:rsidR="00CE4DEA" w:rsidRPr="00CE4DEA" w:rsidRDefault="00CE4DEA" w:rsidP="00CE4DEA">
      <w:pPr>
        <w:numPr>
          <w:ilvl w:val="0"/>
          <w:numId w:val="36"/>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Mẹ đã từng dạy em cách bón phân cho cây, nhờ thế mà cây lớn nhanh hơn hẳn, lá xanh nhiều hơn hẳn, hoa thì cũng chăm bung nở khoe sắc hơn.</w:t>
      </w:r>
    </w:p>
    <w:p w:rsidR="00CE4DEA" w:rsidRPr="00CE4DEA" w:rsidRDefault="00CE4DEA" w:rsidP="00CE4DEA">
      <w:pPr>
        <w:numPr>
          <w:ilvl w:val="0"/>
          <w:numId w:val="36"/>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Thỉnh thoảng, em cùng mẹ dành thời gian bắt sâu để nó không làm hại đến cây, giúp cây lớn khỏe hơn.</w:t>
      </w:r>
    </w:p>
    <w:p w:rsidR="00CE4DEA" w:rsidRPr="00CE4DEA" w:rsidRDefault="00CE4DEA" w:rsidP="00CE4DEA">
      <w:pPr>
        <w:pStyle w:val="NormalWeb"/>
        <w:jc w:val="both"/>
        <w:rPr>
          <w:sz w:val="26"/>
          <w:szCs w:val="26"/>
        </w:rPr>
      </w:pPr>
      <w:r w:rsidRPr="00CE4DEA">
        <w:rPr>
          <w:rStyle w:val="Strong"/>
          <w:sz w:val="26"/>
          <w:szCs w:val="26"/>
        </w:rPr>
        <w:t>3. Kết bài:</w:t>
      </w:r>
    </w:p>
    <w:p w:rsidR="00CE4DEA" w:rsidRPr="00CE4DEA" w:rsidRDefault="00CE4DEA" w:rsidP="00CE4DEA">
      <w:pPr>
        <w:numPr>
          <w:ilvl w:val="0"/>
          <w:numId w:val="37"/>
        </w:numPr>
        <w:spacing w:before="100" w:beforeAutospacing="1" w:after="100" w:afterAutospacing="1" w:line="240" w:lineRule="auto"/>
        <w:jc w:val="both"/>
        <w:rPr>
          <w:rFonts w:ascii="Times New Roman" w:hAnsi="Times New Roman" w:cs="Times New Roman"/>
          <w:sz w:val="26"/>
          <w:szCs w:val="26"/>
        </w:rPr>
      </w:pPr>
      <w:r w:rsidRPr="00CE4DEA">
        <w:rPr>
          <w:rFonts w:ascii="Times New Roman" w:hAnsi="Times New Roman" w:cs="Times New Roman"/>
          <w:sz w:val="26"/>
          <w:szCs w:val="26"/>
        </w:rPr>
        <w:t>Bày tỏ ngắn gọn tình cảm, cảm xúc dành cho đối tượng:</w:t>
      </w:r>
    </w:p>
    <w:p w:rsidR="00CE4DEA" w:rsidRPr="00CE4DEA" w:rsidRDefault="00CE4DEA" w:rsidP="00CE4DEA">
      <w:pPr>
        <w:pStyle w:val="NormalWeb"/>
        <w:jc w:val="both"/>
        <w:rPr>
          <w:sz w:val="26"/>
          <w:szCs w:val="26"/>
        </w:rPr>
      </w:pPr>
      <w:r w:rsidRPr="00CE4DEA">
        <w:rPr>
          <w:sz w:val="26"/>
          <w:szCs w:val="26"/>
          <w:u w:val="single"/>
        </w:rPr>
        <w:t>Ví dụ:</w:t>
      </w:r>
      <w:r w:rsidRPr="00CE4DEA">
        <w:rPr>
          <w:sz w:val="26"/>
          <w:szCs w:val="26"/>
        </w:rPr>
        <w:t xml:space="preserve"> </w:t>
      </w:r>
    </w:p>
    <w:p w:rsidR="00CE4DEA" w:rsidRPr="00CE4DEA" w:rsidRDefault="00CE4DEA" w:rsidP="00CE4DEA">
      <w:pPr>
        <w:pStyle w:val="NormalWeb"/>
        <w:jc w:val="both"/>
        <w:rPr>
          <w:sz w:val="26"/>
          <w:szCs w:val="26"/>
        </w:rPr>
      </w:pPr>
      <w:r w:rsidRPr="00CE4DEA">
        <w:rPr>
          <w:sz w:val="26"/>
          <w:szCs w:val="26"/>
        </w:rPr>
        <w:t>Em rất yêu cây hoa hồng trồng phía trước nhà em, lúc nào cũng tự nhủ phải chăm sóc cây thật cẩn thận để cây luôn xanh tươi, hoa luôn rực rỡ.</w:t>
      </w:r>
    </w:p>
    <w:p w:rsidR="00CE4DEA" w:rsidRPr="00CE4DEA" w:rsidRDefault="00CE4DEA" w:rsidP="00CE4DEA">
      <w:pPr>
        <w:pStyle w:val="NormalWeb"/>
        <w:jc w:val="both"/>
        <w:rPr>
          <w:sz w:val="26"/>
          <w:szCs w:val="26"/>
        </w:rPr>
      </w:pPr>
      <w:r w:rsidRPr="00CE4DEA">
        <w:rPr>
          <w:rStyle w:val="Strong"/>
          <w:i/>
          <w:iCs/>
          <w:sz w:val="26"/>
          <w:szCs w:val="26"/>
          <w:u w:val="single"/>
        </w:rPr>
        <w:t>Tham khảo thêm:</w:t>
      </w:r>
      <w:r w:rsidRPr="00CE4DEA">
        <w:rPr>
          <w:rStyle w:val="Strong"/>
          <w:i/>
          <w:iCs/>
          <w:sz w:val="26"/>
          <w:szCs w:val="26"/>
        </w:rPr>
        <w:t> </w:t>
      </w:r>
      <w:hyperlink r:id="rId6" w:tgtFrame="_blank" w:tooltip="Bài văn mẫu hay tả cây hoa phượng vĩ" w:history="1">
        <w:r w:rsidRPr="00CE4DEA">
          <w:rPr>
            <w:rStyle w:val="Hyperlink"/>
            <w:sz w:val="26"/>
            <w:szCs w:val="26"/>
          </w:rPr>
          <w:t>Bài văn mẫu hay tả cây hoa phượng vĩ lớp 4</w:t>
        </w:r>
      </w:hyperlink>
    </w:p>
    <w:p w:rsidR="00CE4DEA" w:rsidRPr="00CE4DEA" w:rsidRDefault="00CE4DEA" w:rsidP="00CE4DEA">
      <w:pPr>
        <w:pStyle w:val="Heading2"/>
        <w:rPr>
          <w:sz w:val="30"/>
          <w:szCs w:val="30"/>
        </w:rPr>
      </w:pPr>
      <w:r w:rsidRPr="00CE4DEA">
        <w:rPr>
          <w:sz w:val="30"/>
          <w:szCs w:val="30"/>
        </w:rPr>
        <w:t>Bài văn tả cây hoa hồng hay nhất của học sinh lớp 4</w:t>
      </w:r>
    </w:p>
    <w:p w:rsidR="00CE4DEA" w:rsidRPr="00CE4DEA" w:rsidRDefault="00CE4DEA" w:rsidP="00CE4DEA">
      <w:pPr>
        <w:pStyle w:val="NormalWeb"/>
        <w:jc w:val="both"/>
        <w:rPr>
          <w:sz w:val="26"/>
          <w:szCs w:val="26"/>
        </w:rPr>
      </w:pPr>
      <w:r w:rsidRPr="00CE4DEA">
        <w:rPr>
          <w:sz w:val="26"/>
          <w:szCs w:val="26"/>
        </w:rPr>
        <w:t>       Loài hoa các bạn thích là hoa gì? Chắc chắn có nhiều câu trả lời. Chị Huệ trắng muốt duyên dáng hay là chị phong lan tim tím yểu điệu? Còn với em, loài hoa em yêu thích và đẹp nhất là hoa hồng.</w:t>
      </w:r>
    </w:p>
    <w:p w:rsidR="00CE4DEA" w:rsidRPr="00CE4DEA" w:rsidRDefault="00CE4DEA" w:rsidP="00CE4DEA">
      <w:pPr>
        <w:pStyle w:val="NormalWeb"/>
        <w:jc w:val="both"/>
        <w:rPr>
          <w:sz w:val="26"/>
          <w:szCs w:val="26"/>
        </w:rPr>
      </w:pPr>
      <w:r w:rsidRPr="00CE4DEA">
        <w:rPr>
          <w:sz w:val="26"/>
          <w:szCs w:val="26"/>
        </w:rPr>
        <w:t>       Trước hiên nhà em có trồng một chậu hồng nho nhỏ. Hoa hồng quả không hổ danh là nữ hoàng các hoa. Đó là cây hồng nhung. Hoa khoác lên mình bộ váy áo màu đỏ thắm, một màu đỏ thật sang. Nhưng bộ dạ hội đó còn lộng lẫy hơn vào buổi sáng, những hạt sương đọng trên cánh hoa như những viên kim cương lấp lánh trong nắng, điểm xuyến cho tà áo thắm đỏ rực rỡ. Cây hoa chỉ ra ba bông nhưng bông nào bông nấy đều đẹp mê hồn. Ba hông hoa như ba nàng công chúa xinh đẹp, kiều diễm. Những cánh hoa chắc là đẹp nhất. Lớp lớp cánh hoa như những bậc thang. Cánh hoa thật mịn màng, mượt mà như tơ lụa đỏ thắm, chúng kết vào nhau tạo nên bông hồng duyên dáng. Đường nét từng cánh hoa thật uyển chuyển, đó là tuyệt tác của bông hồng, là một sự kì ảo vô hình thu hút người ngắm. Nhị hoa màu vàng thật hợp với dáng vẻ sang trọng của hồng nhung. Đầu nhị có đôi chút phấn trắng như hạt cát vàng nhấp nháy. Thân cây chắc chỉ to và dài bằng cái đũa. Thân hoa có gai, những cái gai bé nhưng nhọn bảo vệ cho ba nàng công chúa Hồng trẻ đẹp. Mỗi chiếc lá nhỏ nhỏ, xanh đậm, sờ cưng cứng, ram ráp.</w:t>
      </w:r>
    </w:p>
    <w:p w:rsidR="00CE4DEA" w:rsidRPr="00CE4DEA" w:rsidRDefault="00CE4DEA" w:rsidP="00CE4DEA">
      <w:pPr>
        <w:pStyle w:val="NormalWeb"/>
        <w:jc w:val="both"/>
        <w:rPr>
          <w:sz w:val="26"/>
          <w:szCs w:val="26"/>
        </w:rPr>
      </w:pPr>
      <w:r w:rsidRPr="00CE4DEA">
        <w:rPr>
          <w:sz w:val="26"/>
          <w:szCs w:val="26"/>
        </w:rPr>
        <w:t xml:space="preserve">       Chà, thế mà nhanh thật! Mới ngày nào, các bông hoa chỉ là nụ hồng e ấp, nhỏ xíu, thế mà bây giờ </w:t>
      </w:r>
      <w:bookmarkStart w:id="0" w:name="_GoBack"/>
      <w:bookmarkEnd w:id="0"/>
      <w:r w:rsidRPr="00CE4DEA">
        <w:rPr>
          <w:sz w:val="26"/>
          <w:szCs w:val="26"/>
        </w:rPr>
        <w:t xml:space="preserve">những cánh hoa đã xòe ra giỡn với gió. Mỗi khi đi học về, em thường ra chỗ </w:t>
      </w:r>
      <w:r w:rsidRPr="00CE4DEA">
        <w:rPr>
          <w:sz w:val="26"/>
          <w:szCs w:val="26"/>
        </w:rPr>
        <w:lastRenderedPageBreak/>
        <w:t>cây hồng để thưởng thức hương thơm ngọt ngào đó. Em nhắm mắt lại và thả mình theo những cánh hoa. Nó dắt em đến một thế giới kỳ diệu. Ở đó, có ba nàng tiên đi cùng em vào khu vườn đầy hoa đó. Đó là vương quốc kỳ ảo với muôn vàn điều mới mẻ. Một thảm hoa rực rỡ hiện ra trước mắt em. Trên bầu trời là những đám mây bồng bềnh trôi, trong ánh mặt trời rực rỡ và muôn màu muôn vẻ của bảy sắc cầu vồng. Một làn gió nhẹ thoảng qua làm rung cánh hoa… Tất cả đều hấp dẫn vô cùng. Tiếng xe máy nổ ròn ngoài cổng, làm êm quay lại với hiện tại, xua tan đi nỗi mệt nhọc, lấy lại tinh thần. Đâu chỉ có em thích hồng nhung, còn mấy chú bướm nữa. Chúng suốt ngày đến thăm hoa. Và ba tiểu thư cũng vui với chúng. Có chú bướm vàng điểm đen trên cánh lúc nào cũng bay vòng quanh bông hoa rồi lại đậu xuống. Thật là buồn cười!</w:t>
      </w:r>
    </w:p>
    <w:p w:rsidR="00CE4DEA" w:rsidRPr="00CE4DEA" w:rsidRDefault="00CE4DEA" w:rsidP="00CE4DEA">
      <w:pPr>
        <w:pStyle w:val="NormalWeb"/>
        <w:jc w:val="both"/>
        <w:rPr>
          <w:sz w:val="26"/>
          <w:szCs w:val="26"/>
        </w:rPr>
      </w:pPr>
      <w:r w:rsidRPr="00CE4DEA">
        <w:rPr>
          <w:sz w:val="26"/>
          <w:szCs w:val="26"/>
        </w:rPr>
        <w:t>       Em yêu quý hồng nhung lắm. Em vẫn thường tưới và chăm sóc nó. Cây hồng đã giúp em nhận ra một chân lý giản dị trong cuộc sống: vẻ đẹp luôn đi cùng với gai. Cũng như cuộc đời của mỗi người có nhiều lúc tốt đẹp và cũng không ít lúc gặp khó khăn mà ta luôn phải vượt qua.</w:t>
      </w:r>
    </w:p>
    <w:p w:rsidR="00CE4DEA" w:rsidRPr="00CE4DEA" w:rsidRDefault="00CE4DEA" w:rsidP="00CE4DEA">
      <w:pPr>
        <w:pStyle w:val="NormalWeb"/>
        <w:jc w:val="right"/>
        <w:rPr>
          <w:sz w:val="26"/>
          <w:szCs w:val="26"/>
        </w:rPr>
      </w:pPr>
      <w:r w:rsidRPr="00CE4DEA">
        <w:rPr>
          <w:sz w:val="26"/>
          <w:szCs w:val="26"/>
        </w:rPr>
        <w:t xml:space="preserve">(Tác giả </w:t>
      </w:r>
      <w:r w:rsidRPr="00CE4DEA">
        <w:rPr>
          <w:rStyle w:val="Strong"/>
          <w:sz w:val="26"/>
          <w:szCs w:val="26"/>
        </w:rPr>
        <w:t>Nguyễn Hồng Nhung</w:t>
      </w:r>
      <w:r w:rsidRPr="00CE4DEA">
        <w:rPr>
          <w:sz w:val="26"/>
          <w:szCs w:val="26"/>
        </w:rPr>
        <w:t>)</w:t>
      </w:r>
    </w:p>
    <w:p w:rsidR="00CE4DEA" w:rsidRPr="00CE4DEA" w:rsidRDefault="00CE4DEA" w:rsidP="00CE4DEA">
      <w:pPr>
        <w:pStyle w:val="NormalWeb"/>
        <w:jc w:val="both"/>
        <w:rPr>
          <w:sz w:val="26"/>
          <w:szCs w:val="26"/>
        </w:rPr>
      </w:pPr>
      <w:r w:rsidRPr="00CE4DEA">
        <w:rPr>
          <w:rStyle w:val="Strong"/>
          <w:i/>
          <w:iCs/>
          <w:sz w:val="26"/>
          <w:szCs w:val="26"/>
        </w:rPr>
        <w:t>&gt;&gt;&gt; Chọn lọc văn mẫu 4</w:t>
      </w:r>
      <w:r w:rsidRPr="00CE4DEA">
        <w:rPr>
          <w:sz w:val="26"/>
          <w:szCs w:val="26"/>
        </w:rPr>
        <w:t xml:space="preserve">: </w:t>
      </w:r>
      <w:hyperlink r:id="rId7" w:tooltip="tả cây hoa mai ngày tết" w:history="1">
        <w:r w:rsidRPr="00CE4DEA">
          <w:rPr>
            <w:rStyle w:val="Hyperlink"/>
            <w:sz w:val="26"/>
            <w:szCs w:val="26"/>
          </w:rPr>
          <w:t>Tả cây hoa mai ngày tết hay nhất</w:t>
        </w:r>
      </w:hyperlink>
    </w:p>
    <w:p w:rsidR="00CE4DEA" w:rsidRPr="00CE4DEA" w:rsidRDefault="00CE4DEA" w:rsidP="00CE4DEA">
      <w:pPr>
        <w:pStyle w:val="NormalWeb"/>
        <w:jc w:val="center"/>
        <w:rPr>
          <w:sz w:val="26"/>
          <w:szCs w:val="26"/>
        </w:rPr>
      </w:pPr>
      <w:r w:rsidRPr="00CE4DEA">
        <w:rPr>
          <w:rStyle w:val="Strong"/>
          <w:i/>
          <w:iCs/>
          <w:sz w:val="26"/>
          <w:szCs w:val="26"/>
        </w:rPr>
        <w:t>***</w:t>
      </w:r>
    </w:p>
    <w:p w:rsidR="00CE4DEA" w:rsidRPr="00CE4DEA" w:rsidRDefault="00CE4DEA" w:rsidP="00CE4DEA">
      <w:pPr>
        <w:pStyle w:val="Heading1"/>
        <w:jc w:val="center"/>
        <w:rPr>
          <w:b/>
        </w:rPr>
      </w:pPr>
      <w:r w:rsidRPr="00CE4DEA">
        <w:rPr>
          <w:b/>
        </w:rPr>
        <w:t>Những bài văn hay tả cây hoa hồng yêu thích</w:t>
      </w:r>
      <w:r w:rsidRPr="00CE4DEA">
        <w:rPr>
          <w:b/>
        </w:rPr>
        <w:t xml:space="preserve"> </w:t>
      </w:r>
      <w:r w:rsidRPr="00CE4DEA">
        <w:rPr>
          <w:b/>
        </w:rPr>
        <w:t>của em</w:t>
      </w:r>
    </w:p>
    <w:p w:rsidR="00CE4DEA" w:rsidRPr="00CE4DEA" w:rsidRDefault="00CE4DEA" w:rsidP="00CE4DEA">
      <w:pPr>
        <w:pStyle w:val="NormalWeb"/>
        <w:jc w:val="both"/>
        <w:rPr>
          <w:sz w:val="26"/>
          <w:szCs w:val="26"/>
        </w:rPr>
      </w:pPr>
      <w:r w:rsidRPr="00CE4DEA">
        <w:rPr>
          <w:sz w:val="26"/>
          <w:szCs w:val="26"/>
        </w:rPr>
        <w:t>Tuyển tập những bài văn tả về cây hoa hồng được các bạn học sinh làm bài cho các em học sinh tham khảo, từ đó thấy được góc nhìn đa dạng về cây hoa, tâm tư, tình cảm của mỗi bạn dành cho cây hoa khác nhau.</w:t>
      </w:r>
    </w:p>
    <w:p w:rsidR="00CE4DEA" w:rsidRPr="00CE4DEA" w:rsidRDefault="00CE4DEA" w:rsidP="00CE4DEA">
      <w:pPr>
        <w:pStyle w:val="Heading3"/>
        <w:jc w:val="both"/>
        <w:rPr>
          <w:sz w:val="26"/>
          <w:szCs w:val="26"/>
        </w:rPr>
      </w:pPr>
      <w:r w:rsidRPr="00CE4DEA">
        <w:rPr>
          <w:sz w:val="26"/>
          <w:szCs w:val="26"/>
        </w:rPr>
        <w:t>Tả về cây hoa hồng mà em yêu quý nhất</w:t>
      </w:r>
    </w:p>
    <w:p w:rsidR="00CE4DEA" w:rsidRPr="00CE4DEA" w:rsidRDefault="00CE4DEA" w:rsidP="00CE4DEA">
      <w:pPr>
        <w:pStyle w:val="NormalWeb"/>
        <w:jc w:val="both"/>
        <w:rPr>
          <w:sz w:val="26"/>
          <w:szCs w:val="26"/>
        </w:rPr>
      </w:pPr>
      <w:r w:rsidRPr="00CE4DEA">
        <w:rPr>
          <w:sz w:val="26"/>
          <w:szCs w:val="26"/>
        </w:rPr>
        <w:t>       Trong rất nhiều những loại cây hoa như hoa hồng, hoa ly, hoa mai, hoa đào em thích nhất hoa hồng bởi màu sắc của nó rất gợi cảm và mang nhiều sức sống tươi vui nhộn nhịp.</w:t>
      </w:r>
    </w:p>
    <w:p w:rsidR="00CE4DEA" w:rsidRPr="00CE4DEA" w:rsidRDefault="00CE4DEA" w:rsidP="00CE4DEA">
      <w:pPr>
        <w:pStyle w:val="NormalWeb"/>
        <w:jc w:val="both"/>
        <w:rPr>
          <w:sz w:val="26"/>
          <w:szCs w:val="26"/>
        </w:rPr>
      </w:pPr>
      <w:r w:rsidRPr="00CE4DEA">
        <w:rPr>
          <w:sz w:val="26"/>
          <w:szCs w:val="26"/>
        </w:rPr>
        <w:t>       Cây hoa hồng được trồng trước nhà em, mỗi buổi sáng em thường ngắm và được chiêm ngưỡng vẻ đẹp của nó, nó có vẻ đẹp quý phái và mang những nét đặc trưng riêng cho mỗi người, những hình ảnh gợi hình và mang những cung bậc riêng, cây của nó có nhiều gai, màu xanh, hoa của nó màu hồng, thân cây của nó lắm gai, mỗi gai cách nhau 1 đến 2 cm, thân cây được chia làm nhiều nhánh và hoa được nở trên những cành tươi tốt, gốc của cây được trồng một cái chậu to và mỗi chậu sẽ được chăm bón rất tốt, hình ảnh này sẽ gợi tả những hình ảnh riêng và mang những cung bậc mới sâu sắc, hình ảnh này mang những đặc trưng riêng và có ý nghĩa lớn lao sâu sắc, hình ảnh đó đã khắc sâu trong tâm trí của em, mùi hương của nó bay ngào ngạt trong những làn sương sớm, cánh hoa mỏng và được xếp lên nhau thành từng tầng một nó lung linh và mang vẻ đẹp mạnh mẽ, trong những cây được trông trước nhà em thấy hình ảnh của nó hiện hữu và mang những đặc trưng riêng biệt có ý nghĩa lớn lao, hình ảnh bông hoa và những hình ảnh khác cũng được thể hiện sâu sắc.</w:t>
      </w:r>
    </w:p>
    <w:p w:rsidR="00CE4DEA" w:rsidRPr="00CE4DEA" w:rsidRDefault="00CE4DEA" w:rsidP="00CE4DEA">
      <w:pPr>
        <w:pStyle w:val="NormalWeb"/>
        <w:jc w:val="both"/>
        <w:rPr>
          <w:sz w:val="26"/>
          <w:szCs w:val="26"/>
        </w:rPr>
      </w:pPr>
      <w:r w:rsidRPr="00CE4DEA">
        <w:rPr>
          <w:sz w:val="26"/>
          <w:szCs w:val="26"/>
        </w:rPr>
        <w:t xml:space="preserve">       Lá cây hoa hồng có màu xanh, mỗi cây có rất nhiều lá, trên lá cây cũng có màu xanh và có gai, gai của hoa hồng nếu bị đâm vào tay cũng rất đau, dễ cây có màu đen, được phân </w:t>
      </w:r>
      <w:r w:rsidRPr="00CE4DEA">
        <w:rPr>
          <w:sz w:val="26"/>
          <w:szCs w:val="26"/>
        </w:rPr>
        <w:lastRenderedPageBreak/>
        <w:t>thành nhiều nhánh, thân cây lại có màu xanh giống như màu lá cây, mỗi cây có nhiều nụ và những bông hóa đã được nở ra thành những bông hoa đẹp, hình ảnh đó đã tác động đến tâm trí của mỗi người, hình ảnh hoa có những nét đẹp lung linh và tạo nên những dáng hình đẹp và có sức thu hút mạnh mẽ nó không chỉ tạo nên những sức hút lớn lao mà còn ảnh hưởng sâu rộng đến hình ảnh thiên nhiên trù phú.</w:t>
      </w:r>
    </w:p>
    <w:p w:rsidR="00CE4DEA" w:rsidRPr="00CE4DEA" w:rsidRDefault="00CE4DEA" w:rsidP="00CE4DEA">
      <w:pPr>
        <w:pStyle w:val="NormalWeb"/>
        <w:jc w:val="both"/>
        <w:rPr>
          <w:sz w:val="26"/>
          <w:szCs w:val="26"/>
        </w:rPr>
      </w:pPr>
      <w:r w:rsidRPr="00CE4DEA">
        <w:rPr>
          <w:sz w:val="26"/>
          <w:szCs w:val="26"/>
        </w:rPr>
        <w:t>        Em rất thích hoa hồng bởi nó tượng trưng cho một tình yêu đẹp, và em yêu vẻ đẹp quý phái của nó.</w:t>
      </w:r>
    </w:p>
    <w:p w:rsidR="00CE4DEA" w:rsidRPr="00CE4DEA" w:rsidRDefault="00CE4DEA" w:rsidP="00CE4DEA">
      <w:pPr>
        <w:pStyle w:val="Heading3"/>
        <w:jc w:val="both"/>
        <w:rPr>
          <w:sz w:val="26"/>
          <w:szCs w:val="26"/>
        </w:rPr>
      </w:pPr>
      <w:r w:rsidRPr="00CE4DEA">
        <w:rPr>
          <w:sz w:val="26"/>
          <w:szCs w:val="26"/>
        </w:rPr>
        <w:t>Bài văn Tả cây hoa hồng nhung trong vườn nhà em - ngắn gọn</w:t>
      </w:r>
    </w:p>
    <w:p w:rsidR="00CE4DEA" w:rsidRPr="00CE4DEA" w:rsidRDefault="00CE4DEA" w:rsidP="00CE4DEA">
      <w:pPr>
        <w:pStyle w:val="NormalWeb"/>
        <w:jc w:val="both"/>
        <w:rPr>
          <w:sz w:val="26"/>
          <w:szCs w:val="26"/>
        </w:rPr>
      </w:pPr>
      <w:r w:rsidRPr="00CE4DEA">
        <w:rPr>
          <w:sz w:val="26"/>
          <w:szCs w:val="26"/>
        </w:rPr>
        <w:t>     Mùa xuân đến, muôn hoa trong vườn nhà em đua nhau khoe sắc nhưng đẹp hơn cả là cây hoa hồng nhung. Cây hoa này ông em trồng từ lúc nào em cũng không nhớ rõ nữa, nhưng nó là cây hoa mà em yêu thích nhất.</w:t>
      </w:r>
    </w:p>
    <w:p w:rsidR="00CE4DEA" w:rsidRPr="00CE4DEA" w:rsidRDefault="00CE4DEA" w:rsidP="00CE4DEA">
      <w:pPr>
        <w:pStyle w:val="NormalWeb"/>
        <w:jc w:val="both"/>
        <w:rPr>
          <w:sz w:val="26"/>
          <w:szCs w:val="26"/>
        </w:rPr>
      </w:pPr>
      <w:r w:rsidRPr="00CE4DEA">
        <w:rPr>
          <w:sz w:val="26"/>
          <w:szCs w:val="26"/>
        </w:rPr>
        <w:t>      Hồng nhung đứng giữa vườn với vẻ kiêu hãnh. Thân cây mảnh mai, màu nâu sẫm, có gai to, sắc vàng nhọn, càng lên trên thân càng nhỏ. Những chiếc cành màu xanh như những cánh tay vươn lên đón lấy ánh nắng và bầu không khí yên lành, mát mẻ của mùa xuân. Những chiếc lá màu xanh thẫm được tô điểm bởi những đường gân và viền răng cưa khẽ đung đưa trong gió. Còn những bông hồng thì thật tuyệt vời. Những cái đài hoa màu xanh mỡ màng kia lại đỡ được nàng công chúa hoa hồng xinh đẹp. Cánh hoa màu đỏ thẫm, mịn màng, đan xen vào nhau thành từng lớp. Những cánh hoa ở trong thì khum khum úp sát vào che chở cho nhụy hoa màu vàng rực. Đứng cạnh bông hoa hồng đã nở là một nụ hoa đang chúm chím để chờ ngày thi hương sắc với muôn hoa trong vườn. Hàng ngày, ong bướm cứ rập rờn bên cây hoa hồng nhung. Mỗi khi chị gió xuân đi qua, các cây hoa trong vườn lại rung rinh như vẫy chào chị gió.</w:t>
      </w:r>
    </w:p>
    <w:p w:rsidR="00CE4DEA" w:rsidRPr="00CE4DEA" w:rsidRDefault="00CE4DEA" w:rsidP="00CE4DEA">
      <w:pPr>
        <w:pStyle w:val="NormalWeb"/>
        <w:jc w:val="both"/>
        <w:rPr>
          <w:sz w:val="26"/>
          <w:szCs w:val="26"/>
        </w:rPr>
      </w:pPr>
      <w:r w:rsidRPr="00CE4DEA">
        <w:rPr>
          <w:sz w:val="26"/>
          <w:szCs w:val="26"/>
        </w:rPr>
        <w:t>      Hàng ngày, em chăm sóc cho cây hồng nhung. Vào những ngày lễ tết, mẹ em thường cắt những bông hoa hồng để cắm vào lọ. Nhờ có cây hồng nhung mà khu vườn nhà em trở nên rực rỡ.</w:t>
      </w:r>
    </w:p>
    <w:p w:rsidR="00CE4DEA" w:rsidRPr="00CE4DEA" w:rsidRDefault="00CE4DEA" w:rsidP="00CE4DEA">
      <w:pPr>
        <w:pStyle w:val="NormalWeb"/>
        <w:jc w:val="both"/>
        <w:rPr>
          <w:sz w:val="26"/>
          <w:szCs w:val="26"/>
        </w:rPr>
      </w:pPr>
      <w:r w:rsidRPr="00CE4DEA">
        <w:rPr>
          <w:rStyle w:val="Strong"/>
          <w:sz w:val="26"/>
          <w:szCs w:val="26"/>
        </w:rPr>
        <w:t>&gt;&gt;&gt;</w:t>
      </w:r>
      <w:r w:rsidRPr="00CE4DEA">
        <w:rPr>
          <w:sz w:val="26"/>
          <w:szCs w:val="26"/>
        </w:rPr>
        <w:t xml:space="preserve">Tuyển chọn văn mẫu </w:t>
      </w:r>
      <w:hyperlink r:id="rId8" w:history="1">
        <w:r w:rsidRPr="00CE4DEA">
          <w:rPr>
            <w:rStyle w:val="Hyperlink"/>
            <w:b/>
            <w:bCs/>
            <w:sz w:val="26"/>
            <w:szCs w:val="26"/>
          </w:rPr>
          <w:t>tả cây hoa đào ngày tết quê em</w:t>
        </w:r>
      </w:hyperlink>
      <w:r w:rsidRPr="00CE4DEA">
        <w:rPr>
          <w:sz w:val="26"/>
          <w:szCs w:val="26"/>
        </w:rPr>
        <w:t xml:space="preserve"> hay nhất</w:t>
      </w:r>
    </w:p>
    <w:p w:rsidR="00CE4DEA" w:rsidRPr="00CE4DEA" w:rsidRDefault="00CE4DEA" w:rsidP="00CE4DEA">
      <w:pPr>
        <w:pStyle w:val="Heading3"/>
        <w:jc w:val="both"/>
        <w:rPr>
          <w:sz w:val="26"/>
          <w:szCs w:val="26"/>
        </w:rPr>
      </w:pPr>
      <w:r w:rsidRPr="00CE4DEA">
        <w:rPr>
          <w:sz w:val="26"/>
          <w:szCs w:val="26"/>
        </w:rPr>
        <w:t>Bài văn tả Cây hoa hồng bạch ngát hương</w:t>
      </w:r>
    </w:p>
    <w:p w:rsidR="00CE4DEA" w:rsidRPr="00CE4DEA" w:rsidRDefault="00CE4DEA" w:rsidP="00CE4DEA">
      <w:pPr>
        <w:pStyle w:val="NormalWeb"/>
        <w:jc w:val="both"/>
        <w:rPr>
          <w:sz w:val="26"/>
          <w:szCs w:val="26"/>
        </w:rPr>
      </w:pPr>
      <w:r w:rsidRPr="00CE4DEA">
        <w:rPr>
          <w:sz w:val="26"/>
          <w:szCs w:val="26"/>
        </w:rPr>
        <w:t>Khi nhắc tới hoa hồng, ai cũng sẽ nghĩ ngay tới sắc thắm của những đoá hồng nhung. Màu đỏ nhung vừa sặc sỡ vừa sang trọng. Nhưng em lại thích những bông hoa hồng bạch tinh khôi của bà trồng nơi góc sân nhà em.</w:t>
      </w:r>
    </w:p>
    <w:p w:rsidR="00CE4DEA" w:rsidRPr="00CE4DEA" w:rsidRDefault="00CE4DEA" w:rsidP="00CE4DEA">
      <w:pPr>
        <w:pStyle w:val="NormalWeb"/>
        <w:jc w:val="both"/>
        <w:rPr>
          <w:sz w:val="26"/>
          <w:szCs w:val="26"/>
        </w:rPr>
      </w:pPr>
      <w:r w:rsidRPr="00CE4DEA">
        <w:rPr>
          <w:sz w:val="26"/>
          <w:szCs w:val="26"/>
        </w:rPr>
        <w:t>Cây hoa hồng bạch được bà trồng khi mẹ mới về nhà ông bà nội. Bà nói với mẹ, hoa hồng bạch làm thuốc ho cho trẻ nhỏ, mẹ có bầu em nên bà trồng một cây để phòng làm thuốc cho em.</w:t>
      </w:r>
    </w:p>
    <w:p w:rsidR="00CE4DEA" w:rsidRPr="00CE4DEA" w:rsidRDefault="00CE4DEA" w:rsidP="00CE4DEA">
      <w:pPr>
        <w:pStyle w:val="NormalWeb"/>
        <w:jc w:val="both"/>
        <w:rPr>
          <w:sz w:val="26"/>
          <w:szCs w:val="26"/>
        </w:rPr>
      </w:pPr>
      <w:r w:rsidRPr="00CE4DEA">
        <w:rPr>
          <w:sz w:val="26"/>
          <w:szCs w:val="26"/>
        </w:rPr>
        <w:t>Giờ đây cây hoa hồng đã lớn và cao ngang đầu người lớn. Tán cây xoè ra ôm lấy một sân nhà em thật tươi tốt. Cũng vì vậy mà bố và ông nội đã làm một hàng rào bằng gỗ và dây thép để cành cây không bị đổ, gãy ra sân.</w:t>
      </w:r>
    </w:p>
    <w:p w:rsidR="00CE4DEA" w:rsidRPr="00CE4DEA" w:rsidRDefault="00CE4DEA" w:rsidP="00CE4DEA">
      <w:pPr>
        <w:pStyle w:val="NormalWeb"/>
        <w:jc w:val="both"/>
        <w:rPr>
          <w:sz w:val="26"/>
          <w:szCs w:val="26"/>
        </w:rPr>
      </w:pPr>
      <w:r w:rsidRPr="00CE4DEA">
        <w:rPr>
          <w:sz w:val="26"/>
          <w:szCs w:val="26"/>
        </w:rPr>
        <w:lastRenderedPageBreak/>
        <w:t>Cây hoa hồng bạch có gốc to bằng hai ngón tay của em. Từ gốc của cây chia thành ba nhánh thân nhỏ hơn cỡ bằng ngón tay cái của em. Thân cây màu nâu, hơi xù xì. Phần thân cây già không có nhiều gai, nhưng lên dần phía trên các thân non thì gai của cây hoa hồng mọc chi chít. Những chiếc gai to bè, sắc nhọn đua ra như để bảo vệ nguồn dinh dưỡng tinh tuý nhất đang chảy trong huyết mạch.  Lá cây hồng bạch có hình tròn và nhọn ở đầu là. Viền lá có các răng cưa nhỏ. Lá hồng bạch có màu xanh nhạt hơn so với các giống hoa hồng khác. Khi lá già thì ngả màu lam vàng. </w:t>
      </w:r>
    </w:p>
    <w:p w:rsidR="00CE4DEA" w:rsidRPr="00CE4DEA" w:rsidRDefault="00CE4DEA" w:rsidP="00CE4DEA">
      <w:pPr>
        <w:pStyle w:val="NormalWeb"/>
        <w:jc w:val="both"/>
        <w:rPr>
          <w:sz w:val="26"/>
          <w:szCs w:val="26"/>
        </w:rPr>
      </w:pPr>
      <w:r w:rsidRPr="00CE4DEA">
        <w:rPr>
          <w:sz w:val="26"/>
          <w:szCs w:val="26"/>
        </w:rPr>
        <w:t>Điều em yêu thích nhất ở cây hoa hồng bạch chính là những bông hoa trắng tinh, thuần khiết mà thơm nhẹ nhàng, thanh tao. Ai đã ngửi qua hương hoa hồng bạch chắc chắn không thể quên. Cuống hoa hồng bạch nhỏ màu xanh nõn, viền đài hoa có sắc xanh đậm hơn. Cánh hoa hồng bạch tròn, to hơn các loại hoa hồng khác. Bông hồng bạch nhà em lúc nở to nhất còn to hơn bàn tay của em. Phía trong bông hoa là những nhị và nhuỵ hoa nhỏ xíu như tơ và trên đầu nhị có những phấn vàng lốm đốm. </w:t>
      </w:r>
    </w:p>
    <w:p w:rsidR="00CE4DEA" w:rsidRPr="00CE4DEA" w:rsidRDefault="00CE4DEA" w:rsidP="00CE4DEA">
      <w:pPr>
        <w:pStyle w:val="NormalWeb"/>
        <w:jc w:val="both"/>
        <w:rPr>
          <w:sz w:val="26"/>
          <w:szCs w:val="26"/>
        </w:rPr>
      </w:pPr>
      <w:r w:rsidRPr="00CE4DEA">
        <w:rPr>
          <w:sz w:val="26"/>
          <w:szCs w:val="26"/>
        </w:rPr>
        <w:t>Vào mùa hè, khi hoa hồng bạch nở rộ, bà hoặc mẹ thường cắt những chùm hoa để cắm trong phòng khách hoặc phòng bếp nhà em. Ngoài tác dụng để trang trí cho gia đình, thỉnh thoảng khi em bị ho, bà thường hái một vài bông rồi chưng cánh hoa với quất và đường phèn cho em uống. Khi uống nước đó, em thấy cổ họng rất thơm và dịu lại, cơn ho của em đỡ hẳn.</w:t>
      </w:r>
    </w:p>
    <w:p w:rsidR="00CE4DEA" w:rsidRPr="00CE4DEA" w:rsidRDefault="00CE4DEA" w:rsidP="00CE4DEA">
      <w:pPr>
        <w:pStyle w:val="NormalWeb"/>
        <w:jc w:val="both"/>
        <w:rPr>
          <w:sz w:val="26"/>
          <w:szCs w:val="26"/>
        </w:rPr>
      </w:pPr>
      <w:r w:rsidRPr="00CE4DEA">
        <w:rPr>
          <w:sz w:val="26"/>
          <w:szCs w:val="26"/>
        </w:rPr>
        <w:t>Cây hoa hồng không chỉ là cây hoa tô điểm cho sân nhà, cây hoa còn là những tình yêu, sự quan tâm của cả nhà dành cho nhau. Vì vậy em vô cùng yêu quý cây hoa hồng bạch nhà em. Em sẽ luôn chăm sóc cây hoa hồng thật tốt để cây sống thật lâu, thật khoẻ.</w:t>
      </w:r>
    </w:p>
    <w:p w:rsidR="00CE4DEA" w:rsidRPr="00CE4DEA" w:rsidRDefault="00CE4DEA" w:rsidP="00CE4DEA">
      <w:pPr>
        <w:pStyle w:val="Heading3"/>
        <w:jc w:val="both"/>
        <w:rPr>
          <w:sz w:val="26"/>
          <w:szCs w:val="26"/>
        </w:rPr>
      </w:pPr>
      <w:r w:rsidRPr="00CE4DEA">
        <w:rPr>
          <w:sz w:val="26"/>
          <w:szCs w:val="26"/>
        </w:rPr>
        <w:t>Hoa hồng - loài hoa đặc biệt trong lòng em</w:t>
      </w:r>
    </w:p>
    <w:p w:rsidR="00CE4DEA" w:rsidRPr="00CE4DEA" w:rsidRDefault="00CE4DEA" w:rsidP="00CE4DEA">
      <w:pPr>
        <w:pStyle w:val="NormalWeb"/>
        <w:jc w:val="both"/>
        <w:rPr>
          <w:sz w:val="26"/>
          <w:szCs w:val="26"/>
        </w:rPr>
      </w:pPr>
      <w:r w:rsidRPr="00CE4DEA">
        <w:rPr>
          <w:sz w:val="26"/>
          <w:szCs w:val="26"/>
        </w:rPr>
        <w:t>     Ai cũng có cho riêng mình một loài hoa yêu thích. Chắc chắn sẽ có nhiều câu trả lời khác nhau, nhưng riêng em, loài hoa đó rất đặc biệt: đó là loài hoa hồng.</w:t>
      </w:r>
    </w:p>
    <w:p w:rsidR="00CE4DEA" w:rsidRPr="00CE4DEA" w:rsidRDefault="00CE4DEA" w:rsidP="00CE4DEA">
      <w:pPr>
        <w:pStyle w:val="NormalWeb"/>
        <w:jc w:val="both"/>
        <w:rPr>
          <w:sz w:val="26"/>
          <w:szCs w:val="26"/>
        </w:rPr>
      </w:pPr>
      <w:r w:rsidRPr="00CE4DEA">
        <w:rPr>
          <w:sz w:val="26"/>
          <w:szCs w:val="26"/>
        </w:rPr>
        <w:t>     Lúc trước mẹ mang về một chậu hoa và trồng trước hiên nhà. Nghe mẹ kể mới biết đây là hồng nhung và là nữ hoàng của các loài hoa. Cứ mỗi sáng sớm, đặc biệt khi trời se lạnh cộng thêm ánh nắng ban mai từ mặt trời tỏa xuống. Những hạt sương long lanh đọng lại trên lá trông thật đẹp, thật lung linh. Càng tô điểm cho vẻ thuần khiết, đỏ thẩm của hoa. Những cánh hoa chĩa ra đỏ thẩm, thật mịn màng, thật mỏng manh. Các cánh hoa được xếp tầng lên nhau, càng vào lớp trong cánh hoa càng nhỏ và mỏng, quấn chặt lấy phần nhị hoa. Đầu nhị hoa thường có màu vàng nhạt. Mùi hương lan tỏa ra từ đó thật nhẹ nhàng, say đắm bất kì ai. Đầu nhị hoa có chút phấn trắng, hằng ngày đều có ong bướm ghé thăm. Thân hoa thì nhỏ xíu chỉ bằng chiếc đũa thôi nhưng rất cứng cáp, xung quanh còn có gai nhọn như lớp vũ khí bảo vệ cuối cùng. Điểm tô trên thân là những chiếc lá xanh biết, ram ráp xung quanh thân, ở mép lá có hình răng cưa. Từ trên nhìn xuống, hồng nhung có vài bông thôi nhưng đẹp lạ kì. Những bông hoa đua nhau khoe sắc, có những bông chỉ mới là nụ nhỏ nhìn chẳng khác gì những ngọn nến đang lung linh trong gió, em cứ nhìn ngắm mãi mà không thấy chán, cảm thấy yêu hoa vô cùng.</w:t>
      </w:r>
    </w:p>
    <w:p w:rsidR="00CE4DEA" w:rsidRPr="00CE4DEA" w:rsidRDefault="00CE4DEA" w:rsidP="00CE4DEA">
      <w:pPr>
        <w:pStyle w:val="NormalWeb"/>
        <w:jc w:val="both"/>
        <w:rPr>
          <w:sz w:val="26"/>
          <w:szCs w:val="26"/>
        </w:rPr>
      </w:pPr>
      <w:r w:rsidRPr="00CE4DEA">
        <w:rPr>
          <w:sz w:val="26"/>
          <w:szCs w:val="26"/>
        </w:rPr>
        <w:t>      Hoa hồng là loài cây em thích nhất. Mỗi sáng và tối em đều chăm sóc nó. Cái đẹp luôn đi với nỗi đau cũng giống như hồng có gai vậy. Thật đẹp nhưng cũng dễ tổn thương.</w:t>
      </w:r>
    </w:p>
    <w:p w:rsidR="00CE4DEA" w:rsidRPr="00CE4DEA" w:rsidRDefault="00CE4DEA" w:rsidP="00CE4DEA">
      <w:pPr>
        <w:pStyle w:val="Heading3"/>
        <w:jc w:val="both"/>
        <w:rPr>
          <w:sz w:val="26"/>
          <w:szCs w:val="26"/>
        </w:rPr>
      </w:pPr>
      <w:r w:rsidRPr="00CE4DEA">
        <w:rPr>
          <w:sz w:val="26"/>
          <w:szCs w:val="26"/>
        </w:rPr>
        <w:lastRenderedPageBreak/>
        <w:t>Văn tả Cây hoa hồng của mẹ</w:t>
      </w:r>
    </w:p>
    <w:p w:rsidR="00CE4DEA" w:rsidRPr="00CE4DEA" w:rsidRDefault="00CE4DEA" w:rsidP="00CE4DEA">
      <w:pPr>
        <w:pStyle w:val="NormalWeb"/>
        <w:jc w:val="both"/>
        <w:rPr>
          <w:sz w:val="26"/>
          <w:szCs w:val="26"/>
        </w:rPr>
      </w:pPr>
      <w:r w:rsidRPr="00CE4DEA">
        <w:rPr>
          <w:sz w:val="26"/>
          <w:szCs w:val="26"/>
        </w:rPr>
        <w:t>Nhà em ở mặt phố nên không có vườn nhưng khi tới thăm làng hoa Ngọc Hà, mẹ em đã mua một cây hoa hồng nhung rất đẹp, để trồng ở lan can trước cửa phòng của em.</w:t>
      </w:r>
    </w:p>
    <w:p w:rsidR="00CE4DEA" w:rsidRPr="00CE4DEA" w:rsidRDefault="00CE4DEA" w:rsidP="00CE4DEA">
      <w:pPr>
        <w:pStyle w:val="NormalWeb"/>
        <w:jc w:val="both"/>
        <w:rPr>
          <w:sz w:val="26"/>
          <w:szCs w:val="26"/>
        </w:rPr>
      </w:pPr>
      <w:r w:rsidRPr="00CE4DEA">
        <w:rPr>
          <w:sz w:val="26"/>
          <w:szCs w:val="26"/>
        </w:rPr>
        <w:t>Ôi chao! Cây hoa hồng nhung mới đẹp làm sao! Cây chỉ cao bằng một cậu bé hai, ba tuổi mà thôi! Thân cây mảnh mai, yêu kiều nhưng chi chít là những chiếc gai sắc nhọn, như là chàng hoàng tử đang bảo vệ nàng công chúa. Cành cây nhỏ nhắn thì đang đón những tia nắng vàng rực rỡ. Trên những cành cây đó thì có rất nhiều lá. Những chiếc lá đó được trang trí rất đẹp, đó là đường gân và viền răng cưa đấy! Mỗi khi chị gió bay đến thì những chiếc lá đó lại rung rinh như khẽ chào chị. Mới chiều hôm qua, cây còn lấm tấm nụ. Thế mà hôm nay cây đã đua nhau nở hoa đỏ thắm, mà cánh hoa thì mịn nàng. Bên trong những cánh hoa đó toả ra hương thơm quyến rũ những chú ong làm mật cho đời và những chị bướm tinh nghịch.</w:t>
      </w:r>
    </w:p>
    <w:p w:rsidR="00CE4DEA" w:rsidRPr="00CE4DEA" w:rsidRDefault="00CE4DEA" w:rsidP="00CE4DEA">
      <w:pPr>
        <w:pStyle w:val="NormalWeb"/>
        <w:jc w:val="both"/>
        <w:rPr>
          <w:sz w:val="26"/>
          <w:szCs w:val="26"/>
        </w:rPr>
      </w:pPr>
      <w:r w:rsidRPr="00CE4DEA">
        <w:rPr>
          <w:sz w:val="26"/>
          <w:szCs w:val="26"/>
        </w:rPr>
        <w:t>Những hôm đi học về, em thường đến bên cây để tưới nước và bắt sâu cho cây. Cây hoa khẽ ngả mình như để cảm ơn em. Ôi thật hạnh phúc biết bao! Em rất yêu quý cây hoa hồng nhung này và em sẽ mãi yêu quý cây hoa hồng nhung.</w:t>
      </w:r>
    </w:p>
    <w:p w:rsidR="00CE4DEA" w:rsidRPr="00CE4DEA" w:rsidRDefault="00CE4DEA" w:rsidP="00CE4DEA">
      <w:pPr>
        <w:pStyle w:val="NormalWeb"/>
        <w:jc w:val="both"/>
        <w:rPr>
          <w:sz w:val="26"/>
          <w:szCs w:val="26"/>
        </w:rPr>
      </w:pPr>
      <w:r w:rsidRPr="00CE4DEA">
        <w:rPr>
          <w:sz w:val="26"/>
          <w:szCs w:val="26"/>
        </w:rPr>
        <w:t>(Tác giả Nguyễn Minh Anh - Hà Nội)</w:t>
      </w:r>
    </w:p>
    <w:p w:rsidR="00CE4DEA" w:rsidRPr="00CE4DEA" w:rsidRDefault="00CE4DEA" w:rsidP="00CE4DEA">
      <w:pPr>
        <w:pStyle w:val="Heading3"/>
        <w:jc w:val="both"/>
        <w:rPr>
          <w:sz w:val="26"/>
          <w:szCs w:val="26"/>
        </w:rPr>
      </w:pPr>
      <w:r w:rsidRPr="00CE4DEA">
        <w:rPr>
          <w:sz w:val="26"/>
          <w:szCs w:val="26"/>
        </w:rPr>
        <w:t>Bài văn tả Cây hoa hồng trong vườn nhà ông</w:t>
      </w:r>
      <w:r>
        <w:rPr>
          <w:sz w:val="26"/>
          <w:szCs w:val="26"/>
        </w:rPr>
        <w:t xml:space="preserve"> </w:t>
      </w:r>
      <w:r w:rsidRPr="00CE4DEA">
        <w:rPr>
          <w:sz w:val="26"/>
          <w:szCs w:val="26"/>
        </w:rPr>
        <w:t>- siêu ngắn</w:t>
      </w:r>
    </w:p>
    <w:p w:rsidR="00CE4DEA" w:rsidRPr="00CE4DEA" w:rsidRDefault="00CE4DEA" w:rsidP="00CE4DEA">
      <w:pPr>
        <w:pStyle w:val="NormalWeb"/>
        <w:jc w:val="both"/>
        <w:rPr>
          <w:sz w:val="26"/>
          <w:szCs w:val="26"/>
        </w:rPr>
      </w:pPr>
      <w:r w:rsidRPr="00CE4DEA">
        <w:rPr>
          <w:sz w:val="26"/>
          <w:szCs w:val="26"/>
        </w:rPr>
        <w:t>Ở vườn nhà ông em trồng một số cây như cúc, phong lan, lay ơn…Nhưng em thích nhất cây hồng nhung. Cây này được trồng từ hồi em còn bé xíu.</w:t>
      </w:r>
    </w:p>
    <w:p w:rsidR="00CE4DEA" w:rsidRPr="00CE4DEA" w:rsidRDefault="00CE4DEA" w:rsidP="00CE4DEA">
      <w:pPr>
        <w:pStyle w:val="NormalWeb"/>
        <w:jc w:val="both"/>
        <w:rPr>
          <w:sz w:val="26"/>
          <w:szCs w:val="26"/>
        </w:rPr>
      </w:pPr>
      <w:r w:rsidRPr="00CE4DEA">
        <w:rPr>
          <w:sz w:val="26"/>
          <w:szCs w:val="26"/>
        </w:rPr>
        <w:t>Nhìn cô nàng hồng nhung đứng giữa các bạn của mình trông thật kiêu hãnh. Thân cây thanh mảnh, màu nâu, là loại cây gai to và sắc. Cành cây vươn ra những cánh tay đón lấy ánh nắng ban mai, uống những giọt sương long lanh và không khí trong lành, mát mẻ của mùa xuân. Những chiếc là màu xanh thẫm được tô điểm đường gân và viền răng cưa nổi bật. Còn các bông hoa thì thật tuyệt vời, không còn chê vào đâu được. Những đì hoa xanh mỡ màng kia có thể đỡ được cô tiên nữ xinh đẹp và lộng lẫy đó. Cánh hoa đỏ và mịn đan xen thành từng lớp. Các lớp hoa ở trong khum khum úp vào che chở cho nhị hoa yếu ớt. Cạnh một bông hoa đã nở là một nụ hoa chờ ngày phô sắc, toả hương. Ngày ngày, ong bướm rập rờn bên cây hoa. Mõi khi chị gió bay qua là hồng nhung lại nghiêng người như để chúc chị một ngày tốt đẹp.</w:t>
      </w:r>
    </w:p>
    <w:p w:rsidR="00CE4DEA" w:rsidRPr="00CE4DEA" w:rsidRDefault="00CE4DEA" w:rsidP="00CE4DEA">
      <w:pPr>
        <w:pStyle w:val="NormalWeb"/>
        <w:jc w:val="both"/>
        <w:rPr>
          <w:sz w:val="26"/>
          <w:szCs w:val="26"/>
        </w:rPr>
      </w:pPr>
      <w:r w:rsidRPr="00CE4DEA">
        <w:rPr>
          <w:sz w:val="26"/>
          <w:szCs w:val="26"/>
        </w:rPr>
        <w:t>Hàng ngày em chăm sóc cây rất chu đáo. Em coi cây như một người bạn của em. Mỗi khi đên mùa xuân, hoa hồng lại là một nữ hoàng trong thế giới loài hoa.</w:t>
      </w:r>
    </w:p>
    <w:p w:rsidR="00CE4DEA" w:rsidRPr="00CE4DEA" w:rsidRDefault="00CE4DEA" w:rsidP="00CE4DEA">
      <w:pPr>
        <w:pStyle w:val="NormalWeb"/>
        <w:jc w:val="right"/>
        <w:rPr>
          <w:sz w:val="26"/>
          <w:szCs w:val="26"/>
        </w:rPr>
      </w:pPr>
      <w:r w:rsidRPr="00CE4DEA">
        <w:rPr>
          <w:sz w:val="26"/>
          <w:szCs w:val="26"/>
        </w:rPr>
        <w:t>(Tác giả: Lê Duy Thái - Hà Nam)</w:t>
      </w:r>
    </w:p>
    <w:p w:rsidR="00CE4DEA" w:rsidRPr="00CE4DEA" w:rsidRDefault="00CE4DEA" w:rsidP="00CE4DEA">
      <w:pPr>
        <w:pStyle w:val="NormalWeb"/>
        <w:jc w:val="both"/>
        <w:rPr>
          <w:sz w:val="26"/>
          <w:szCs w:val="26"/>
        </w:rPr>
      </w:pPr>
      <w:r w:rsidRPr="00CE4DEA">
        <w:rPr>
          <w:rStyle w:val="Emphasis"/>
          <w:sz w:val="26"/>
          <w:szCs w:val="26"/>
        </w:rPr>
        <w:t>--------------------------------------------------------------------</w:t>
      </w:r>
    </w:p>
    <w:p w:rsidR="00CE4DEA" w:rsidRPr="00CE4DEA" w:rsidRDefault="00CE4DEA" w:rsidP="00CE4DEA">
      <w:pPr>
        <w:pStyle w:val="NormalWeb"/>
        <w:jc w:val="both"/>
        <w:rPr>
          <w:sz w:val="26"/>
          <w:szCs w:val="26"/>
        </w:rPr>
      </w:pPr>
      <w:r w:rsidRPr="00CE4DEA">
        <w:rPr>
          <w:sz w:val="26"/>
          <w:szCs w:val="26"/>
        </w:rPr>
        <w:t xml:space="preserve">Với phần dàn ý hướng dẫn làm bài cùng những </w:t>
      </w:r>
      <w:r w:rsidRPr="00CE4DEA">
        <w:rPr>
          <w:rStyle w:val="Strong"/>
          <w:sz w:val="26"/>
          <w:szCs w:val="26"/>
        </w:rPr>
        <w:t>bài văn tả cây hoa hồng lớp 4</w:t>
      </w:r>
      <w:r w:rsidRPr="00CE4DEA">
        <w:rPr>
          <w:sz w:val="26"/>
          <w:szCs w:val="26"/>
        </w:rPr>
        <w:t xml:space="preserve"> đặc sắc nhất, kho tài liệu </w:t>
      </w:r>
      <w:hyperlink r:id="rId9" w:tgtFrame="_blank" w:tooltip="Những bài văn mẫu hay lớp 4" w:history="1">
        <w:r w:rsidRPr="00CE4DEA">
          <w:rPr>
            <w:rStyle w:val="Strong"/>
            <w:i/>
            <w:iCs/>
            <w:color w:val="0000FF"/>
            <w:sz w:val="26"/>
            <w:szCs w:val="26"/>
            <w:u w:val="single"/>
          </w:rPr>
          <w:t>văn mẫu lớp 4</w:t>
        </w:r>
      </w:hyperlink>
      <w:r w:rsidRPr="00CE4DEA">
        <w:rPr>
          <w:sz w:val="26"/>
          <w:szCs w:val="26"/>
        </w:rPr>
        <w:t xml:space="preserve"> của Đọc tài liệu hi vọng sẽ giúp ích các em học sinh trong việc học Tập làm văn được dễ dàng hơn.</w:t>
      </w:r>
    </w:p>
    <w:p w:rsidR="009F6805" w:rsidRPr="00CE4DEA" w:rsidRDefault="009F6805" w:rsidP="00CE4DEA">
      <w:pPr>
        <w:jc w:val="both"/>
        <w:rPr>
          <w:rFonts w:ascii="Times New Roman" w:hAnsi="Times New Roman" w:cs="Times New Roman"/>
          <w:sz w:val="26"/>
          <w:szCs w:val="26"/>
        </w:rPr>
      </w:pPr>
    </w:p>
    <w:sectPr w:rsidR="009F6805" w:rsidRPr="00CE4DEA" w:rsidSect="00CE4DE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77203"/>
    <w:multiLevelType w:val="multilevel"/>
    <w:tmpl w:val="5B0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F6CCA"/>
    <w:multiLevelType w:val="multilevel"/>
    <w:tmpl w:val="861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C6E3A"/>
    <w:multiLevelType w:val="multilevel"/>
    <w:tmpl w:val="0C5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30C94"/>
    <w:multiLevelType w:val="multilevel"/>
    <w:tmpl w:val="6A6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082C59"/>
    <w:multiLevelType w:val="multilevel"/>
    <w:tmpl w:val="234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155E6"/>
    <w:multiLevelType w:val="multilevel"/>
    <w:tmpl w:val="4F7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F618E"/>
    <w:multiLevelType w:val="multilevel"/>
    <w:tmpl w:val="AA3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722CF"/>
    <w:multiLevelType w:val="multilevel"/>
    <w:tmpl w:val="144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64ABF"/>
    <w:multiLevelType w:val="multilevel"/>
    <w:tmpl w:val="A18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C7BF8"/>
    <w:multiLevelType w:val="multilevel"/>
    <w:tmpl w:val="5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10847"/>
    <w:multiLevelType w:val="multilevel"/>
    <w:tmpl w:val="632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0302D"/>
    <w:multiLevelType w:val="multilevel"/>
    <w:tmpl w:val="DCC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6"/>
  </w:num>
  <w:num w:numId="5">
    <w:abstractNumId w:val="13"/>
  </w:num>
  <w:num w:numId="6">
    <w:abstractNumId w:val="6"/>
  </w:num>
  <w:num w:numId="7">
    <w:abstractNumId w:val="9"/>
  </w:num>
  <w:num w:numId="8">
    <w:abstractNumId w:val="22"/>
  </w:num>
  <w:num w:numId="9">
    <w:abstractNumId w:val="11"/>
  </w:num>
  <w:num w:numId="10">
    <w:abstractNumId w:val="8"/>
  </w:num>
  <w:num w:numId="11">
    <w:abstractNumId w:val="14"/>
  </w:num>
  <w:num w:numId="12">
    <w:abstractNumId w:val="18"/>
  </w:num>
  <w:num w:numId="13">
    <w:abstractNumId w:val="36"/>
  </w:num>
  <w:num w:numId="14">
    <w:abstractNumId w:val="19"/>
  </w:num>
  <w:num w:numId="15">
    <w:abstractNumId w:val="1"/>
  </w:num>
  <w:num w:numId="16">
    <w:abstractNumId w:val="34"/>
  </w:num>
  <w:num w:numId="17">
    <w:abstractNumId w:val="25"/>
  </w:num>
  <w:num w:numId="18">
    <w:abstractNumId w:val="29"/>
  </w:num>
  <w:num w:numId="19">
    <w:abstractNumId w:val="26"/>
  </w:num>
  <w:num w:numId="20">
    <w:abstractNumId w:val="21"/>
  </w:num>
  <w:num w:numId="21">
    <w:abstractNumId w:val="10"/>
  </w:num>
  <w:num w:numId="22">
    <w:abstractNumId w:val="0"/>
  </w:num>
  <w:num w:numId="23">
    <w:abstractNumId w:val="3"/>
  </w:num>
  <w:num w:numId="24">
    <w:abstractNumId w:val="23"/>
  </w:num>
  <w:num w:numId="25">
    <w:abstractNumId w:val="31"/>
  </w:num>
  <w:num w:numId="26">
    <w:abstractNumId w:val="32"/>
  </w:num>
  <w:num w:numId="27">
    <w:abstractNumId w:val="33"/>
  </w:num>
  <w:num w:numId="28">
    <w:abstractNumId w:val="24"/>
  </w:num>
  <w:num w:numId="29">
    <w:abstractNumId w:val="17"/>
  </w:num>
  <w:num w:numId="30">
    <w:abstractNumId w:val="28"/>
  </w:num>
  <w:num w:numId="31">
    <w:abstractNumId w:val="15"/>
  </w:num>
  <w:num w:numId="32">
    <w:abstractNumId w:val="20"/>
  </w:num>
  <w:num w:numId="33">
    <w:abstractNumId w:val="27"/>
  </w:num>
  <w:num w:numId="34">
    <w:abstractNumId w:val="30"/>
  </w:num>
  <w:num w:numId="35">
    <w:abstractNumId w:val="35"/>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257E40"/>
    <w:rsid w:val="00303E44"/>
    <w:rsid w:val="003308F8"/>
    <w:rsid w:val="003531F9"/>
    <w:rsid w:val="003E381F"/>
    <w:rsid w:val="003F38D3"/>
    <w:rsid w:val="00480615"/>
    <w:rsid w:val="0049290D"/>
    <w:rsid w:val="00655D43"/>
    <w:rsid w:val="00673D0E"/>
    <w:rsid w:val="006B0236"/>
    <w:rsid w:val="00726215"/>
    <w:rsid w:val="007B6BE6"/>
    <w:rsid w:val="007E1E63"/>
    <w:rsid w:val="00937085"/>
    <w:rsid w:val="009F6805"/>
    <w:rsid w:val="00A946B5"/>
    <w:rsid w:val="00B24773"/>
    <w:rsid w:val="00B719CF"/>
    <w:rsid w:val="00BB13FC"/>
    <w:rsid w:val="00BF5A69"/>
    <w:rsid w:val="00C506F2"/>
    <w:rsid w:val="00CE4DEA"/>
    <w:rsid w:val="00D53EF8"/>
    <w:rsid w:val="00E745A6"/>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156577287">
      <w:bodyDiv w:val="1"/>
      <w:marLeft w:val="0"/>
      <w:marRight w:val="0"/>
      <w:marTop w:val="0"/>
      <w:marBottom w:val="0"/>
      <w:divBdr>
        <w:top w:val="none" w:sz="0" w:space="0" w:color="auto"/>
        <w:left w:val="none" w:sz="0" w:space="0" w:color="auto"/>
        <w:bottom w:val="none" w:sz="0" w:space="0" w:color="auto"/>
        <w:right w:val="none" w:sz="0" w:space="0" w:color="auto"/>
      </w:divBdr>
      <w:divsChild>
        <w:div w:id="1731610237">
          <w:marLeft w:val="0"/>
          <w:marRight w:val="0"/>
          <w:marTop w:val="0"/>
          <w:marBottom w:val="0"/>
          <w:divBdr>
            <w:top w:val="none" w:sz="0" w:space="0" w:color="auto"/>
            <w:left w:val="none" w:sz="0" w:space="0" w:color="auto"/>
            <w:bottom w:val="none" w:sz="0" w:space="0" w:color="auto"/>
            <w:right w:val="none" w:sz="0" w:space="0" w:color="auto"/>
          </w:divBdr>
          <w:divsChild>
            <w:div w:id="234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936252423">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177354879">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et-van-ta-cay-hoa-dao-ngay-tet-van-mau-lop-4" TargetMode="External"/><Relationship Id="rId3" Type="http://schemas.openxmlformats.org/officeDocument/2006/relationships/settings" Target="settings.xml"/><Relationship Id="rId7" Type="http://schemas.openxmlformats.org/officeDocument/2006/relationships/hyperlink" Target="https://doctailieu.com/viet-van-ta-cay-hoa-mai-van-mau-lo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iet-van-ta-cay-phuong-vi-van-mau-lop-4" TargetMode="External"/><Relationship Id="rId11" Type="http://schemas.openxmlformats.org/officeDocument/2006/relationships/theme" Target="theme/theme1.xml"/><Relationship Id="rId5" Type="http://schemas.openxmlformats.org/officeDocument/2006/relationships/hyperlink" Target="https://doctailieu.com/van-ta-cay-coi-c121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van-mau-4-c4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2021-12-10T03:18:00Z</cp:lastPrinted>
  <dcterms:created xsi:type="dcterms:W3CDTF">2021-12-10T04:47:00Z</dcterms:created>
  <dcterms:modified xsi:type="dcterms:W3CDTF">2021-12-10T04:47:00Z</dcterms:modified>
</cp:coreProperties>
</file>