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8" w:rsidRDefault="008F23E8" w:rsidP="008F23E8">
      <w:pPr>
        <w:pStyle w:val="NormalWeb"/>
      </w:pPr>
      <w:r>
        <w:t>Cùng Đọc tài liệu trả lời câu hỏi b trang 44 sách giáo khoa Ngữ Văn 6 tập 1 Cánh Diều nằm trong nội dung bài </w:t>
      </w:r>
      <w:hyperlink r:id="rId7" w:tooltip="Soạn bài Tập làm thơ lục bát sách Cánh Diều" w:history="1">
        <w:r>
          <w:rPr>
            <w:rStyle w:val="Hyperlink"/>
          </w:rPr>
          <w:t>Soạn bài Tập làm thơ lục bát sách Cánh Diều</w:t>
        </w:r>
      </w:hyperlink>
      <w:r>
        <w:t> với yêu cầu: Viết một bài thơ lục bát (ngắn dài tùy ý) về cha, mẹ, ông, bà hoặc thầy, cô giáo.</w:t>
      </w:r>
    </w:p>
    <w:p w:rsidR="008F23E8" w:rsidRDefault="008F23E8" w:rsidP="008F23E8">
      <w:pPr>
        <w:pStyle w:val="NormalWeb"/>
      </w:pPr>
      <w:r>
        <w:rPr>
          <w:rStyle w:val="Strong"/>
        </w:rPr>
        <w:t>Câu hỏi</w:t>
      </w:r>
    </w:p>
    <w:p w:rsidR="008F23E8" w:rsidRDefault="008F23E8" w:rsidP="008F23E8">
      <w:pPr>
        <w:pStyle w:val="NormalWeb"/>
      </w:pPr>
      <w:r>
        <w:t>Viết một bài thơ lục bát (ngắn dài tùy ý) về cha, mẹ, ông, bà hoặc thầy, cô giáo.</w:t>
      </w:r>
    </w:p>
    <w:p w:rsidR="008F23E8" w:rsidRDefault="008F23E8" w:rsidP="008F23E8">
      <w:pPr>
        <w:pStyle w:val="NormalWeb"/>
      </w:pPr>
      <w:r>
        <w:rPr>
          <w:rStyle w:val="Strong"/>
        </w:rPr>
        <w:t>Trả lời câu hỏi b trang 44 sgk Ngữ Văn 6 tập 1 Cánh Diều</w:t>
      </w:r>
    </w:p>
    <w:p w:rsidR="008F23E8" w:rsidRDefault="008F23E8" w:rsidP="008F23E8">
      <w:pPr>
        <w:pStyle w:val="NormalWeb"/>
      </w:pPr>
      <w:r>
        <w:t>- Bài thơ lục bát về mẹ:</w:t>
      </w:r>
    </w:p>
    <w:p w:rsidR="008F23E8" w:rsidRDefault="008F23E8" w:rsidP="008F23E8">
      <w:pPr>
        <w:pStyle w:val="NormalWeb"/>
        <w:jc w:val="center"/>
      </w:pPr>
      <w:r>
        <w:t>Cả đời mẹ vẫn theo con</w:t>
      </w:r>
      <w:r>
        <w:br/>
        <w:t>Nắng mưa sương gió mãi còn đeo mang</w:t>
      </w:r>
      <w:r>
        <w:br/>
        <w:t>Muối dưa nghịch cảnh trái ngang</w:t>
      </w:r>
      <w:r>
        <w:br/>
        <w:t>Thơm tho trong sạch đàng hoàng yên vui</w:t>
      </w:r>
    </w:p>
    <w:p w:rsidR="008F23E8" w:rsidRDefault="008F23E8" w:rsidP="008F23E8">
      <w:pPr>
        <w:pStyle w:val="NormalWeb"/>
        <w:jc w:val="center"/>
      </w:pPr>
      <w:r>
        <w:t>Xua đi bao cảnh bùi ngùi</w:t>
      </w:r>
      <w:r>
        <w:br/>
        <w:t>Vì ta có mẹ đậm mùi nghĩa nhân</w:t>
      </w:r>
      <w:r>
        <w:br/>
        <w:t>Dũa mài rèn luyện bản thân</w:t>
      </w:r>
      <w:r>
        <w:br/>
        <w:t>Giữ gìn khí phách bình an mạnh lành</w:t>
      </w:r>
    </w:p>
    <w:p w:rsidR="008F23E8" w:rsidRDefault="008F23E8" w:rsidP="008F23E8">
      <w:pPr>
        <w:pStyle w:val="NormalWeb"/>
      </w:pPr>
      <w:r>
        <w:t>- Bài thơ lục bát về thầy, cô giáo:</w:t>
      </w:r>
    </w:p>
    <w:p w:rsidR="008F23E8" w:rsidRDefault="008F23E8" w:rsidP="008F23E8">
      <w:pPr>
        <w:pStyle w:val="NormalWeb"/>
        <w:jc w:val="center"/>
      </w:pPr>
      <w:r>
        <w:t>Trường xưa lớp học còn đây</w:t>
      </w:r>
      <w:r>
        <w:br/>
        <w:t>Bảng đen phấn trắng bên thầy thân yêu</w:t>
      </w:r>
      <w:r>
        <w:br/>
        <w:t>Vòng tay bè bạn sớm chiều</w:t>
      </w:r>
      <w:r>
        <w:br/>
        <w:t>Con đò tri thức cùng điều gửi trao</w:t>
      </w:r>
      <w:r>
        <w:br/>
        <w:t>Bạn xưa giờ ở nơi nào</w:t>
      </w:r>
      <w:r>
        <w:br/>
        <w:t>Nay tôi trở lại xuyến xao nhớ thầm</w:t>
      </w:r>
      <w:r>
        <w:br/>
        <w:t>Thầy tôi tóc bạc hoa râm</w:t>
      </w:r>
      <w:r>
        <w:br/>
        <w:t>Lời thầy giảng toán tiếng trầm bên tai</w:t>
      </w:r>
      <w:r>
        <w:br/>
        <w:t>Tim tôi ghi khắc tháng ngày</w:t>
      </w:r>
      <w:r>
        <w:br/>
        <w:t>Bao lời thầy giảng hôm nay nên người</w:t>
      </w:r>
      <w:r>
        <w:br/>
        <w:t>Bông hoa đỏ thắm điểm mười</w:t>
      </w:r>
      <w:r>
        <w:br/>
        <w:t>Nhớ ơn thầy đã một đời gian lao</w:t>
      </w:r>
      <w:r>
        <w:br/>
        <w:t>Công thầy ơn tựa núi cao</w:t>
      </w:r>
      <w:r>
        <w:br/>
        <w:t>Cho con mơ ước bay vào tương lai</w:t>
      </w:r>
    </w:p>
    <w:p w:rsidR="008F23E8" w:rsidRDefault="008F23E8" w:rsidP="008F23E8">
      <w:pPr>
        <w:pStyle w:val="NormalWeb"/>
        <w:jc w:val="center"/>
      </w:pPr>
      <w:r>
        <w:t>~/~</w:t>
      </w:r>
    </w:p>
    <w:p w:rsidR="008F23E8" w:rsidRDefault="008F23E8" w:rsidP="008F23E8">
      <w:pPr>
        <w:pStyle w:val="NormalWeb"/>
      </w:pPr>
      <w:r>
        <w:rPr>
          <w:rStyle w:val="Emphasis"/>
        </w:rPr>
        <w:t>Trên đây là gợi ý trả lời câu b trang 44 SGK Ngữ văn 6 tập 1 bộ Cánh Diều, đừng quên tham khảo trọn bộ </w:t>
      </w:r>
      <w:hyperlink r:id="rId8" w:tooltip="Soạn văn 6 Cánh Diều" w:history="1">
        <w:r>
          <w:rPr>
            <w:rStyle w:val="Hyperlink"/>
            <w:i/>
            <w:iCs/>
          </w:rPr>
          <w:t>Soạn văn 6 Cánh Diều</w:t>
        </w:r>
      </w:hyperlink>
      <w:r>
        <w:rPr>
          <w:rStyle w:val="Emphasis"/>
        </w:rPr>
        <w:t>!</w:t>
      </w:r>
    </w:p>
    <w:p w:rsidR="00730D44" w:rsidRDefault="00730D44"/>
    <w:sectPr w:rsidR="00730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A5" w:rsidRDefault="00370CA5" w:rsidP="008F23E8">
      <w:pPr>
        <w:spacing w:after="0" w:line="240" w:lineRule="auto"/>
      </w:pPr>
      <w:r>
        <w:separator/>
      </w:r>
    </w:p>
  </w:endnote>
  <w:endnote w:type="continuationSeparator" w:id="0">
    <w:p w:rsidR="00370CA5" w:rsidRDefault="00370CA5" w:rsidP="008F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E8" w:rsidRDefault="008F2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E8" w:rsidRDefault="008F23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E8" w:rsidRDefault="008F2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A5" w:rsidRDefault="00370CA5" w:rsidP="008F23E8">
      <w:pPr>
        <w:spacing w:after="0" w:line="240" w:lineRule="auto"/>
      </w:pPr>
      <w:r>
        <w:separator/>
      </w:r>
    </w:p>
  </w:footnote>
  <w:footnote w:type="continuationSeparator" w:id="0">
    <w:p w:rsidR="00370CA5" w:rsidRDefault="00370CA5" w:rsidP="008F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E8" w:rsidRDefault="008F2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E8" w:rsidRPr="0080564F" w:rsidRDefault="0080564F">
    <w:pPr>
      <w:pStyle w:val="Header"/>
      <w:rPr>
        <w:rFonts w:ascii="Times New Roman" w:hAnsi="Times New Roman" w:cs="Times New Roman"/>
      </w:rPr>
    </w:pPr>
    <w:hyperlink r:id="rId1" w:history="1">
      <w:r w:rsidR="008F23E8" w:rsidRPr="0080564F">
        <w:rPr>
          <w:rStyle w:val="Hyperlink"/>
          <w:rFonts w:ascii="Times New Roman" w:hAnsi="Times New Roman" w:cs="Times New Roman"/>
        </w:rPr>
        <w:t>Viết một bài thơ lục bát về cha, mẹ, ông, bà hoặc thầy, cô giáo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E8" w:rsidRDefault="008F2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8"/>
    <w:rsid w:val="00370CA5"/>
    <w:rsid w:val="00730D44"/>
    <w:rsid w:val="0080564F"/>
    <w:rsid w:val="008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3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3E8"/>
    <w:rPr>
      <w:b/>
      <w:bCs/>
    </w:rPr>
  </w:style>
  <w:style w:type="character" w:styleId="Emphasis">
    <w:name w:val="Emphasis"/>
    <w:basedOn w:val="DefaultParagraphFont"/>
    <w:uiPriority w:val="20"/>
    <w:qFormat/>
    <w:rsid w:val="008F23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E8"/>
  </w:style>
  <w:style w:type="paragraph" w:styleId="Footer">
    <w:name w:val="footer"/>
    <w:basedOn w:val="Normal"/>
    <w:link w:val="FooterChar"/>
    <w:uiPriority w:val="99"/>
    <w:unhideWhenUsed/>
    <w:rsid w:val="008F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23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23E8"/>
    <w:rPr>
      <w:b/>
      <w:bCs/>
    </w:rPr>
  </w:style>
  <w:style w:type="character" w:styleId="Emphasis">
    <w:name w:val="Emphasis"/>
    <w:basedOn w:val="DefaultParagraphFont"/>
    <w:uiPriority w:val="20"/>
    <w:qFormat/>
    <w:rsid w:val="008F23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E8"/>
  </w:style>
  <w:style w:type="paragraph" w:styleId="Footer">
    <w:name w:val="footer"/>
    <w:basedOn w:val="Normal"/>
    <w:link w:val="FooterChar"/>
    <w:uiPriority w:val="99"/>
    <w:unhideWhenUsed/>
    <w:rsid w:val="008F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canh-di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tap-lam-tho-luc-bat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iet-mot-bai-tho-luc-bat-ve-cha-me-ong-ba-hoac-thay-co-gi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Viết một bài thơ lục bát về cha, mẹ, ông, bà hoặc thầy, cô giáo</dc:title>
  <dc:creator>Đọc tài liệu</dc:creator>
  <cp:keywords>Soạn Văn 6 Cánh Diều</cp:keywords>
  <cp:lastModifiedBy>CTC_Giang</cp:lastModifiedBy>
  <cp:revision>2</cp:revision>
  <dcterms:created xsi:type="dcterms:W3CDTF">2021-09-17T08:43:00Z</dcterms:created>
  <dcterms:modified xsi:type="dcterms:W3CDTF">2021-09-17T08:44:00Z</dcterms:modified>
</cp:coreProperties>
</file>