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540" w:rsidRPr="008F2DB6" w:rsidRDefault="008F2DB6" w:rsidP="008C334B">
      <w:pPr>
        <w:pStyle w:val="NormalWeb"/>
        <w:jc w:val="center"/>
      </w:pPr>
      <w:r>
        <w:rPr>
          <w:noProof/>
        </w:rPr>
        <w:drawing>
          <wp:inline distT="0" distB="0" distL="0" distR="0">
            <wp:extent cx="6191250" cy="8753475"/>
            <wp:effectExtent l="0" t="0" r="0" b="9525"/>
            <wp:docPr id="27" name="Picture 27" descr="Đề thi thử trung học phổ thông quốc gia 2018 lần 2 môn hóa học - Sở GD &amp; ĐT Nam Đị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Đề thi thử trung học phổ thông quốc gia 2018 lần 2 môn hóa học - Sở GD &amp; ĐT Nam Địn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2200275"/>
            <wp:effectExtent l="0" t="0" r="0" b="9525"/>
            <wp:docPr id="26" name="Picture 26" descr="Đề thi thử trung học phổ thông quốc gia 2018 lần 2 môn hóa học - Sở GD &amp; ĐT Nam Đị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Đề thi thử trung học phổ thông quốc gia 2018 lần 2 môn hóa học - Sở GD &amp; ĐT Nam Địn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7858125"/>
            <wp:effectExtent l="0" t="0" r="0" b="9525"/>
            <wp:docPr id="25" name="Picture 25" descr="Đề thi thử trung học phổ thông quốc gia 2018 lần 2 môn hóa học - Sở GD &amp; ĐT Nam Đị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Đề thi thử trung học phổ thông quốc gia 2018 lần 2 môn hóa học - Sở GD &amp; ĐT Nam Địn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24" name="Picture 24" descr="Đề thi thử trung học phổ thông quốc gia 2018 lần 2 môn hóa học - Sở GD &amp; ĐT Nam Đị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Đề thi thử trung học phổ thông quốc gia 2018 lần 2 môn hóa học - Sở GD &amp; ĐT Nam Địn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23" name="Picture 23" descr="Đề thi thử trung học phổ thông quốc gia 2018 lần 2 môn hóa học - Sở GD &amp; ĐT Nam Đị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Đề thi thử trung học phổ thông quốc gia 2018 lần 2 môn hóa học - Sở GD &amp; ĐT Nam Địn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22" name="Picture 22" descr="Đáp án Đề thi thử trung học phổ thông quốc gia 2018 lần 2 môn hóa học - Sở GD &amp; ĐT Nam Đị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Đáp án Đề thi thử trung học phổ thông quốc gia 2018 lần 2 môn hóa học - Sở GD &amp; ĐT Nam Địn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21" name="Picture 21" descr="Đáp án Đề thi thử trung học phổ thông quốc gia 2018 lần 2 môn hóa học - Sở GD &amp; ĐT Nam Đị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Đáp án Đề thi thử trung học phổ thông quốc gia 2018 lần 2 môn hóa học - Sở GD &amp; ĐT Nam Địn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20" name="Picture 20" descr="Đáp án Đề thi thử trung học phổ thông quốc gia 2018 lần 2 môn hóa học - Sở GD &amp; ĐT Nam Đị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Đáp án Đề thi thử trung học phổ thông quốc gia 2018 lần 2 môn hóa học - Sở GD &amp; ĐT Nam Địn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7781925"/>
            <wp:effectExtent l="0" t="0" r="0" b="9525"/>
            <wp:docPr id="19" name="Picture 19" descr="Đáp án Đề thi thử trung học phổ thông quốc gia 2018 lần 2 môn hóa học - Sở GD &amp; ĐT Nam Đị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Đáp án Đề thi thử trung học phổ thông quốc gia 2018 lần 2 môn hóa học - Sở GD &amp; ĐT Nam Địn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540" w:rsidRPr="008F2DB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2DF6" w:rsidRDefault="00242DF6" w:rsidP="007C3540">
      <w:pPr>
        <w:spacing w:after="0" w:line="240" w:lineRule="auto"/>
      </w:pPr>
      <w:r>
        <w:separator/>
      </w:r>
    </w:p>
  </w:endnote>
  <w:endnote w:type="continuationSeparator" w:id="0">
    <w:p w:rsidR="00242DF6" w:rsidRDefault="00242DF6" w:rsidP="007C3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2DF6" w:rsidRDefault="00242DF6" w:rsidP="007C3540">
      <w:pPr>
        <w:spacing w:after="0" w:line="240" w:lineRule="auto"/>
      </w:pPr>
      <w:r>
        <w:separator/>
      </w:r>
    </w:p>
  </w:footnote>
  <w:footnote w:type="continuationSeparator" w:id="0">
    <w:p w:rsidR="00242DF6" w:rsidRDefault="00242DF6" w:rsidP="007C3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334B" w:rsidRDefault="008C334B" w:rsidP="008C334B">
    <w:pPr>
      <w:pStyle w:val="Heading1"/>
      <w:jc w:val="center"/>
    </w:pPr>
    <w:r>
      <w:rPr>
        <w:rStyle w:val="Strong"/>
      </w:rPr>
      <w:t xml:space="preserve">Đề thi thử </w:t>
    </w:r>
    <w:r>
      <w:rPr>
        <w:rStyle w:val="Strong"/>
      </w:rPr>
      <w:t>THPT</w:t>
    </w:r>
    <w:r>
      <w:rPr>
        <w:rStyle w:val="Strong"/>
      </w:rPr>
      <w:t> quốc gia 2018 môn hóa học - Sở GD &amp; ĐT Nam Định</w:t>
    </w:r>
    <w:r>
      <w:rPr>
        <w:rStyle w:val="Strong"/>
      </w:rPr>
      <w:t>.</w:t>
    </w:r>
  </w:p>
  <w:p w:rsidR="007C3540" w:rsidRPr="00FB200B" w:rsidRDefault="007C3540" w:rsidP="008C33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540"/>
    <w:rsid w:val="00242DF6"/>
    <w:rsid w:val="00565B5B"/>
    <w:rsid w:val="007C3540"/>
    <w:rsid w:val="008C334B"/>
    <w:rsid w:val="008F2DB6"/>
    <w:rsid w:val="00FB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91776"/>
  <w15:chartTrackingRefBased/>
  <w15:docId w15:val="{0FA322AB-0483-4961-90BA-4F63461D3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35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C3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3540"/>
    <w:rPr>
      <w:b/>
      <w:bCs/>
    </w:rPr>
  </w:style>
  <w:style w:type="character" w:styleId="Emphasis">
    <w:name w:val="Emphasis"/>
    <w:basedOn w:val="DefaultParagraphFont"/>
    <w:uiPriority w:val="20"/>
    <w:qFormat/>
    <w:rsid w:val="007C354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C35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540"/>
  </w:style>
  <w:style w:type="paragraph" w:styleId="Footer">
    <w:name w:val="footer"/>
    <w:basedOn w:val="Normal"/>
    <w:link w:val="FooterChar"/>
    <w:uiPriority w:val="99"/>
    <w:unhideWhenUsed/>
    <w:rsid w:val="007C35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540"/>
  </w:style>
  <w:style w:type="character" w:customStyle="1" w:styleId="Heading1Char">
    <w:name w:val="Heading 1 Char"/>
    <w:basedOn w:val="DefaultParagraphFont"/>
    <w:link w:val="Heading1"/>
    <w:uiPriority w:val="9"/>
    <w:rsid w:val="007C35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5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2018-04-20T08:59:00Z</cp:lastPrinted>
  <dcterms:created xsi:type="dcterms:W3CDTF">2018-04-20T09:33:00Z</dcterms:created>
  <dcterms:modified xsi:type="dcterms:W3CDTF">2018-04-20T09:33:00Z</dcterms:modified>
</cp:coreProperties>
</file>