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A2" w:rsidRPr="008E54C0" w:rsidRDefault="001E2F7D" w:rsidP="008E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53475"/>
            <wp:effectExtent l="0" t="0" r="0" b="9525"/>
            <wp:docPr id="6" name="Picture 6" descr="https://cdn.doctailieu.com/images/2018/04/16/de-thi-minh-hoa-mon-toan-ki-thi-thpt-quoc-gia-2018-do-bo-gd-dt-cong-b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de-thi-minh-hoa-mon-toan-ki-thi-thpt-quoc-gia-2018-do-bo-gd-dt-cong-bo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7D">
        <w:rPr>
          <w:rFonts w:ascii="Times New Roman" w:eastAsia="Times New Roman" w:hAnsi="Times New Roman" w:cs="Times New Roman"/>
          <w:sz w:val="24"/>
          <w:szCs w:val="24"/>
        </w:rPr>
        <w:br/>
      </w: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5" name="Picture 5" descr="https://cdn.doctailieu.com/images/2018/04/16/de-thi-minh-hoa-mon-toan-ki-thi-thpt-quoc-gia-2018-do-bo-gd-dt-cong-b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de-thi-minh-hoa-mon-toan-ki-thi-thpt-quoc-gia-2018-do-bo-gd-dt-cong-bo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7D">
        <w:rPr>
          <w:rFonts w:ascii="Times New Roman" w:eastAsia="Times New Roman" w:hAnsi="Times New Roman" w:cs="Times New Roman"/>
          <w:sz w:val="24"/>
          <w:szCs w:val="24"/>
        </w:rPr>
        <w:br/>
      </w: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4" name="Picture 4" descr="https://cdn.doctailieu.com/images/2018/04/16/de-thi-minh-hoa-mon-toan-ki-thi-thpt-quoc-gia-2018-do-bo-gd-dt-cong-b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de-thi-minh-hoa-mon-toan-ki-thi-thpt-quoc-gia-2018-do-bo-gd-dt-cong-bo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7D">
        <w:rPr>
          <w:rFonts w:ascii="Times New Roman" w:eastAsia="Times New Roman" w:hAnsi="Times New Roman" w:cs="Times New Roman"/>
          <w:sz w:val="24"/>
          <w:szCs w:val="24"/>
        </w:rPr>
        <w:br/>
      </w: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3" name="Picture 3" descr="https://cdn.doctailieu.com/images/2018/04/16/de-thi-minh-hoa-mon-toan-ki-thi-thpt-quoc-gia-2018-do-bo-gd-dt-cong-b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de-thi-minh-hoa-mon-toan-ki-thi-thpt-quoc-gia-2018-do-bo-gd-dt-cong-bo-4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7D">
        <w:rPr>
          <w:rFonts w:ascii="Times New Roman" w:eastAsia="Times New Roman" w:hAnsi="Times New Roman" w:cs="Times New Roman"/>
          <w:sz w:val="24"/>
          <w:szCs w:val="24"/>
        </w:rPr>
        <w:br/>
      </w: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2" name="Picture 2" descr="https://cdn.doctailieu.com/images/2018/04/16/de-thi-minh-hoa-mon-toan-ki-thi-thpt-quoc-gia-2018-do-bo-gd-dt-cong-b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de-thi-minh-hoa-mon-toan-ki-thi-thpt-quoc-gia-2018-do-bo-gd-dt-cong-bo-5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7D">
        <w:rPr>
          <w:rFonts w:ascii="Times New Roman" w:eastAsia="Times New Roman" w:hAnsi="Times New Roman" w:cs="Times New Roman"/>
          <w:sz w:val="24"/>
          <w:szCs w:val="24"/>
        </w:rPr>
        <w:br/>
      </w:r>
      <w:r w:rsidRPr="001E2F7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1" name="Picture 1" descr="https://cdn.doctailieu.com/images/2018/04/16/de-thi-minh-hoa-mon-toan-ki-thi-thpt-quoc-gia-2018-do-bo-gd-dt-cong-b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de-thi-minh-hoa-mon-toan-ki-thi-thpt-quoc-gia-2018-do-bo-gd-dt-cong-bo-6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4A2" w:rsidRPr="008E54C0" w:rsidSect="007350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EF" w:rsidRDefault="00310CEF" w:rsidP="001E2F7D">
      <w:pPr>
        <w:spacing w:after="0" w:line="240" w:lineRule="auto"/>
      </w:pPr>
      <w:r>
        <w:separator/>
      </w:r>
    </w:p>
  </w:endnote>
  <w:endnote w:type="continuationSeparator" w:id="0">
    <w:p w:rsidR="00310CEF" w:rsidRDefault="00310CEF" w:rsidP="001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10" w:rsidRDefault="0048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10" w:rsidRDefault="00482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10" w:rsidRDefault="0048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EF" w:rsidRDefault="00310CEF" w:rsidP="001E2F7D">
      <w:pPr>
        <w:spacing w:after="0" w:line="240" w:lineRule="auto"/>
      </w:pPr>
      <w:r>
        <w:separator/>
      </w:r>
    </w:p>
  </w:footnote>
  <w:footnote w:type="continuationSeparator" w:id="0">
    <w:p w:rsidR="00310CEF" w:rsidRDefault="00310CEF" w:rsidP="001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10" w:rsidRDefault="0048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7D" w:rsidRPr="00482410" w:rsidRDefault="001E2F7D" w:rsidP="001E2F7D">
    <w:pPr>
      <w:pStyle w:val="Heading1"/>
      <w:jc w:val="center"/>
      <w:rPr>
        <w:b/>
      </w:rPr>
    </w:pPr>
    <w:r w:rsidRPr="00482410">
      <w:rPr>
        <w:b/>
      </w:rPr>
      <w:t>Đề thi minh họa môn Toán kì thi THPT quốc gia 2018 do Bộ GD&amp;ĐT công bố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10" w:rsidRDefault="00482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7D"/>
    <w:rsid w:val="001E2F7D"/>
    <w:rsid w:val="00310CEF"/>
    <w:rsid w:val="00482410"/>
    <w:rsid w:val="007074A2"/>
    <w:rsid w:val="007350D5"/>
    <w:rsid w:val="007C6EBA"/>
    <w:rsid w:val="008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B4FB"/>
  <w15:chartTrackingRefBased/>
  <w15:docId w15:val="{939D8C94-497E-4E00-9666-41FD69B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E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F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7D"/>
  </w:style>
  <w:style w:type="paragraph" w:styleId="Footer">
    <w:name w:val="footer"/>
    <w:basedOn w:val="Normal"/>
    <w:link w:val="FooterChar"/>
    <w:uiPriority w:val="99"/>
    <w:unhideWhenUsed/>
    <w:rsid w:val="001E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7D"/>
  </w:style>
  <w:style w:type="character" w:customStyle="1" w:styleId="Heading1Char">
    <w:name w:val="Heading 1 Char"/>
    <w:basedOn w:val="DefaultParagraphFont"/>
    <w:link w:val="Heading1"/>
    <w:uiPriority w:val="9"/>
    <w:rsid w:val="001E2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2018-04-16T09:09:00Z</dcterms:created>
  <dcterms:modified xsi:type="dcterms:W3CDTF">2018-04-16T09:13:00Z</dcterms:modified>
</cp:coreProperties>
</file>