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1E" w:rsidRPr="00D91D94" w:rsidRDefault="00BD541E" w:rsidP="00BD541E">
      <w:pPr>
        <w:pStyle w:val="Heading1"/>
        <w:jc w:val="center"/>
        <w:rPr>
          <w:b/>
        </w:rPr>
      </w:pPr>
      <w:r w:rsidRPr="00D91D94">
        <w:rPr>
          <w:b/>
        </w:rPr>
        <w:t>GIẢI BÀI TẬP TOÁN LỚP 3</w:t>
      </w:r>
    </w:p>
    <w:p w:rsidR="00BD541E" w:rsidRDefault="00BD541E" w:rsidP="00BD541E">
      <w:pPr>
        <w:pStyle w:val="Heading1"/>
        <w:pBdr>
          <w:bottom w:val="single" w:sz="6" w:space="1" w:color="auto"/>
        </w:pBdr>
        <w:jc w:val="center"/>
      </w:pPr>
      <w:r>
        <w:t>GIẢI BÀI LUYỆN TẬP CHUNG TRANG 18</w:t>
      </w:r>
    </w:p>
    <w:p w:rsidR="00FA4EFA" w:rsidRDefault="00772A04"/>
    <w:p w:rsidR="00772A04" w:rsidRPr="00772A04" w:rsidRDefault="00BD541E" w:rsidP="00BD541E">
      <w:pPr>
        <w:rPr>
          <w:b/>
        </w:rPr>
      </w:pPr>
      <w:r w:rsidRPr="00772A04">
        <w:rPr>
          <w:b/>
        </w:rPr>
        <w:t>Bài 1 (trang 19 SGK Toán 3):</w:t>
      </w:r>
    </w:p>
    <w:p w:rsidR="00BD541E" w:rsidRDefault="00BD541E" w:rsidP="00BD541E">
      <w:r>
        <w:t>Tính nhẩ</w:t>
      </w:r>
      <w:r w:rsidR="00772A04">
        <w:t>m:</w:t>
      </w:r>
    </w:p>
    <w:p w:rsidR="00BD541E" w:rsidRDefault="00772A04" w:rsidP="00BD541E">
      <w:r>
        <w:t>6 x 4 =</w:t>
      </w:r>
      <w:bookmarkStart w:id="0" w:name="_GoBack"/>
      <w:bookmarkEnd w:id="0"/>
    </w:p>
    <w:p w:rsidR="00BD541E" w:rsidRDefault="00772A04" w:rsidP="00BD541E">
      <w:r>
        <w:t>6 x 1 =</w:t>
      </w:r>
    </w:p>
    <w:p w:rsidR="00BD541E" w:rsidRDefault="00772A04" w:rsidP="00BD541E">
      <w:r>
        <w:t>6 x 9 =</w:t>
      </w:r>
    </w:p>
    <w:p w:rsidR="00BD541E" w:rsidRDefault="00772A04" w:rsidP="00BD541E">
      <w:r>
        <w:t>6 x 10 =</w:t>
      </w:r>
    </w:p>
    <w:p w:rsidR="00BD541E" w:rsidRDefault="00772A04" w:rsidP="00BD541E">
      <w:r>
        <w:t>6 x 6 =</w:t>
      </w:r>
    </w:p>
    <w:p w:rsidR="00BD541E" w:rsidRDefault="00772A04" w:rsidP="00BD541E">
      <w:r>
        <w:t>6 x 3 =</w:t>
      </w:r>
    </w:p>
    <w:p w:rsidR="00BD541E" w:rsidRDefault="00772A04" w:rsidP="00BD541E">
      <w:r>
        <w:t>6 x 2 =</w:t>
      </w:r>
    </w:p>
    <w:p w:rsidR="00BD541E" w:rsidRDefault="00772A04" w:rsidP="00BD541E">
      <w:r>
        <w:t>0 x 6 =</w:t>
      </w:r>
    </w:p>
    <w:p w:rsidR="00BD541E" w:rsidRDefault="00772A04" w:rsidP="00BD541E">
      <w:r>
        <w:t>6 x 8 =</w:t>
      </w:r>
    </w:p>
    <w:p w:rsidR="00BD541E" w:rsidRDefault="00772A04" w:rsidP="00BD541E">
      <w:r>
        <w:t>6 x 5 =</w:t>
      </w:r>
    </w:p>
    <w:p w:rsidR="00BD541E" w:rsidRDefault="00772A04" w:rsidP="00BD541E">
      <w:r>
        <w:t>6 x 7 =</w:t>
      </w:r>
    </w:p>
    <w:p w:rsidR="00BD541E" w:rsidRDefault="00772A04" w:rsidP="00BD541E">
      <w:r>
        <w:t>6 x 0 =</w:t>
      </w:r>
    </w:p>
    <w:p w:rsidR="00BD541E" w:rsidRPr="00772A04" w:rsidRDefault="00772A04" w:rsidP="00BD541E">
      <w:pPr>
        <w:rPr>
          <w:b/>
        </w:rPr>
      </w:pPr>
      <w:r w:rsidRPr="00772A04">
        <w:rPr>
          <w:b/>
        </w:rPr>
        <w:t>Đáp án:</w:t>
      </w:r>
    </w:p>
    <w:p w:rsidR="00BD541E" w:rsidRDefault="00772A04" w:rsidP="00BD541E">
      <w:r>
        <w:t>6 x 4 =24</w:t>
      </w:r>
    </w:p>
    <w:p w:rsidR="00BD541E" w:rsidRDefault="00772A04" w:rsidP="00BD541E">
      <w:r>
        <w:t>6 x 1 =6</w:t>
      </w:r>
    </w:p>
    <w:p w:rsidR="00BD541E" w:rsidRDefault="00772A04" w:rsidP="00BD541E">
      <w:r>
        <w:t>6 x 9 =54</w:t>
      </w:r>
    </w:p>
    <w:p w:rsidR="00BD541E" w:rsidRDefault="00772A04" w:rsidP="00BD541E">
      <w:r>
        <w:t>6 x 10 =60</w:t>
      </w:r>
    </w:p>
    <w:p w:rsidR="00BD541E" w:rsidRDefault="00772A04" w:rsidP="00BD541E">
      <w:r>
        <w:t>6 x 6 =36</w:t>
      </w:r>
    </w:p>
    <w:p w:rsidR="00BD541E" w:rsidRDefault="00772A04" w:rsidP="00BD541E">
      <w:r>
        <w:t>6 x 3 =18</w:t>
      </w:r>
    </w:p>
    <w:p w:rsidR="00BD541E" w:rsidRDefault="00772A04" w:rsidP="00BD541E">
      <w:r>
        <w:t>6 x 2 =12</w:t>
      </w:r>
    </w:p>
    <w:p w:rsidR="00BD541E" w:rsidRDefault="00772A04" w:rsidP="00BD541E">
      <w:r>
        <w:t>0 x 6 =0</w:t>
      </w:r>
    </w:p>
    <w:p w:rsidR="00BD541E" w:rsidRDefault="00772A04" w:rsidP="00BD541E">
      <w:r>
        <w:t>6 x 8 =48</w:t>
      </w:r>
    </w:p>
    <w:p w:rsidR="00BD541E" w:rsidRDefault="00772A04" w:rsidP="00BD541E">
      <w:r>
        <w:t>6 x 5 =30</w:t>
      </w:r>
    </w:p>
    <w:p w:rsidR="00BD541E" w:rsidRDefault="00772A04" w:rsidP="00BD541E">
      <w:r>
        <w:lastRenderedPageBreak/>
        <w:t>6 x 7 =42</w:t>
      </w:r>
    </w:p>
    <w:p w:rsidR="00BD541E" w:rsidRDefault="00BD541E" w:rsidP="00BD541E">
      <w:r>
        <w:t>6 x 0 =0</w:t>
      </w:r>
    </w:p>
    <w:p w:rsidR="00772A04" w:rsidRPr="00772A04" w:rsidRDefault="00BD541E" w:rsidP="00BD541E">
      <w:pPr>
        <w:rPr>
          <w:b/>
        </w:rPr>
      </w:pPr>
      <w:r w:rsidRPr="00772A04">
        <w:rPr>
          <w:b/>
        </w:rPr>
        <w:t xml:space="preserve">Bài 2 (trang 19 SGK Toán 3): </w:t>
      </w:r>
    </w:p>
    <w:p w:rsidR="00BD541E" w:rsidRDefault="00BD541E" w:rsidP="00BD541E">
      <w:r>
        <w:t>Mỗi thùng có 6 lit dầu. Hỏi 5 thùng như thế có bao nhiêu lít dầ</w:t>
      </w:r>
      <w:r w:rsidR="00772A04">
        <w:t>u?</w:t>
      </w:r>
    </w:p>
    <w:p w:rsidR="00BD541E" w:rsidRPr="00772A04" w:rsidRDefault="00772A04" w:rsidP="00BD541E">
      <w:pPr>
        <w:rPr>
          <w:b/>
        </w:rPr>
      </w:pPr>
      <w:r w:rsidRPr="00772A04">
        <w:rPr>
          <w:b/>
        </w:rPr>
        <w:t>Đáp án:</w:t>
      </w:r>
    </w:p>
    <w:p w:rsidR="00BD541E" w:rsidRDefault="00BD541E" w:rsidP="00BD541E">
      <w:r>
        <w:t>Số lít dầu củ</w:t>
      </w:r>
      <w:r w:rsidR="00772A04">
        <w:t>a 5 thùng là:</w:t>
      </w:r>
    </w:p>
    <w:p w:rsidR="00BD541E" w:rsidRDefault="00772A04" w:rsidP="00BD541E">
      <w:r>
        <w:t xml:space="preserve">6 x 5 = 30 </w:t>
      </w:r>
      <w:proofErr w:type="gramStart"/>
      <w:r>
        <w:t>( lít</w:t>
      </w:r>
      <w:proofErr w:type="gramEnd"/>
      <w:r>
        <w:t>)</w:t>
      </w:r>
    </w:p>
    <w:p w:rsidR="00BD541E" w:rsidRDefault="00BD541E" w:rsidP="00BD541E">
      <w:r w:rsidRPr="00772A04">
        <w:rPr>
          <w:b/>
        </w:rPr>
        <w:t>Đáp số:</w:t>
      </w:r>
      <w:r>
        <w:t xml:space="preserve"> 30 lít dầu</w:t>
      </w:r>
    </w:p>
    <w:p w:rsidR="00BD541E" w:rsidRPr="00772A04" w:rsidRDefault="00BD541E" w:rsidP="00BD541E">
      <w:pPr>
        <w:rPr>
          <w:b/>
        </w:rPr>
      </w:pPr>
      <w:r w:rsidRPr="00772A04">
        <w:rPr>
          <w:b/>
        </w:rPr>
        <w:t>Bài 3 (trang 19 SGK Toán 3):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772A04" w:rsidTr="00772A04">
        <w:tc>
          <w:tcPr>
            <w:tcW w:w="935" w:type="dxa"/>
          </w:tcPr>
          <w:p w:rsidR="00772A04" w:rsidRDefault="00772A04" w:rsidP="00BD541E">
            <w:r>
              <w:t>6</w:t>
            </w:r>
          </w:p>
        </w:tc>
        <w:tc>
          <w:tcPr>
            <w:tcW w:w="935" w:type="dxa"/>
          </w:tcPr>
          <w:p w:rsidR="00772A04" w:rsidRDefault="00772A04" w:rsidP="00BD541E">
            <w:r>
              <w:t>12</w:t>
            </w:r>
          </w:p>
        </w:tc>
        <w:tc>
          <w:tcPr>
            <w:tcW w:w="935" w:type="dxa"/>
          </w:tcPr>
          <w:p w:rsidR="00772A04" w:rsidRDefault="00772A04" w:rsidP="00BD541E">
            <w:r>
              <w:t>18</w:t>
            </w:r>
          </w:p>
        </w:tc>
        <w:tc>
          <w:tcPr>
            <w:tcW w:w="935" w:type="dxa"/>
          </w:tcPr>
          <w:p w:rsidR="00772A04" w:rsidRDefault="00772A04" w:rsidP="00BD541E"/>
        </w:tc>
        <w:tc>
          <w:tcPr>
            <w:tcW w:w="935" w:type="dxa"/>
          </w:tcPr>
          <w:p w:rsidR="00772A04" w:rsidRDefault="00772A04" w:rsidP="00BD541E"/>
        </w:tc>
        <w:tc>
          <w:tcPr>
            <w:tcW w:w="935" w:type="dxa"/>
          </w:tcPr>
          <w:p w:rsidR="00772A04" w:rsidRDefault="00772A04" w:rsidP="00BD541E">
            <w:r>
              <w:t>36</w:t>
            </w:r>
          </w:p>
        </w:tc>
        <w:tc>
          <w:tcPr>
            <w:tcW w:w="935" w:type="dxa"/>
          </w:tcPr>
          <w:p w:rsidR="00772A04" w:rsidRDefault="00772A04" w:rsidP="00BD541E"/>
        </w:tc>
        <w:tc>
          <w:tcPr>
            <w:tcW w:w="935" w:type="dxa"/>
          </w:tcPr>
          <w:p w:rsidR="00772A04" w:rsidRDefault="00772A04" w:rsidP="00BD541E"/>
        </w:tc>
        <w:tc>
          <w:tcPr>
            <w:tcW w:w="935" w:type="dxa"/>
          </w:tcPr>
          <w:p w:rsidR="00772A04" w:rsidRDefault="00772A04" w:rsidP="00BD541E"/>
        </w:tc>
        <w:tc>
          <w:tcPr>
            <w:tcW w:w="935" w:type="dxa"/>
          </w:tcPr>
          <w:p w:rsidR="00772A04" w:rsidRDefault="00772A04" w:rsidP="00BD541E">
            <w:r>
              <w:t>60</w:t>
            </w:r>
          </w:p>
        </w:tc>
      </w:tr>
    </w:tbl>
    <w:p w:rsidR="00BD541E" w:rsidRDefault="00BD541E" w:rsidP="00BD541E"/>
    <w:p w:rsidR="00BD541E" w:rsidRPr="00772A04" w:rsidRDefault="00772A04" w:rsidP="00BD541E">
      <w:pPr>
        <w:rPr>
          <w:b/>
        </w:rPr>
      </w:pPr>
      <w:r w:rsidRPr="00772A04">
        <w:rPr>
          <w:b/>
        </w:rPr>
        <w:t>Đáp án</w:t>
      </w:r>
      <w:r w:rsidR="00BD541E" w:rsidRPr="00772A04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772A04" w:rsidTr="00772A04">
        <w:tc>
          <w:tcPr>
            <w:tcW w:w="935" w:type="dxa"/>
          </w:tcPr>
          <w:p w:rsidR="00772A04" w:rsidRDefault="00772A04">
            <w:r>
              <w:t>6</w:t>
            </w:r>
          </w:p>
        </w:tc>
        <w:tc>
          <w:tcPr>
            <w:tcW w:w="935" w:type="dxa"/>
          </w:tcPr>
          <w:p w:rsidR="00772A04" w:rsidRDefault="00772A04">
            <w:r>
              <w:t>12</w:t>
            </w:r>
          </w:p>
        </w:tc>
        <w:tc>
          <w:tcPr>
            <w:tcW w:w="935" w:type="dxa"/>
          </w:tcPr>
          <w:p w:rsidR="00772A04" w:rsidRDefault="00772A04">
            <w:r>
              <w:t>18</w:t>
            </w:r>
          </w:p>
        </w:tc>
        <w:tc>
          <w:tcPr>
            <w:tcW w:w="935" w:type="dxa"/>
          </w:tcPr>
          <w:p w:rsidR="00772A04" w:rsidRDefault="00772A04">
            <w:r>
              <w:t>24</w:t>
            </w:r>
          </w:p>
        </w:tc>
        <w:tc>
          <w:tcPr>
            <w:tcW w:w="935" w:type="dxa"/>
          </w:tcPr>
          <w:p w:rsidR="00772A04" w:rsidRDefault="00772A04">
            <w:r>
              <w:t>30</w:t>
            </w:r>
          </w:p>
        </w:tc>
        <w:tc>
          <w:tcPr>
            <w:tcW w:w="935" w:type="dxa"/>
          </w:tcPr>
          <w:p w:rsidR="00772A04" w:rsidRDefault="00772A04">
            <w:r>
              <w:t>36</w:t>
            </w:r>
          </w:p>
        </w:tc>
        <w:tc>
          <w:tcPr>
            <w:tcW w:w="935" w:type="dxa"/>
          </w:tcPr>
          <w:p w:rsidR="00772A04" w:rsidRDefault="00772A04">
            <w:r>
              <w:t>42</w:t>
            </w:r>
          </w:p>
        </w:tc>
        <w:tc>
          <w:tcPr>
            <w:tcW w:w="935" w:type="dxa"/>
          </w:tcPr>
          <w:p w:rsidR="00772A04" w:rsidRDefault="00772A04">
            <w:r>
              <w:t>48</w:t>
            </w:r>
          </w:p>
        </w:tc>
        <w:tc>
          <w:tcPr>
            <w:tcW w:w="935" w:type="dxa"/>
          </w:tcPr>
          <w:p w:rsidR="00772A04" w:rsidRDefault="00772A04">
            <w:r>
              <w:t>54</w:t>
            </w:r>
          </w:p>
        </w:tc>
        <w:tc>
          <w:tcPr>
            <w:tcW w:w="935" w:type="dxa"/>
          </w:tcPr>
          <w:p w:rsidR="00772A04" w:rsidRDefault="00772A04">
            <w:r>
              <w:t>60</w:t>
            </w:r>
          </w:p>
        </w:tc>
      </w:tr>
    </w:tbl>
    <w:p w:rsidR="00BD541E" w:rsidRDefault="00BD541E"/>
    <w:sectPr w:rsidR="00BD5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1E"/>
    <w:rsid w:val="001347B5"/>
    <w:rsid w:val="00772A04"/>
    <w:rsid w:val="00965BDE"/>
    <w:rsid w:val="00B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9B0ED-D67B-4C2F-AB73-019B5026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72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2018-04-11T08:02:00Z</dcterms:created>
  <dcterms:modified xsi:type="dcterms:W3CDTF">2018-04-11T08:34:00Z</dcterms:modified>
</cp:coreProperties>
</file>